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79BD25CA" w:rsidR="00F02BAD" w:rsidRPr="00BE080B" w:rsidRDefault="00F02BAD" w:rsidP="000C5ACF">
      <w:pPr>
        <w:spacing w:after="0" w:line="240" w:lineRule="auto"/>
        <w:contextualSpacing/>
        <w:jc w:val="center"/>
        <w:rPr>
          <w:rFonts w:asciiTheme="majorBidi" w:hAnsiTheme="majorBidi" w:cstheme="majorBidi" w:hint="cs"/>
          <w:b/>
          <w:bCs/>
          <w:sz w:val="32"/>
          <w:szCs w:val="32"/>
          <w:cs/>
        </w:rPr>
      </w:pPr>
      <w:r w:rsidRPr="00BE080B">
        <w:rPr>
          <w:rFonts w:hint="cs"/>
          <w:b/>
          <w:bCs/>
          <w:sz w:val="32"/>
          <w:szCs w:val="32"/>
          <w:cs/>
        </w:rPr>
        <w:t>แผนการจัดการเรียนรู</w:t>
      </w:r>
      <w:r w:rsidR="000C5ACF">
        <w:rPr>
          <w:rFonts w:hint="cs"/>
          <w:b/>
          <w:bCs/>
          <w:sz w:val="32"/>
          <w:szCs w:val="32"/>
          <w:cs/>
        </w:rPr>
        <w:t>้</w:t>
      </w:r>
    </w:p>
    <w:p w14:paraId="625C7C54" w14:textId="55A3299F" w:rsidR="00F02BAD" w:rsidRPr="00BE080B" w:rsidRDefault="00F02BAD" w:rsidP="000C5ACF">
      <w:pPr>
        <w:spacing w:after="0" w:line="240" w:lineRule="auto"/>
        <w:contextualSpacing/>
        <w:rPr>
          <w:b/>
          <w:bCs/>
          <w:sz w:val="32"/>
          <w:szCs w:val="32"/>
        </w:rPr>
      </w:pPr>
      <w:r w:rsidRPr="00BE080B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BE080B">
        <w:rPr>
          <w:b/>
          <w:bCs/>
          <w:sz w:val="32"/>
          <w:szCs w:val="32"/>
          <w:cs/>
        </w:rPr>
        <w:tab/>
      </w:r>
      <w:r w:rsidRPr="00BE080B">
        <w:rPr>
          <w:b/>
          <w:bCs/>
          <w:sz w:val="32"/>
          <w:szCs w:val="32"/>
          <w:cs/>
        </w:rPr>
        <w:tab/>
      </w:r>
      <w:r w:rsidRPr="00BE080B">
        <w:rPr>
          <w:b/>
          <w:bCs/>
          <w:sz w:val="32"/>
          <w:szCs w:val="32"/>
          <w:cs/>
        </w:rPr>
        <w:tab/>
      </w:r>
      <w:r w:rsidRPr="00BE080B">
        <w:rPr>
          <w:b/>
          <w:bCs/>
          <w:sz w:val="32"/>
          <w:szCs w:val="32"/>
          <w:cs/>
        </w:rPr>
        <w:tab/>
      </w:r>
      <w:r w:rsidRPr="00BE080B">
        <w:rPr>
          <w:b/>
          <w:bCs/>
          <w:sz w:val="32"/>
          <w:szCs w:val="32"/>
          <w:cs/>
        </w:rPr>
        <w:tab/>
      </w:r>
      <w:r w:rsidRPr="00BE080B">
        <w:rPr>
          <w:b/>
          <w:bCs/>
          <w:sz w:val="32"/>
          <w:szCs w:val="32"/>
          <w:cs/>
        </w:rPr>
        <w:tab/>
      </w:r>
      <w:r w:rsidRPr="00BE080B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BE080B">
        <w:rPr>
          <w:rFonts w:hint="cs"/>
          <w:b/>
          <w:bCs/>
          <w:sz w:val="32"/>
          <w:szCs w:val="32"/>
          <w:cs/>
        </w:rPr>
        <w:t xml:space="preserve">  </w:t>
      </w:r>
      <w:r w:rsidRPr="00BE080B">
        <w:rPr>
          <w:rFonts w:hint="cs"/>
          <w:b/>
          <w:bCs/>
          <w:sz w:val="32"/>
          <w:szCs w:val="32"/>
          <w:cs/>
        </w:rPr>
        <w:t xml:space="preserve"> </w:t>
      </w:r>
      <w:r w:rsidR="000C5ACF">
        <w:rPr>
          <w:rFonts w:hint="cs"/>
          <w:b/>
          <w:bCs/>
          <w:sz w:val="32"/>
          <w:szCs w:val="32"/>
          <w:cs/>
        </w:rPr>
        <w:t xml:space="preserve">         </w:t>
      </w:r>
      <w:r w:rsidRPr="00BE080B">
        <w:rPr>
          <w:rFonts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0E5D76" w:rsidRPr="00BE080B">
        <w:rPr>
          <w:b/>
          <w:bCs/>
          <w:sz w:val="32"/>
          <w:szCs w:val="32"/>
        </w:rPr>
        <w:t>6</w:t>
      </w:r>
    </w:p>
    <w:p w14:paraId="111A84AD" w14:textId="6C13170F" w:rsidR="00F02BAD" w:rsidRDefault="00F02BAD" w:rsidP="000C5ACF">
      <w:pPr>
        <w:spacing w:after="0" w:line="240" w:lineRule="auto"/>
        <w:contextualSpacing/>
        <w:rPr>
          <w:b/>
          <w:bCs/>
          <w:sz w:val="32"/>
          <w:szCs w:val="32"/>
        </w:rPr>
      </w:pPr>
      <w:r w:rsidRPr="00BE080B">
        <w:rPr>
          <w:rFonts w:hint="cs"/>
          <w:b/>
          <w:bCs/>
          <w:sz w:val="32"/>
          <w:szCs w:val="32"/>
          <w:cs/>
        </w:rPr>
        <w:t xml:space="preserve">หน่วยการเรียนรู้  </w:t>
      </w:r>
      <w:r w:rsidR="009E3905" w:rsidRPr="00BE080B">
        <w:rPr>
          <w:rFonts w:hint="cs"/>
          <w:b/>
          <w:bCs/>
          <w:sz w:val="32"/>
          <w:szCs w:val="32"/>
          <w:cs/>
        </w:rPr>
        <w:t>อ</w:t>
      </w:r>
      <w:r w:rsidR="0037011E" w:rsidRPr="00BE080B">
        <w:rPr>
          <w:rFonts w:hint="cs"/>
          <w:b/>
          <w:bCs/>
          <w:sz w:val="32"/>
          <w:szCs w:val="32"/>
          <w:cs/>
        </w:rPr>
        <w:t>น</w:t>
      </w:r>
      <w:r w:rsidR="00847FE3" w:rsidRPr="00BE080B">
        <w:rPr>
          <w:rFonts w:hint="cs"/>
          <w:b/>
          <w:bCs/>
          <w:sz w:val="32"/>
          <w:szCs w:val="32"/>
          <w:cs/>
        </w:rPr>
        <w:t>ุ</w:t>
      </w:r>
      <w:r w:rsidR="0037011E" w:rsidRPr="00BE080B">
        <w:rPr>
          <w:rFonts w:hint="cs"/>
          <w:b/>
          <w:bCs/>
          <w:sz w:val="32"/>
          <w:szCs w:val="32"/>
          <w:cs/>
        </w:rPr>
        <w:t>พันธ์</w:t>
      </w:r>
      <w:r w:rsidR="007E5EB9" w:rsidRPr="00BE080B">
        <w:rPr>
          <w:rFonts w:hint="cs"/>
          <w:b/>
          <w:bCs/>
          <w:sz w:val="32"/>
          <w:szCs w:val="32"/>
          <w:cs/>
        </w:rPr>
        <w:t>ของฟังก์ชัน</w:t>
      </w:r>
      <w:r w:rsidRPr="00BE080B">
        <w:rPr>
          <w:rFonts w:hint="cs"/>
          <w:b/>
          <w:bCs/>
          <w:sz w:val="32"/>
          <w:szCs w:val="32"/>
          <w:cs/>
        </w:rPr>
        <w:t xml:space="preserve"> </w:t>
      </w:r>
      <w:r w:rsidR="00BE080B">
        <w:rPr>
          <w:b/>
          <w:bCs/>
          <w:sz w:val="32"/>
          <w:szCs w:val="32"/>
          <w:cs/>
        </w:rPr>
        <w:tab/>
      </w:r>
      <w:r w:rsidRPr="00BE080B">
        <w:rPr>
          <w:rFonts w:hint="cs"/>
          <w:b/>
          <w:bCs/>
          <w:sz w:val="32"/>
          <w:szCs w:val="32"/>
          <w:cs/>
        </w:rPr>
        <w:t xml:space="preserve"> </w:t>
      </w:r>
      <w:r w:rsidR="00A43D6B" w:rsidRPr="00BE080B">
        <w:rPr>
          <w:rFonts w:hint="cs"/>
          <w:b/>
          <w:bCs/>
          <w:sz w:val="32"/>
          <w:szCs w:val="32"/>
          <w:cs/>
        </w:rPr>
        <w:t xml:space="preserve"> </w:t>
      </w:r>
      <w:r w:rsidRPr="00BE080B">
        <w:rPr>
          <w:rFonts w:hint="cs"/>
          <w:b/>
          <w:bCs/>
          <w:sz w:val="32"/>
          <w:szCs w:val="32"/>
          <w:cs/>
        </w:rPr>
        <w:t>เรื่อง</w:t>
      </w:r>
      <w:r w:rsidRPr="00BE080B">
        <w:rPr>
          <w:b/>
          <w:bCs/>
          <w:sz w:val="32"/>
          <w:szCs w:val="32"/>
        </w:rPr>
        <w:t xml:space="preserve"> </w:t>
      </w:r>
      <w:r w:rsidR="007E5EB9" w:rsidRPr="00BE080B">
        <w:rPr>
          <w:rFonts w:hint="cs"/>
          <w:b/>
          <w:bCs/>
          <w:sz w:val="32"/>
          <w:szCs w:val="32"/>
          <w:cs/>
        </w:rPr>
        <w:t>บทนิยามอนุพันธ์</w:t>
      </w:r>
      <w:r w:rsidR="00262957" w:rsidRPr="00BE080B">
        <w:rPr>
          <w:rFonts w:hint="cs"/>
          <w:b/>
          <w:bCs/>
          <w:sz w:val="32"/>
          <w:szCs w:val="32"/>
          <w:cs/>
        </w:rPr>
        <w:t>ของฟังก์ชัน</w:t>
      </w:r>
      <w:r w:rsidR="00A43D6B" w:rsidRPr="00BE080B">
        <w:rPr>
          <w:rFonts w:hint="cs"/>
          <w:b/>
          <w:bCs/>
          <w:sz w:val="32"/>
          <w:szCs w:val="32"/>
          <w:cs/>
        </w:rPr>
        <w:t xml:space="preserve">  </w:t>
      </w:r>
      <w:r w:rsidR="00BE080B">
        <w:rPr>
          <w:rFonts w:hint="cs"/>
          <w:b/>
          <w:bCs/>
          <w:sz w:val="32"/>
          <w:szCs w:val="32"/>
          <w:cs/>
        </w:rPr>
        <w:t xml:space="preserve">      </w:t>
      </w:r>
      <w:r w:rsidR="00A43D6B" w:rsidRPr="00BE080B">
        <w:rPr>
          <w:rFonts w:hint="cs"/>
          <w:b/>
          <w:bCs/>
          <w:sz w:val="32"/>
          <w:szCs w:val="32"/>
          <w:cs/>
        </w:rPr>
        <w:t xml:space="preserve">    </w:t>
      </w:r>
      <w:r w:rsidR="000C5ACF">
        <w:rPr>
          <w:rFonts w:hint="cs"/>
          <w:b/>
          <w:bCs/>
          <w:sz w:val="32"/>
          <w:szCs w:val="32"/>
          <w:cs/>
        </w:rPr>
        <w:t xml:space="preserve">          </w:t>
      </w:r>
      <w:r w:rsidR="00FF324B" w:rsidRPr="00BE080B">
        <w:rPr>
          <w:rFonts w:hint="cs"/>
          <w:b/>
          <w:bCs/>
          <w:sz w:val="32"/>
          <w:szCs w:val="32"/>
          <w:cs/>
        </w:rPr>
        <w:t xml:space="preserve"> </w:t>
      </w:r>
      <w:r w:rsidRPr="00BE080B">
        <w:rPr>
          <w:rFonts w:hint="cs"/>
          <w:b/>
          <w:bCs/>
          <w:sz w:val="32"/>
          <w:szCs w:val="32"/>
          <w:cs/>
        </w:rPr>
        <w:t xml:space="preserve">เวลา </w:t>
      </w:r>
      <w:r w:rsidRPr="00BE080B">
        <w:rPr>
          <w:b/>
          <w:bCs/>
          <w:sz w:val="32"/>
          <w:szCs w:val="32"/>
        </w:rPr>
        <w:t>1</w:t>
      </w:r>
      <w:r w:rsidRPr="00BE080B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BE080B">
        <w:rPr>
          <w:rFonts w:hint="cs"/>
          <w:b/>
          <w:bCs/>
          <w:sz w:val="32"/>
          <w:szCs w:val="32"/>
          <w:cs/>
        </w:rPr>
        <w:t>ชั่วโมง</w:t>
      </w:r>
    </w:p>
    <w:p w14:paraId="54C80FEC" w14:textId="00631683" w:rsidR="000C5ACF" w:rsidRDefault="000C5ACF" w:rsidP="000C5ACF">
      <w:pPr>
        <w:spacing w:after="0" w:line="240" w:lineRule="auto"/>
        <w:contextualSpacing/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346A0" wp14:editId="57BD46D6">
                <wp:simplePos x="0" y="0"/>
                <wp:positionH relativeFrom="column">
                  <wp:posOffset>9525</wp:posOffset>
                </wp:positionH>
                <wp:positionV relativeFrom="paragraph">
                  <wp:posOffset>46990</wp:posOffset>
                </wp:positionV>
                <wp:extent cx="607695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E609F" id="ตัวเชื่อมต่อตรง 3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3.7pt" to="479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" strokecolor="black [3040]" strokeweight="1.5pt">
                <v:stroke dashstyle="1 1"/>
              </v:line>
            </w:pict>
          </mc:Fallback>
        </mc:AlternateContent>
      </w:r>
    </w:p>
    <w:p w14:paraId="25D6B4FF" w14:textId="77777777" w:rsidR="007B1466" w:rsidRDefault="007B1466" w:rsidP="007B1466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2DF8718F" w14:textId="129D9F5C" w:rsidR="007B1466" w:rsidRPr="007B1466" w:rsidRDefault="007B1466" w:rsidP="007B1466">
      <w:pPr>
        <w:spacing w:after="0" w:line="240" w:lineRule="auto"/>
        <w:ind w:firstLine="720"/>
        <w:contextualSpacing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หาอนุพันธ์ของฟังก์ชันพีชคณิตที่กำหนดให้ และนำไปใช้แก้ปัญหา</w:t>
      </w:r>
    </w:p>
    <w:p w14:paraId="5E92A778" w14:textId="77777777" w:rsidR="007B1466" w:rsidRDefault="007B1466" w:rsidP="000C5ACF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</w:p>
    <w:p w14:paraId="1D09B4C2" w14:textId="2F294D99" w:rsidR="00244D7A" w:rsidRDefault="00244D7A" w:rsidP="000C5ACF">
      <w:pPr>
        <w:spacing w:after="0" w:line="240" w:lineRule="auto"/>
        <w:contextualSpacing/>
        <w:rPr>
          <w:rFonts w:cstheme="minorHAnsi" w:hint="cs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16B1F03E" w14:textId="77777777" w:rsidR="00177185" w:rsidRDefault="00D37FF1" w:rsidP="000C5ACF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  <w:cs/>
        </w:rPr>
        <w:tab/>
      </w:r>
      <w:r>
        <w:rPr>
          <w:rFonts w:cstheme="minorHAnsi" w:hint="cs"/>
          <w:b/>
          <w:bCs/>
          <w:sz w:val="32"/>
          <w:szCs w:val="32"/>
          <w:cs/>
        </w:rPr>
        <w:t>อน</w:t>
      </w:r>
      <w:r w:rsidR="00DD4538">
        <w:rPr>
          <w:rFonts w:cstheme="minorHAnsi" w:hint="cs"/>
          <w:b/>
          <w:bCs/>
          <w:sz w:val="32"/>
          <w:szCs w:val="32"/>
          <w:cs/>
        </w:rPr>
        <w:t>ุพันธ์ของฟังก์ชัน</w:t>
      </w:r>
      <w:r w:rsidR="003F472D">
        <w:rPr>
          <w:rFonts w:cstheme="minorHAnsi" w:hint="cs"/>
          <w:b/>
          <w:bCs/>
          <w:sz w:val="32"/>
          <w:szCs w:val="32"/>
          <w:cs/>
        </w:rPr>
        <w:t xml:space="preserve">  </w:t>
      </w:r>
    </w:p>
    <w:p w14:paraId="3F8E1CF7" w14:textId="0365FDAC" w:rsidR="00D37FF1" w:rsidRPr="00FF3230" w:rsidRDefault="003F472D" w:rsidP="007B1466">
      <w:pPr>
        <w:spacing w:after="0" w:line="240" w:lineRule="auto"/>
        <w:ind w:left="720"/>
        <w:contextualSpacing/>
        <w:rPr>
          <w:rFonts w:asciiTheme="minorBidi" w:hAnsiTheme="minorBidi"/>
          <w:sz w:val="32"/>
          <w:szCs w:val="32"/>
          <w:cs/>
        </w:rPr>
      </w:pPr>
      <w:r w:rsidRPr="00177185">
        <w:rPr>
          <w:rFonts w:cstheme="minorHAnsi" w:hint="cs"/>
          <w:sz w:val="32"/>
          <w:szCs w:val="32"/>
          <w:cs/>
        </w:rPr>
        <w:t xml:space="preserve">ถ้าให้  </w:t>
      </w:r>
      <w:r w:rsidRPr="00177185">
        <w:rPr>
          <w:rFonts w:asciiTheme="minorBidi" w:hAnsiTheme="minorBidi"/>
          <w:position w:val="-10"/>
          <w:sz w:val="32"/>
          <w:szCs w:val="32"/>
          <w:cs/>
        </w:rPr>
        <w:object w:dxaOrig="240" w:dyaOrig="320" w14:anchorId="0A27AC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8" o:title=""/>
          </v:shape>
          <o:OLEObject Type="Embed" ProgID="Equation.DSMT4" ShapeID="_x0000_i1025" DrawAspect="Content" ObjectID="_1684742553" r:id="rId9"/>
        </w:object>
      </w:r>
      <w:r w:rsidRPr="00177185">
        <w:rPr>
          <w:sz w:val="32"/>
          <w:szCs w:val="32"/>
        </w:rPr>
        <w:t xml:space="preserve"> </w:t>
      </w:r>
      <w:r w:rsidRPr="00177185">
        <w:rPr>
          <w:rFonts w:hint="cs"/>
          <w:sz w:val="32"/>
          <w:szCs w:val="32"/>
          <w:cs/>
        </w:rPr>
        <w:t xml:space="preserve">เป็นฟังก์ชันใดๆ </w:t>
      </w:r>
      <w:r w:rsidR="0042597B" w:rsidRPr="00177185">
        <w:rPr>
          <w:rFonts w:hint="cs"/>
          <w:sz w:val="32"/>
          <w:szCs w:val="32"/>
          <w:cs/>
        </w:rPr>
        <w:t xml:space="preserve">และ </w:t>
      </w:r>
      <w:r w:rsidR="0042597B" w:rsidRPr="00177185">
        <w:rPr>
          <w:rFonts w:asciiTheme="minorBidi" w:hAnsiTheme="minorBidi"/>
          <w:position w:val="-6"/>
          <w:sz w:val="32"/>
          <w:szCs w:val="32"/>
          <w:cs/>
        </w:rPr>
        <w:object w:dxaOrig="200" w:dyaOrig="220" w14:anchorId="3F005663">
          <v:shape id="_x0000_i1026" type="#_x0000_t75" style="width:10.5pt;height:10.5pt" o:ole="">
            <v:imagedata r:id="rId10" o:title=""/>
          </v:shape>
          <o:OLEObject Type="Embed" ProgID="Equation.DSMT4" ShapeID="_x0000_i1026" DrawAspect="Content" ObjectID="_1684742554" r:id="rId11"/>
        </w:object>
      </w:r>
      <w:r w:rsidR="0042597B" w:rsidRPr="00177185">
        <w:rPr>
          <w:rFonts w:asciiTheme="minorBidi" w:hAnsiTheme="minorBidi"/>
          <w:sz w:val="32"/>
          <w:szCs w:val="32"/>
        </w:rPr>
        <w:t xml:space="preserve"> </w:t>
      </w:r>
      <w:r w:rsidR="0042597B" w:rsidRPr="00177185">
        <w:rPr>
          <w:rFonts w:asciiTheme="minorBidi" w:hAnsiTheme="minorBidi" w:hint="cs"/>
          <w:sz w:val="32"/>
          <w:szCs w:val="32"/>
          <w:cs/>
        </w:rPr>
        <w:t xml:space="preserve">อยู่ในโดเมนของ </w:t>
      </w:r>
      <w:r w:rsidR="0042597B" w:rsidRPr="00177185">
        <w:rPr>
          <w:rFonts w:asciiTheme="minorBidi" w:hAnsiTheme="minorBidi"/>
          <w:position w:val="-10"/>
          <w:sz w:val="32"/>
          <w:szCs w:val="32"/>
          <w:cs/>
        </w:rPr>
        <w:object w:dxaOrig="240" w:dyaOrig="320" w14:anchorId="64F5F13D">
          <v:shape id="_x0000_i1027" type="#_x0000_t75" style="width:12pt;height:15.75pt" o:ole="">
            <v:imagedata r:id="rId8" o:title=""/>
          </v:shape>
          <o:OLEObject Type="Embed" ProgID="Equation.DSMT4" ShapeID="_x0000_i1027" DrawAspect="Content" ObjectID="_1684742555" r:id="rId12"/>
        </w:object>
      </w:r>
      <w:r w:rsidR="00177185" w:rsidRPr="00177185">
        <w:rPr>
          <w:rFonts w:asciiTheme="minorBidi" w:hAnsiTheme="minorBidi" w:hint="cs"/>
          <w:sz w:val="32"/>
          <w:szCs w:val="32"/>
          <w:cs/>
        </w:rPr>
        <w:t xml:space="preserve"> จะได้อัตราการเปลี่ยนแปลงของ </w:t>
      </w:r>
      <w:r w:rsidR="00177185" w:rsidRPr="00177185">
        <w:rPr>
          <w:rFonts w:asciiTheme="minorBidi" w:hAnsiTheme="minorBidi"/>
          <w:position w:val="-10"/>
          <w:sz w:val="32"/>
          <w:szCs w:val="32"/>
          <w:cs/>
        </w:rPr>
        <w:object w:dxaOrig="240" w:dyaOrig="320" w14:anchorId="60EE6BF4">
          <v:shape id="_x0000_i1028" type="#_x0000_t75" style="width:12pt;height:15.75pt" o:ole="">
            <v:imagedata r:id="rId8" o:title=""/>
          </v:shape>
          <o:OLEObject Type="Embed" ProgID="Equation.DSMT4" ShapeID="_x0000_i1028" DrawAspect="Content" ObjectID="_1684742556" r:id="rId13"/>
        </w:object>
      </w:r>
      <w:r w:rsidR="009F5B90">
        <w:rPr>
          <w:rFonts w:asciiTheme="minorBidi" w:hAnsiTheme="minorBidi" w:hint="cs"/>
          <w:sz w:val="32"/>
          <w:szCs w:val="32"/>
          <w:cs/>
        </w:rPr>
        <w:t xml:space="preserve"> เทียบกับ</w:t>
      </w:r>
      <w:r w:rsidR="009F5B90" w:rsidRPr="009C56C7">
        <w:rPr>
          <w:rFonts w:asciiTheme="minorBidi" w:hAnsiTheme="minorBidi"/>
          <w:position w:val="-6"/>
          <w:sz w:val="32"/>
          <w:szCs w:val="32"/>
          <w:cs/>
        </w:rPr>
        <w:object w:dxaOrig="200" w:dyaOrig="220" w14:anchorId="7DE4EE3E">
          <v:shape id="_x0000_i1029" type="#_x0000_t75" style="width:10.5pt;height:10.5pt" o:ole="">
            <v:imagedata r:id="rId14" o:title=""/>
          </v:shape>
          <o:OLEObject Type="Embed" ProgID="Equation.DSMT4" ShapeID="_x0000_i1029" DrawAspect="Content" ObjectID="_1684742557" r:id="rId15"/>
        </w:object>
      </w:r>
      <w:r w:rsidR="006D22A7">
        <w:rPr>
          <w:rFonts w:asciiTheme="minorBidi" w:hAnsiTheme="minorBidi" w:hint="cs"/>
          <w:sz w:val="32"/>
          <w:szCs w:val="32"/>
          <w:cs/>
        </w:rPr>
        <w:t xml:space="preserve"> ขณะที่ </w:t>
      </w:r>
      <w:r w:rsidR="00FD600C" w:rsidRPr="009C56C7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3750878E">
          <v:shape id="_x0000_i1030" type="#_x0000_t75" style="width:29.25pt;height:10.5pt" o:ole="">
            <v:imagedata r:id="rId16" o:title=""/>
          </v:shape>
          <o:OLEObject Type="Embed" ProgID="Equation.DSMT4" ShapeID="_x0000_i1030" DrawAspect="Content" ObjectID="_1684742558" r:id="rId17"/>
        </w:object>
      </w:r>
      <w:r w:rsidR="006D22A7">
        <w:rPr>
          <w:rFonts w:asciiTheme="minorBidi" w:hAnsiTheme="minorBidi" w:hint="cs"/>
          <w:sz w:val="32"/>
          <w:szCs w:val="32"/>
          <w:cs/>
        </w:rPr>
        <w:t xml:space="preserve"> คือ </w:t>
      </w:r>
      <w:r w:rsidR="00FF3230" w:rsidRPr="003474A6">
        <w:rPr>
          <w:rFonts w:asciiTheme="minorBidi" w:hAnsiTheme="minorBidi"/>
          <w:position w:val="-24"/>
          <w:sz w:val="32"/>
          <w:szCs w:val="32"/>
          <w:cs/>
        </w:rPr>
        <w:object w:dxaOrig="1960" w:dyaOrig="620" w14:anchorId="5CCB59F8">
          <v:shape id="_x0000_i1031" type="#_x0000_t75" style="width:98.25pt;height:30pt" o:ole="">
            <v:imagedata r:id="rId18" o:title=""/>
          </v:shape>
          <o:OLEObject Type="Embed" ProgID="Equation.DSMT4" ShapeID="_x0000_i1031" DrawAspect="Content" ObjectID="_1684742559" r:id="rId19"/>
        </w:object>
      </w:r>
      <w:r w:rsidR="00FF3230">
        <w:rPr>
          <w:rFonts w:asciiTheme="minorBidi" w:hAnsiTheme="minorBidi"/>
          <w:sz w:val="32"/>
          <w:szCs w:val="32"/>
        </w:rPr>
        <w:t xml:space="preserve"> </w:t>
      </w:r>
      <w:r w:rsidR="00FF3230">
        <w:rPr>
          <w:rFonts w:asciiTheme="minorBidi" w:hAnsiTheme="minorBidi" w:hint="cs"/>
          <w:sz w:val="32"/>
          <w:szCs w:val="32"/>
          <w:cs/>
        </w:rPr>
        <w:t>ถ้าลิมิตนี้หาค่าได้ จะเรียกค่าของลิมิตนี้ว่า</w:t>
      </w:r>
      <w:r w:rsidR="00295FC9">
        <w:rPr>
          <w:rFonts w:asciiTheme="minorBidi" w:hAnsiTheme="minorBidi" w:hint="cs"/>
          <w:sz w:val="32"/>
          <w:szCs w:val="32"/>
          <w:cs/>
        </w:rPr>
        <w:t xml:space="preserve"> อนุพันธ์ของ </w:t>
      </w:r>
      <w:r w:rsidR="00295FC9" w:rsidRPr="00177185">
        <w:rPr>
          <w:rFonts w:asciiTheme="minorBidi" w:hAnsiTheme="minorBidi"/>
          <w:position w:val="-10"/>
          <w:sz w:val="32"/>
          <w:szCs w:val="32"/>
          <w:cs/>
        </w:rPr>
        <w:object w:dxaOrig="240" w:dyaOrig="320" w14:anchorId="67DE7981">
          <v:shape id="_x0000_i1032" type="#_x0000_t75" style="width:12pt;height:15.75pt" o:ole="">
            <v:imagedata r:id="rId8" o:title=""/>
          </v:shape>
          <o:OLEObject Type="Embed" ProgID="Equation.DSMT4" ShapeID="_x0000_i1032" DrawAspect="Content" ObjectID="_1684742560" r:id="rId20"/>
        </w:object>
      </w:r>
      <w:r w:rsidR="00295FC9">
        <w:rPr>
          <w:rFonts w:asciiTheme="minorBidi" w:hAnsiTheme="minorBidi" w:hint="cs"/>
          <w:sz w:val="32"/>
          <w:szCs w:val="32"/>
          <w:cs/>
        </w:rPr>
        <w:t xml:space="preserve">ที่ </w:t>
      </w:r>
      <w:r w:rsidR="00295FC9" w:rsidRPr="00177185">
        <w:rPr>
          <w:rFonts w:asciiTheme="minorBidi" w:hAnsiTheme="minorBidi"/>
          <w:position w:val="-6"/>
          <w:sz w:val="32"/>
          <w:szCs w:val="32"/>
          <w:cs/>
        </w:rPr>
        <w:object w:dxaOrig="200" w:dyaOrig="220" w14:anchorId="63772F31">
          <v:shape id="_x0000_i1033" type="#_x0000_t75" style="width:10.5pt;height:10.5pt" o:ole="">
            <v:imagedata r:id="rId10" o:title=""/>
          </v:shape>
          <o:OLEObject Type="Embed" ProgID="Equation.DSMT4" ShapeID="_x0000_i1033" DrawAspect="Content" ObjectID="_1684742561" r:id="rId21"/>
        </w:object>
      </w:r>
    </w:p>
    <w:p w14:paraId="31C08EAC" w14:textId="25CE1D2B" w:rsidR="0022366B" w:rsidRPr="0022366B" w:rsidRDefault="00CF4955" w:rsidP="000C5ACF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  <w:r w:rsidRPr="00891486">
        <w:rPr>
          <w:rFonts w:asciiTheme="minorBidi" w:hAnsiTheme="minorBidi"/>
          <w:sz w:val="32"/>
          <w:szCs w:val="32"/>
          <w:cs/>
        </w:rPr>
        <w:tab/>
      </w:r>
      <w:r w:rsidR="0022366B" w:rsidRPr="0022366B">
        <w:rPr>
          <w:rFonts w:asciiTheme="minorBidi" w:hAnsiTheme="minorBidi" w:hint="cs"/>
          <w:b/>
          <w:bCs/>
          <w:sz w:val="32"/>
          <w:szCs w:val="32"/>
          <w:cs/>
        </w:rPr>
        <w:t>บทนิยาม</w:t>
      </w:r>
    </w:p>
    <w:p w14:paraId="2C2F9B31" w14:textId="71A067F1" w:rsidR="009722A2" w:rsidRDefault="00C04902" w:rsidP="000C5ACF">
      <w:pPr>
        <w:spacing w:after="0" w:line="240" w:lineRule="auto"/>
        <w:ind w:firstLine="720"/>
        <w:contextualSpacing/>
        <w:rPr>
          <w:rFonts w:asciiTheme="minorBidi" w:hAnsiTheme="minorBidi"/>
          <w:sz w:val="32"/>
          <w:szCs w:val="32"/>
        </w:rPr>
      </w:pPr>
      <w:r>
        <w:rPr>
          <w:rFonts w:hint="cs"/>
          <w:sz w:val="32"/>
          <w:szCs w:val="32"/>
          <w:cs/>
        </w:rPr>
        <w:t>ให้</w:t>
      </w:r>
      <w:r>
        <w:rPr>
          <w:sz w:val="32"/>
          <w:szCs w:val="32"/>
        </w:rPr>
        <w:t xml:space="preserve"> </w:t>
      </w:r>
      <w:bookmarkStart w:id="0" w:name="_Hlk41936479"/>
      <w:r w:rsidR="009C56C7" w:rsidRPr="003D5797">
        <w:rPr>
          <w:rFonts w:asciiTheme="minorBidi" w:hAnsiTheme="minorBidi"/>
          <w:position w:val="-10"/>
          <w:sz w:val="32"/>
          <w:szCs w:val="32"/>
          <w:cs/>
        </w:rPr>
        <w:object w:dxaOrig="240" w:dyaOrig="320" w14:anchorId="63433046">
          <v:shape id="_x0000_i1034" type="#_x0000_t75" style="width:12pt;height:15.75pt" o:ole="">
            <v:imagedata r:id="rId8" o:title=""/>
          </v:shape>
          <o:OLEObject Type="Embed" ProgID="Equation.DSMT4" ShapeID="_x0000_i1034" DrawAspect="Content" ObjectID="_1684742562" r:id="rId22"/>
        </w:objec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เป็นฟังก์ชัน</w:t>
      </w:r>
      <w:r w:rsidR="0069503D">
        <w:rPr>
          <w:rFonts w:hint="cs"/>
          <w:sz w:val="32"/>
          <w:szCs w:val="32"/>
          <w:cs/>
        </w:rPr>
        <w:t xml:space="preserve">  </w:t>
      </w:r>
      <w:bookmarkEnd w:id="0"/>
      <w:r w:rsidR="0069503D" w:rsidRPr="0022366B">
        <w:rPr>
          <w:rFonts w:hint="cs"/>
          <w:b/>
          <w:bCs/>
          <w:sz w:val="32"/>
          <w:szCs w:val="32"/>
          <w:cs/>
        </w:rPr>
        <w:t xml:space="preserve">อนุพันธ์ </w:t>
      </w:r>
      <w:r w:rsidR="0069503D" w:rsidRPr="0022366B">
        <w:rPr>
          <w:b/>
          <w:bCs/>
          <w:sz w:val="32"/>
          <w:szCs w:val="32"/>
        </w:rPr>
        <w:t xml:space="preserve">(derivative) </w:t>
      </w:r>
      <w:r w:rsidR="0069503D" w:rsidRPr="0022366B">
        <w:rPr>
          <w:rFonts w:hint="cs"/>
          <w:b/>
          <w:bCs/>
          <w:sz w:val="32"/>
          <w:szCs w:val="32"/>
          <w:cs/>
        </w:rPr>
        <w:t>ของฟังก์ชัน</w:t>
      </w:r>
      <w:r w:rsidR="003F689F" w:rsidRPr="0022366B">
        <w:rPr>
          <w:rFonts w:hint="cs"/>
          <w:b/>
          <w:bCs/>
          <w:sz w:val="32"/>
          <w:szCs w:val="32"/>
          <w:cs/>
        </w:rPr>
        <w:t xml:space="preserve"> </w:t>
      </w:r>
      <w:r w:rsidR="003B11F0" w:rsidRPr="0022366B">
        <w:rPr>
          <w:rFonts w:asciiTheme="minorBidi" w:hAnsiTheme="minorBidi"/>
          <w:b/>
          <w:bCs/>
          <w:position w:val="-10"/>
          <w:sz w:val="32"/>
          <w:szCs w:val="32"/>
          <w:cs/>
        </w:rPr>
        <w:object w:dxaOrig="240" w:dyaOrig="320" w14:anchorId="1927184E">
          <v:shape id="_x0000_i1035" type="#_x0000_t75" style="width:12pt;height:15.75pt" o:ole="">
            <v:imagedata r:id="rId8" o:title=""/>
          </v:shape>
          <o:OLEObject Type="Embed" ProgID="Equation.DSMT4" ShapeID="_x0000_i1035" DrawAspect="Content" ObjectID="_1684742563" r:id="rId23"/>
        </w:object>
      </w:r>
      <w:r w:rsidR="003B11F0" w:rsidRPr="0022366B">
        <w:rPr>
          <w:b/>
          <w:bCs/>
          <w:sz w:val="32"/>
          <w:szCs w:val="32"/>
        </w:rPr>
        <w:t xml:space="preserve"> </w:t>
      </w:r>
      <w:r w:rsidR="003F689F" w:rsidRPr="0022366B">
        <w:rPr>
          <w:rFonts w:hint="cs"/>
          <w:b/>
          <w:bCs/>
          <w:sz w:val="32"/>
          <w:szCs w:val="32"/>
          <w:cs/>
        </w:rPr>
        <w:t xml:space="preserve">ที่ </w:t>
      </w:r>
      <w:r w:rsidR="003F689F" w:rsidRPr="0022366B">
        <w:rPr>
          <w:b/>
          <w:bCs/>
          <w:sz w:val="32"/>
          <w:szCs w:val="32"/>
        </w:rPr>
        <w:t xml:space="preserve"> </w:t>
      </w:r>
      <w:r w:rsidR="009C56C7" w:rsidRPr="0022366B">
        <w:rPr>
          <w:rFonts w:asciiTheme="minorBidi" w:hAnsiTheme="minorBidi"/>
          <w:b/>
          <w:bCs/>
          <w:position w:val="-6"/>
          <w:sz w:val="32"/>
          <w:szCs w:val="32"/>
          <w:cs/>
        </w:rPr>
        <w:object w:dxaOrig="200" w:dyaOrig="220" w14:anchorId="3774C9C9">
          <v:shape id="_x0000_i1036" type="#_x0000_t75" style="width:10.5pt;height:10.5pt" o:ole="">
            <v:imagedata r:id="rId14" o:title=""/>
          </v:shape>
          <o:OLEObject Type="Embed" ProgID="Equation.DSMT4" ShapeID="_x0000_i1036" DrawAspect="Content" ObjectID="_1684742564" r:id="rId24"/>
        </w:object>
      </w:r>
      <w:r w:rsidR="003F689F">
        <w:rPr>
          <w:sz w:val="32"/>
          <w:szCs w:val="32"/>
        </w:rPr>
        <w:t xml:space="preserve"> </w:t>
      </w:r>
      <w:r w:rsidR="003F689F">
        <w:rPr>
          <w:rFonts w:hint="cs"/>
          <w:sz w:val="32"/>
          <w:szCs w:val="32"/>
          <w:cs/>
        </w:rPr>
        <w:t xml:space="preserve">เขียนแทนด้วย </w:t>
      </w:r>
      <w:r w:rsidR="003D5797" w:rsidRPr="003D5797">
        <w:rPr>
          <w:rFonts w:asciiTheme="minorBidi" w:hAnsiTheme="minorBidi"/>
          <w:position w:val="-10"/>
          <w:sz w:val="32"/>
          <w:szCs w:val="32"/>
          <w:cs/>
        </w:rPr>
        <w:object w:dxaOrig="600" w:dyaOrig="320" w14:anchorId="2B5CA237">
          <v:shape id="_x0000_i1037" type="#_x0000_t75" style="width:30pt;height:15.75pt" o:ole="">
            <v:imagedata r:id="rId25" o:title=""/>
          </v:shape>
          <o:OLEObject Type="Embed" ProgID="Equation.DSMT4" ShapeID="_x0000_i1037" DrawAspect="Content" ObjectID="_1684742565" r:id="rId26"/>
        </w:object>
      </w:r>
      <w:r w:rsidR="003D5797">
        <w:rPr>
          <w:rFonts w:asciiTheme="minorBidi" w:hAnsiTheme="minorBidi"/>
          <w:sz w:val="32"/>
          <w:szCs w:val="32"/>
        </w:rPr>
        <w:t xml:space="preserve"> </w:t>
      </w:r>
      <w:r w:rsidR="003D5797">
        <w:rPr>
          <w:rFonts w:asciiTheme="minorBidi" w:hAnsiTheme="minorBidi" w:hint="cs"/>
          <w:sz w:val="32"/>
          <w:szCs w:val="32"/>
          <w:cs/>
        </w:rPr>
        <w:t xml:space="preserve">คือ </w:t>
      </w:r>
    </w:p>
    <w:p w14:paraId="6AD3818A" w14:textId="40D44DBD" w:rsidR="003D5797" w:rsidRDefault="003D5797" w:rsidP="000C5ACF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/>
          <w:sz w:val="32"/>
          <w:szCs w:val="32"/>
          <w:cs/>
        </w:rPr>
        <w:tab/>
      </w:r>
      <w:r w:rsidR="003474A6" w:rsidRPr="003474A6">
        <w:rPr>
          <w:rFonts w:asciiTheme="minorBidi" w:hAnsiTheme="minorBidi"/>
          <w:position w:val="-24"/>
          <w:sz w:val="32"/>
          <w:szCs w:val="32"/>
          <w:cs/>
        </w:rPr>
        <w:object w:dxaOrig="2740" w:dyaOrig="620" w14:anchorId="3A29C2FE">
          <v:shape id="_x0000_i1038" type="#_x0000_t75" style="width:137.25pt;height:30pt" o:ole="">
            <v:imagedata r:id="rId27" o:title=""/>
          </v:shape>
          <o:OLEObject Type="Embed" ProgID="Equation.DSMT4" ShapeID="_x0000_i1038" DrawAspect="Content" ObjectID="_1684742566" r:id="rId28"/>
        </w:object>
      </w:r>
    </w:p>
    <w:p w14:paraId="2D1FE247" w14:textId="3409C752" w:rsidR="00DB35DB" w:rsidRDefault="004F673A" w:rsidP="000C5ACF">
      <w:pPr>
        <w:spacing w:after="0" w:line="240" w:lineRule="auto"/>
        <w:contextualSpacing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DB35DB">
        <w:rPr>
          <w:rFonts w:asciiTheme="minorBidi" w:hAnsiTheme="minorBidi" w:hint="cs"/>
          <w:sz w:val="32"/>
          <w:szCs w:val="32"/>
          <w:cs/>
        </w:rPr>
        <w:t xml:space="preserve">สำหรับ </w:t>
      </w:r>
      <w:r w:rsidR="003B11F0" w:rsidRPr="00DB35DB">
        <w:rPr>
          <w:rFonts w:asciiTheme="minorBidi" w:hAnsiTheme="minorBidi"/>
          <w:position w:val="-6"/>
          <w:sz w:val="32"/>
          <w:szCs w:val="32"/>
          <w:cs/>
        </w:rPr>
        <w:object w:dxaOrig="200" w:dyaOrig="220" w14:anchorId="66FD2A3E">
          <v:shape id="_x0000_i1039" type="#_x0000_t75" style="width:10.5pt;height:10.5pt" o:ole="">
            <v:imagedata r:id="rId29" o:title=""/>
          </v:shape>
          <o:OLEObject Type="Embed" ProgID="Equation.DSMT4" ShapeID="_x0000_i1039" DrawAspect="Content" ObjectID="_1684742567" r:id="rId30"/>
        </w:object>
      </w:r>
      <w:r w:rsidR="003B11F0">
        <w:rPr>
          <w:rFonts w:asciiTheme="minorBidi" w:hAnsiTheme="minorBidi"/>
          <w:sz w:val="32"/>
          <w:szCs w:val="32"/>
        </w:rPr>
        <w:t xml:space="preserve"> </w:t>
      </w:r>
      <w:r w:rsidR="003B11F0">
        <w:rPr>
          <w:rFonts w:asciiTheme="minorBidi" w:hAnsiTheme="minorBidi" w:hint="cs"/>
          <w:sz w:val="32"/>
          <w:szCs w:val="32"/>
          <w:cs/>
        </w:rPr>
        <w:t>ใด ๆ ที่อยู่ในโดเมนของ</w:t>
      </w:r>
      <w:r w:rsidR="009C56C7">
        <w:rPr>
          <w:rFonts w:asciiTheme="minorBidi" w:hAnsiTheme="minorBidi"/>
          <w:sz w:val="32"/>
          <w:szCs w:val="32"/>
        </w:rPr>
        <w:t xml:space="preserve"> </w:t>
      </w:r>
      <w:r w:rsidR="009C56C7" w:rsidRPr="003D5797">
        <w:rPr>
          <w:rFonts w:asciiTheme="minorBidi" w:hAnsiTheme="minorBidi"/>
          <w:position w:val="-10"/>
          <w:sz w:val="32"/>
          <w:szCs w:val="32"/>
          <w:cs/>
        </w:rPr>
        <w:object w:dxaOrig="240" w:dyaOrig="320" w14:anchorId="54964099">
          <v:shape id="_x0000_i1040" type="#_x0000_t75" style="width:12pt;height:15.75pt" o:ole="">
            <v:imagedata r:id="rId8" o:title=""/>
          </v:shape>
          <o:OLEObject Type="Embed" ProgID="Equation.DSMT4" ShapeID="_x0000_i1040" DrawAspect="Content" ObjectID="_1684742568" r:id="rId31"/>
        </w:object>
      </w:r>
      <w:r w:rsidR="009C56C7">
        <w:rPr>
          <w:rFonts w:asciiTheme="minorBidi" w:hAnsiTheme="minorBidi"/>
          <w:sz w:val="32"/>
          <w:szCs w:val="32"/>
        </w:rPr>
        <w:t xml:space="preserve">  </w:t>
      </w:r>
      <w:r w:rsidR="009C56C7">
        <w:rPr>
          <w:rFonts w:asciiTheme="minorBidi" w:hAnsiTheme="minorBidi" w:hint="cs"/>
          <w:sz w:val="32"/>
          <w:szCs w:val="32"/>
          <w:cs/>
        </w:rPr>
        <w:t>อน</w:t>
      </w:r>
      <w:r w:rsidR="00153911">
        <w:rPr>
          <w:rFonts w:asciiTheme="minorBidi" w:hAnsiTheme="minorBidi" w:hint="cs"/>
          <w:sz w:val="32"/>
          <w:szCs w:val="32"/>
          <w:cs/>
        </w:rPr>
        <w:t>ุ</w:t>
      </w:r>
      <w:r w:rsidR="009C56C7">
        <w:rPr>
          <w:rFonts w:asciiTheme="minorBidi" w:hAnsiTheme="minorBidi" w:hint="cs"/>
          <w:sz w:val="32"/>
          <w:szCs w:val="32"/>
          <w:cs/>
        </w:rPr>
        <w:t>พันธ์ของ</w:t>
      </w:r>
      <w:r w:rsidR="00546E84">
        <w:rPr>
          <w:rFonts w:asciiTheme="minorBidi" w:hAnsiTheme="minorBidi" w:hint="cs"/>
          <w:sz w:val="32"/>
          <w:szCs w:val="32"/>
          <w:cs/>
        </w:rPr>
        <w:t xml:space="preserve">ฟังก์ชัน </w:t>
      </w:r>
      <w:r w:rsidR="00546E84" w:rsidRPr="003D5797">
        <w:rPr>
          <w:rFonts w:asciiTheme="minorBidi" w:hAnsiTheme="minorBidi"/>
          <w:position w:val="-10"/>
          <w:sz w:val="32"/>
          <w:szCs w:val="32"/>
          <w:cs/>
        </w:rPr>
        <w:object w:dxaOrig="240" w:dyaOrig="320" w14:anchorId="0A76CCF9">
          <v:shape id="_x0000_i1041" type="#_x0000_t75" style="width:12pt;height:15.75pt" o:ole="">
            <v:imagedata r:id="rId8" o:title=""/>
          </v:shape>
          <o:OLEObject Type="Embed" ProgID="Equation.DSMT4" ShapeID="_x0000_i1041" DrawAspect="Content" ObjectID="_1684742569" r:id="rId32"/>
        </w:object>
      </w:r>
      <w:r w:rsidR="00546E84">
        <w:rPr>
          <w:sz w:val="32"/>
          <w:szCs w:val="32"/>
        </w:rPr>
        <w:t xml:space="preserve"> </w:t>
      </w:r>
      <w:r w:rsidR="00546E84">
        <w:rPr>
          <w:rFonts w:hint="cs"/>
          <w:sz w:val="32"/>
          <w:szCs w:val="32"/>
          <w:cs/>
        </w:rPr>
        <w:t xml:space="preserve">ที่ </w:t>
      </w:r>
      <w:r w:rsidR="00546E84">
        <w:rPr>
          <w:sz w:val="32"/>
          <w:szCs w:val="32"/>
        </w:rPr>
        <w:t xml:space="preserve"> </w:t>
      </w:r>
      <w:r w:rsidR="004F6459" w:rsidRPr="009C56C7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0AA213A6">
          <v:shape id="_x0000_i1042" type="#_x0000_t75" style="width:29.25pt;height:10.5pt" o:ole="">
            <v:imagedata r:id="rId33" o:title=""/>
          </v:shape>
          <o:OLEObject Type="Embed" ProgID="Equation.DSMT4" ShapeID="_x0000_i1042" DrawAspect="Content" ObjectID="_1684742570" r:id="rId34"/>
        </w:object>
      </w:r>
      <w:r w:rsidR="000A1D2E">
        <w:rPr>
          <w:rFonts w:asciiTheme="minorBidi" w:hAnsiTheme="minorBidi"/>
          <w:sz w:val="32"/>
          <w:szCs w:val="32"/>
        </w:rPr>
        <w:t xml:space="preserve"> </w:t>
      </w:r>
      <w:r w:rsidR="000A1D2E">
        <w:rPr>
          <w:rFonts w:asciiTheme="minorBidi" w:hAnsiTheme="minorBidi" w:hint="cs"/>
          <w:sz w:val="32"/>
          <w:szCs w:val="32"/>
          <w:cs/>
        </w:rPr>
        <w:t xml:space="preserve">คือ </w:t>
      </w:r>
    </w:p>
    <w:p w14:paraId="2BB72221" w14:textId="1FC0D18E" w:rsidR="00E61091" w:rsidRDefault="004F673A" w:rsidP="000C5ACF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/>
          <w:sz w:val="32"/>
          <w:szCs w:val="32"/>
          <w:cs/>
        </w:rPr>
        <w:tab/>
      </w:r>
      <w:r w:rsidR="00B66AA9">
        <w:rPr>
          <w:rFonts w:asciiTheme="minorBidi" w:hAnsiTheme="minorBidi"/>
          <w:sz w:val="32"/>
          <w:szCs w:val="32"/>
        </w:rPr>
        <w:tab/>
      </w:r>
      <w:r w:rsidR="00B66AA9">
        <w:rPr>
          <w:rFonts w:asciiTheme="minorBidi" w:hAnsiTheme="minorBidi"/>
          <w:sz w:val="32"/>
          <w:szCs w:val="32"/>
        </w:rPr>
        <w:tab/>
      </w:r>
      <w:r w:rsidR="00B66AA9" w:rsidRPr="003474A6">
        <w:rPr>
          <w:rFonts w:asciiTheme="minorBidi" w:hAnsiTheme="minorBidi"/>
          <w:position w:val="-24"/>
          <w:sz w:val="32"/>
          <w:szCs w:val="32"/>
          <w:cs/>
        </w:rPr>
        <w:object w:dxaOrig="2740" w:dyaOrig="620" w14:anchorId="7A34CF77">
          <v:shape id="_x0000_i1043" type="#_x0000_t75" style="width:137.25pt;height:30pt" o:ole="">
            <v:imagedata r:id="rId35" o:title=""/>
          </v:shape>
          <o:OLEObject Type="Embed" ProgID="Equation.DSMT4" ShapeID="_x0000_i1043" DrawAspect="Content" ObjectID="_1684742571" r:id="rId36"/>
        </w:object>
      </w:r>
    </w:p>
    <w:p w14:paraId="4334037C" w14:textId="1455007B" w:rsidR="002854DB" w:rsidRDefault="002854DB" w:rsidP="000C5ACF">
      <w:pPr>
        <w:spacing w:after="0" w:line="240" w:lineRule="auto"/>
        <w:contextualSpacing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 xml:space="preserve">อาจใช้สัญลักษณ์ </w:t>
      </w:r>
      <w:r w:rsidR="00992A18" w:rsidRPr="00992A18">
        <w:rPr>
          <w:rFonts w:asciiTheme="minorBidi" w:hAnsiTheme="minorBidi"/>
          <w:position w:val="-30"/>
          <w:sz w:val="32"/>
          <w:szCs w:val="32"/>
          <w:cs/>
        </w:rPr>
        <w:object w:dxaOrig="1120" w:dyaOrig="700" w14:anchorId="58899873">
          <v:shape id="_x0000_i1044" type="#_x0000_t75" style="width:56.25pt;height:33.75pt" o:ole="">
            <v:imagedata r:id="rId37" o:title=""/>
          </v:shape>
          <o:OLEObject Type="Embed" ProgID="Equation.DSMT4" ShapeID="_x0000_i1044" DrawAspect="Content" ObjectID="_1684742572" r:id="rId38"/>
        </w:object>
      </w:r>
      <w:r w:rsidR="00992A18">
        <w:rPr>
          <w:rFonts w:asciiTheme="minorBidi" w:hAnsiTheme="minorBidi"/>
          <w:sz w:val="32"/>
          <w:szCs w:val="32"/>
        </w:rPr>
        <w:t xml:space="preserve">  </w:t>
      </w:r>
      <w:r w:rsidR="00992A18">
        <w:rPr>
          <w:rFonts w:asciiTheme="minorBidi" w:hAnsiTheme="minorBidi" w:hint="cs"/>
          <w:sz w:val="32"/>
          <w:szCs w:val="32"/>
          <w:cs/>
        </w:rPr>
        <w:t xml:space="preserve">หรือ </w:t>
      </w:r>
      <w:r w:rsidR="009C006A" w:rsidRPr="00992A18">
        <w:rPr>
          <w:rFonts w:asciiTheme="minorBidi" w:hAnsiTheme="minorBidi"/>
          <w:position w:val="-30"/>
          <w:sz w:val="32"/>
          <w:szCs w:val="32"/>
          <w:cs/>
        </w:rPr>
        <w:object w:dxaOrig="639" w:dyaOrig="700" w14:anchorId="2A812AFC">
          <v:shape id="_x0000_i1045" type="#_x0000_t75" style="width:31.5pt;height:33.75pt" o:ole="">
            <v:imagedata r:id="rId39" o:title=""/>
          </v:shape>
          <o:OLEObject Type="Embed" ProgID="Equation.DSMT4" ShapeID="_x0000_i1045" DrawAspect="Content" ObjectID="_1684742573" r:id="rId40"/>
        </w:object>
      </w:r>
      <w:r w:rsidR="009C006A">
        <w:rPr>
          <w:rFonts w:asciiTheme="minorBidi" w:hAnsiTheme="minorBidi" w:hint="cs"/>
          <w:sz w:val="32"/>
          <w:szCs w:val="32"/>
          <w:cs/>
        </w:rPr>
        <w:t xml:space="preserve">  แทน  </w:t>
      </w:r>
      <w:r w:rsidR="009C006A" w:rsidRPr="003D5797">
        <w:rPr>
          <w:rFonts w:asciiTheme="minorBidi" w:hAnsiTheme="minorBidi"/>
          <w:position w:val="-10"/>
          <w:sz w:val="32"/>
          <w:szCs w:val="32"/>
          <w:cs/>
        </w:rPr>
        <w:object w:dxaOrig="600" w:dyaOrig="320" w14:anchorId="74FCDCDB">
          <v:shape id="_x0000_i1046" type="#_x0000_t75" style="width:30pt;height:15.75pt" o:ole="">
            <v:imagedata r:id="rId41" o:title=""/>
          </v:shape>
          <o:OLEObject Type="Embed" ProgID="Equation.DSMT4" ShapeID="_x0000_i1046" DrawAspect="Content" ObjectID="_1684742574" r:id="rId42"/>
        </w:object>
      </w:r>
    </w:p>
    <w:p w14:paraId="69CFF416" w14:textId="77777777" w:rsidR="007B1466" w:rsidRDefault="007B1466" w:rsidP="000C5ACF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</w:p>
    <w:p w14:paraId="53FE59D7" w14:textId="7AC16F18" w:rsidR="00E55752" w:rsidRPr="0082192A" w:rsidRDefault="00E55752" w:rsidP="000C5ACF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713337B2" w14:textId="05596AC2" w:rsidR="00D163E9" w:rsidRPr="00E649BB" w:rsidRDefault="00E57BF7" w:rsidP="000C5ACF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นักเรียน</w:t>
      </w:r>
      <w:r w:rsidR="002658D7">
        <w:rPr>
          <w:rFonts w:ascii="TH SarabunPSK" w:hAnsi="TH SarabunPSK" w:cs="TH SarabunPSK" w:hint="cs"/>
          <w:sz w:val="32"/>
          <w:szCs w:val="32"/>
          <w:cs/>
        </w:rPr>
        <w:t>เข้าใจบทนิยามของอนุพันธ์ของฟังก์ชัน</w:t>
      </w:r>
    </w:p>
    <w:p w14:paraId="00511B42" w14:textId="77777777" w:rsidR="007B1466" w:rsidRDefault="007B1466" w:rsidP="000C5ACF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p w14:paraId="08BAA4A7" w14:textId="69D3E04F" w:rsidR="000C6005" w:rsidRDefault="00284DAC" w:rsidP="000C5ACF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สาระการเรียนรู้</w:t>
      </w:r>
    </w:p>
    <w:p w14:paraId="72576EEE" w14:textId="4E40F712" w:rsidR="00D70F2C" w:rsidRDefault="00D70F2C" w:rsidP="000C5ACF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  <w:r w:rsidRPr="00670B1D">
        <w:rPr>
          <w:rFonts w:asciiTheme="minorBidi" w:hAnsiTheme="minorBidi"/>
          <w:sz w:val="32"/>
          <w:szCs w:val="32"/>
          <w:cs/>
        </w:rPr>
        <w:tab/>
      </w:r>
      <w:r w:rsidR="002658D7">
        <w:rPr>
          <w:rFonts w:asciiTheme="minorBidi" w:hAnsiTheme="minorBidi" w:hint="cs"/>
          <w:sz w:val="32"/>
          <w:szCs w:val="32"/>
          <w:cs/>
        </w:rPr>
        <w:t>อนุ</w:t>
      </w:r>
      <w:r w:rsidR="004C4773">
        <w:rPr>
          <w:rFonts w:asciiTheme="minorBidi" w:hAnsiTheme="minorBidi" w:hint="cs"/>
          <w:sz w:val="32"/>
          <w:szCs w:val="32"/>
          <w:cs/>
        </w:rPr>
        <w:t>พันธ์ของฟังก์ชันพีชคณิต</w:t>
      </w:r>
    </w:p>
    <w:p w14:paraId="10FB9198" w14:textId="77777777" w:rsidR="007B1466" w:rsidRDefault="007B1466" w:rsidP="00320CFD">
      <w:pPr>
        <w:spacing w:after="0"/>
        <w:rPr>
          <w:rFonts w:cstheme="minorHAnsi"/>
          <w:b/>
          <w:bCs/>
          <w:sz w:val="32"/>
          <w:szCs w:val="32"/>
        </w:rPr>
      </w:pPr>
    </w:p>
    <w:p w14:paraId="6B57A1DF" w14:textId="428F5D50" w:rsidR="007E0319" w:rsidRPr="00841D6C" w:rsidRDefault="007E0319" w:rsidP="00320CFD">
      <w:pPr>
        <w:spacing w:after="0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5A05866A" w14:textId="0564CF25" w:rsidR="00BC2139" w:rsidRPr="007B1466" w:rsidRDefault="00FE62A8" w:rsidP="00BC2139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  <w:cs/>
        </w:rPr>
      </w:pPr>
      <w:r w:rsidRPr="007B1466">
        <w:rPr>
          <w:rFonts w:ascii="TH Sarabun New" w:hAnsi="TH Sarabun New" w:cs="TH Sarabun New"/>
          <w:sz w:val="32"/>
          <w:szCs w:val="32"/>
          <w:cs/>
        </w:rPr>
        <w:t>ครูทบทวนความรู้เดิมเรื่องการ</w:t>
      </w:r>
      <w:r w:rsidR="00FB4E5C" w:rsidRPr="007B1466">
        <w:rPr>
          <w:rFonts w:ascii="TH Sarabun New" w:hAnsi="TH Sarabun New" w:cs="TH Sarabun New"/>
          <w:sz w:val="32"/>
          <w:szCs w:val="32"/>
          <w:cs/>
        </w:rPr>
        <w:t>หาอัตราการเปลี่ยนแปลงเฉลี่ยและการหาค่าลิมิตของฟังก์ชัน</w:t>
      </w:r>
      <w:r w:rsidR="00F1552B" w:rsidRPr="007B1466">
        <w:rPr>
          <w:rFonts w:ascii="TH Sarabun New" w:hAnsi="TH Sarabun New" w:cs="TH Sarabun New"/>
          <w:sz w:val="32"/>
          <w:szCs w:val="32"/>
          <w:cs/>
        </w:rPr>
        <w:t xml:space="preserve"> จากนั้น</w:t>
      </w:r>
      <w:r w:rsidR="00E7487A" w:rsidRPr="007B1466">
        <w:rPr>
          <w:rFonts w:ascii="TH Sarabun New" w:hAnsi="TH Sarabun New" w:cs="TH Sarabun New"/>
          <w:sz w:val="32"/>
          <w:szCs w:val="32"/>
          <w:cs/>
        </w:rPr>
        <w:t>ครูแจ้งจุดประสงค์การเรียนรู้</w:t>
      </w:r>
      <w:r w:rsidR="00BC2139" w:rsidRPr="007B1466">
        <w:rPr>
          <w:rFonts w:ascii="TH Sarabun New" w:hAnsi="TH Sarabun New" w:cs="TH Sarabun New"/>
          <w:sz w:val="32"/>
          <w:szCs w:val="32"/>
          <w:cs/>
        </w:rPr>
        <w:t>นักเรียนเข้าใจบทนิยามของอนุพันธ์ของฟังก์ชัน</w:t>
      </w:r>
    </w:p>
    <w:p w14:paraId="34BC3EE5" w14:textId="77777777" w:rsidR="00266D96" w:rsidRPr="007B1466" w:rsidRDefault="00A74390" w:rsidP="0076542D">
      <w:pPr>
        <w:pStyle w:val="ListParagraph"/>
        <w:numPr>
          <w:ilvl w:val="0"/>
          <w:numId w:val="1"/>
        </w:numPr>
        <w:spacing w:after="0"/>
        <w:rPr>
          <w:rFonts w:ascii="TH Sarabun New" w:hAnsi="TH Sarabun New" w:cs="TH Sarabun New"/>
          <w:color w:val="FF0000"/>
          <w:sz w:val="32"/>
          <w:szCs w:val="32"/>
        </w:rPr>
      </w:pPr>
      <w:r w:rsidRPr="007B1466">
        <w:rPr>
          <w:rFonts w:ascii="TH Sarabun New" w:hAnsi="TH Sarabun New" w:cs="TH Sarabun New"/>
          <w:sz w:val="32"/>
          <w:szCs w:val="32"/>
          <w:cs/>
        </w:rPr>
        <w:t>ครูยก</w:t>
      </w:r>
      <w:r w:rsidR="00622445" w:rsidRPr="007B1466">
        <w:rPr>
          <w:rFonts w:ascii="TH Sarabun New" w:hAnsi="TH Sarabun New" w:cs="TH Sarabun New"/>
          <w:sz w:val="32"/>
          <w:szCs w:val="32"/>
          <w:cs/>
        </w:rPr>
        <w:t>ตัวอย่างการใช้เครื่องคำนวณในการหาค่า</w:t>
      </w:r>
      <w:r w:rsidR="00BC2139" w:rsidRPr="007B1466">
        <w:rPr>
          <w:rFonts w:ascii="TH Sarabun New" w:hAnsi="TH Sarabun New" w:cs="TH Sarabun New"/>
          <w:sz w:val="32"/>
          <w:szCs w:val="32"/>
          <w:cs/>
        </w:rPr>
        <w:t>อนุพั</w:t>
      </w:r>
      <w:r w:rsidR="00F9752E" w:rsidRPr="007B1466">
        <w:rPr>
          <w:rFonts w:ascii="TH Sarabun New" w:hAnsi="TH Sarabun New" w:cs="TH Sarabun New"/>
          <w:sz w:val="32"/>
          <w:szCs w:val="32"/>
          <w:cs/>
        </w:rPr>
        <w:t>นธ์จำกัดเขต  เช่น</w:t>
      </w:r>
    </w:p>
    <w:p w14:paraId="6143BAC2" w14:textId="398C3486" w:rsidR="00A74390" w:rsidRPr="007B1466" w:rsidRDefault="00266D96" w:rsidP="00266D96">
      <w:pPr>
        <w:pStyle w:val="ListParagraph"/>
        <w:spacing w:after="0"/>
        <w:ind w:left="1080"/>
        <w:rPr>
          <w:rFonts w:ascii="TH Sarabun New" w:hAnsi="TH Sarabun New" w:cs="TH Sarabun New"/>
          <w:color w:val="FF0000"/>
          <w:sz w:val="32"/>
          <w:szCs w:val="32"/>
        </w:rPr>
      </w:pPr>
      <w:r w:rsidRPr="007B1466">
        <w:rPr>
          <w:rFonts w:ascii="TH Sarabun New" w:hAnsi="TH Sarabun New" w:cs="TH Sarabun New"/>
          <w:sz w:val="32"/>
          <w:szCs w:val="32"/>
          <w:cs/>
        </w:rPr>
        <w:t>กำหนดให้</w:t>
      </w:r>
      <w:r w:rsidR="00F9752E" w:rsidRPr="007B1466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7B1466">
        <w:rPr>
          <w:rFonts w:ascii="TH Sarabun New" w:hAnsi="TH Sarabun New" w:cs="TH Sarabun New"/>
          <w:position w:val="-10"/>
          <w:sz w:val="32"/>
          <w:szCs w:val="32"/>
          <w:cs/>
        </w:rPr>
        <w:object w:dxaOrig="1400" w:dyaOrig="380" w14:anchorId="48E320C6">
          <v:shape id="_x0000_i1047" type="#_x0000_t75" style="width:70.5pt;height:18.75pt" o:ole="">
            <v:imagedata r:id="rId43" o:title=""/>
          </v:shape>
          <o:OLEObject Type="Embed" ProgID="Equation.DSMT4" ShapeID="_x0000_i1047" DrawAspect="Content" ObjectID="_1684742575" r:id="rId44"/>
        </w:object>
      </w:r>
      <w:r w:rsidR="00D70D33" w:rsidRPr="007B1466">
        <w:rPr>
          <w:rFonts w:ascii="TH Sarabun New" w:hAnsi="TH Sarabun New" w:cs="TH Sarabun New"/>
          <w:sz w:val="32"/>
          <w:szCs w:val="32"/>
        </w:rPr>
        <w:t xml:space="preserve"> </w:t>
      </w:r>
      <w:r w:rsidRPr="007B1466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B1466" w:rsidRPr="007B1466">
        <w:rPr>
          <w:rFonts w:ascii="TH Sarabun New" w:hAnsi="TH Sarabun New" w:cs="TH Sarabun New"/>
          <w:sz w:val="32"/>
          <w:szCs w:val="32"/>
          <w:cs/>
        </w:rPr>
        <w:t xml:space="preserve">จะหา   </w:t>
      </w:r>
      <w:r w:rsidR="00B9683A" w:rsidRPr="007B1466">
        <w:rPr>
          <w:rFonts w:ascii="TH Sarabun New" w:hAnsi="TH Sarabun New" w:cs="TH Sarabun New"/>
          <w:position w:val="-10"/>
          <w:sz w:val="32"/>
          <w:szCs w:val="32"/>
          <w:cs/>
        </w:rPr>
        <w:object w:dxaOrig="580" w:dyaOrig="320" w14:anchorId="6C34A463">
          <v:shape id="_x0000_i1048" type="#_x0000_t75" style="width:29.25pt;height:15.75pt" o:ole="">
            <v:imagedata r:id="rId45" o:title=""/>
          </v:shape>
          <o:OLEObject Type="Embed" ProgID="Equation.DSMT4" ShapeID="_x0000_i1048" DrawAspect="Content" ObjectID="_1684742576" r:id="rId46"/>
        </w:object>
      </w:r>
      <w:r w:rsidR="00B9683A" w:rsidRPr="007B1466">
        <w:rPr>
          <w:rFonts w:ascii="TH Sarabun New" w:hAnsi="TH Sarabun New" w:cs="TH Sarabun New"/>
          <w:sz w:val="32"/>
          <w:szCs w:val="32"/>
        </w:rPr>
        <w:t xml:space="preserve">  </w:t>
      </w:r>
      <w:r w:rsidR="00D70D33" w:rsidRPr="007B1466">
        <w:rPr>
          <w:rFonts w:ascii="TH Sarabun New" w:hAnsi="TH Sarabun New" w:cs="TH Sarabun New"/>
          <w:sz w:val="32"/>
          <w:szCs w:val="32"/>
          <w:cs/>
        </w:rPr>
        <w:t>ได้ดังนี้</w:t>
      </w:r>
    </w:p>
    <w:p w14:paraId="4EE1C9CF" w14:textId="313C14AE" w:rsidR="00D70D33" w:rsidRPr="007B1466" w:rsidRDefault="00BE080B" w:rsidP="00A76D97">
      <w:pPr>
        <w:pStyle w:val="ListParagraph"/>
        <w:numPr>
          <w:ilvl w:val="0"/>
          <w:numId w:val="20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0D36A5">
        <w:rPr>
          <w:noProof/>
        </w:rPr>
        <w:drawing>
          <wp:anchor distT="0" distB="0" distL="114300" distR="114300" simplePos="0" relativeHeight="251659264" behindDoc="0" locked="0" layoutInCell="1" allowOverlap="1" wp14:anchorId="5B7A8969" wp14:editId="7C35108A">
            <wp:simplePos x="0" y="0"/>
            <wp:positionH relativeFrom="column">
              <wp:posOffset>4224020</wp:posOffset>
            </wp:positionH>
            <wp:positionV relativeFrom="paragraph">
              <wp:posOffset>45085</wp:posOffset>
            </wp:positionV>
            <wp:extent cx="1695450" cy="637540"/>
            <wp:effectExtent l="0" t="0" r="0" b="0"/>
            <wp:wrapThrough wrapText="bothSides">
              <wp:wrapPolygon edited="0">
                <wp:start x="0" y="0"/>
                <wp:lineTo x="0" y="20653"/>
                <wp:lineTo x="21357" y="20653"/>
                <wp:lineTo x="2135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0233">
        <w:rPr>
          <w:noProof/>
        </w:rPr>
        <w:drawing>
          <wp:anchor distT="0" distB="0" distL="114300" distR="114300" simplePos="0" relativeHeight="251658240" behindDoc="0" locked="0" layoutInCell="1" allowOverlap="1" wp14:anchorId="39C4D105" wp14:editId="709BEDC2">
            <wp:simplePos x="0" y="0"/>
            <wp:positionH relativeFrom="column">
              <wp:posOffset>2461895</wp:posOffset>
            </wp:positionH>
            <wp:positionV relativeFrom="paragraph">
              <wp:posOffset>45085</wp:posOffset>
            </wp:positionV>
            <wp:extent cx="1695450" cy="637540"/>
            <wp:effectExtent l="0" t="0" r="0" b="0"/>
            <wp:wrapThrough wrapText="bothSides">
              <wp:wrapPolygon edited="0">
                <wp:start x="0" y="0"/>
                <wp:lineTo x="0" y="20653"/>
                <wp:lineTo x="21357" y="20653"/>
                <wp:lineTo x="21357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1CAE" w:rsidRPr="007B1466">
        <w:rPr>
          <w:rFonts w:ascii="TH Sarabun New" w:hAnsi="TH Sarabun New" w:cs="TH Sarabun New"/>
          <w:sz w:val="32"/>
          <w:szCs w:val="32"/>
          <w:cs/>
        </w:rPr>
        <w:t xml:space="preserve">ใช้ </w:t>
      </w:r>
      <w:r w:rsidR="00D41CAE" w:rsidRPr="007B1466">
        <w:rPr>
          <w:rFonts w:ascii="TH Sarabun New" w:hAnsi="TH Sarabun New" w:cs="TH Sarabun New"/>
          <w:sz w:val="32"/>
          <w:szCs w:val="32"/>
        </w:rPr>
        <w:t>MENU</w:t>
      </w:r>
      <w:r w:rsidR="00410FD8" w:rsidRPr="007B1466">
        <w:rPr>
          <w:rFonts w:ascii="TH Sarabun New" w:hAnsi="TH Sarabun New" w:cs="TH Sarabun New"/>
          <w:sz w:val="32"/>
          <w:szCs w:val="32"/>
        </w:rPr>
        <w:t xml:space="preserve"> 1 : Calculate</w:t>
      </w:r>
    </w:p>
    <w:p w14:paraId="62DC4716" w14:textId="77777777" w:rsidR="00BE080B" w:rsidRDefault="00BE080B" w:rsidP="002247F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1C51142B" w14:textId="6F876BD5" w:rsidR="00373F6B" w:rsidRDefault="00BE080B" w:rsidP="002247F3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8D7CA6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E10AFCD" wp14:editId="074F27E4">
            <wp:simplePos x="0" y="0"/>
            <wp:positionH relativeFrom="column">
              <wp:posOffset>4224020</wp:posOffset>
            </wp:positionH>
            <wp:positionV relativeFrom="paragraph">
              <wp:posOffset>241935</wp:posOffset>
            </wp:positionV>
            <wp:extent cx="1695450" cy="637540"/>
            <wp:effectExtent l="0" t="0" r="0" b="0"/>
            <wp:wrapThrough wrapText="bothSides">
              <wp:wrapPolygon edited="0">
                <wp:start x="0" y="0"/>
                <wp:lineTo x="0" y="20653"/>
                <wp:lineTo x="21357" y="20653"/>
                <wp:lineTo x="213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6A5">
        <w:rPr>
          <w:rFonts w:asciiTheme="minorBidi" w:hAnsiTheme="minorBidi" w:hint="cs"/>
          <w:sz w:val="32"/>
          <w:szCs w:val="32"/>
          <w:cs/>
        </w:rPr>
        <w:t xml:space="preserve">  </w:t>
      </w:r>
    </w:p>
    <w:p w14:paraId="24732C52" w14:textId="68864498" w:rsidR="008D7CA6" w:rsidRPr="008D7CA6" w:rsidRDefault="008D7CA6" w:rsidP="008D7CA6">
      <w:pPr>
        <w:pStyle w:val="ListParagraph"/>
        <w:numPr>
          <w:ilvl w:val="0"/>
          <w:numId w:val="20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F1552B">
        <w:rPr>
          <w:rFonts w:ascii="TH SarabunPSK" w:hAnsi="TH SarabunPSK" w:cs="TH SarabunPSK"/>
          <w:sz w:val="32"/>
          <w:szCs w:val="32"/>
          <w:cs/>
        </w:rPr>
        <w:t>กดปุ่ม</w:t>
      </w:r>
      <w:r w:rsidRPr="008D7CA6">
        <w:rPr>
          <w:rFonts w:asciiTheme="minorBidi" w:hAnsiTheme="minorBidi" w:hint="cs"/>
          <w:sz w:val="32"/>
          <w:szCs w:val="32"/>
          <w:cs/>
        </w:rPr>
        <w:t xml:space="preserve"> </w:t>
      </w:r>
      <w:proofErr w:type="spellStart"/>
      <w:r w:rsidRPr="008D7CA6">
        <w:rPr>
          <w:rFonts w:ascii="CASIO ClassWiz" w:eastAsia="Times New Roman" w:hAnsi="CASIO ClassWiz" w:cs="Times New Roman"/>
          <w:sz w:val="27"/>
          <w:szCs w:val="27"/>
        </w:rPr>
        <w:t>qy</w:t>
      </w:r>
      <w:proofErr w:type="spellEnd"/>
    </w:p>
    <w:p w14:paraId="705288B7" w14:textId="743CE2BF" w:rsidR="00B66AA9" w:rsidRDefault="00B66AA9" w:rsidP="00847FE3">
      <w:pPr>
        <w:spacing w:after="0"/>
        <w:jc w:val="center"/>
        <w:rPr>
          <w:noProof/>
        </w:rPr>
      </w:pPr>
    </w:p>
    <w:p w14:paraId="0CDCF450" w14:textId="55BDDB00" w:rsidR="00B66AA9" w:rsidRDefault="00B66AA9" w:rsidP="00847FE3">
      <w:pPr>
        <w:spacing w:after="0"/>
        <w:jc w:val="center"/>
        <w:rPr>
          <w:noProof/>
        </w:rPr>
      </w:pPr>
    </w:p>
    <w:p w14:paraId="623AEAEA" w14:textId="4F7FBE53" w:rsidR="00B66AA9" w:rsidRDefault="00BE080B" w:rsidP="00847FE3">
      <w:pPr>
        <w:spacing w:after="0"/>
        <w:jc w:val="center"/>
        <w:rPr>
          <w:rFonts w:asciiTheme="minorBidi" w:hAnsiTheme="minorBidi"/>
          <w:color w:val="FF0000"/>
          <w:sz w:val="32"/>
          <w:szCs w:val="32"/>
        </w:rPr>
      </w:pPr>
      <w:r w:rsidRPr="006148CD">
        <w:rPr>
          <w:noProof/>
        </w:rPr>
        <w:drawing>
          <wp:anchor distT="0" distB="0" distL="114300" distR="114300" simplePos="0" relativeHeight="251661312" behindDoc="0" locked="0" layoutInCell="1" allowOverlap="1" wp14:anchorId="1BC369B4" wp14:editId="60CFC09A">
            <wp:simplePos x="0" y="0"/>
            <wp:positionH relativeFrom="column">
              <wp:posOffset>4220845</wp:posOffset>
            </wp:positionH>
            <wp:positionV relativeFrom="paragraph">
              <wp:posOffset>205105</wp:posOffset>
            </wp:positionV>
            <wp:extent cx="1694815" cy="638175"/>
            <wp:effectExtent l="0" t="0" r="635" b="9525"/>
            <wp:wrapThrough wrapText="bothSides">
              <wp:wrapPolygon edited="0">
                <wp:start x="0" y="0"/>
                <wp:lineTo x="0" y="21278"/>
                <wp:lineTo x="21365" y="21278"/>
                <wp:lineTo x="21365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154113" w14:textId="16205A60" w:rsidR="003D4DB8" w:rsidRPr="006148CD" w:rsidRDefault="00F770E7" w:rsidP="006148CD">
      <w:pPr>
        <w:pStyle w:val="ListParagraph"/>
        <w:numPr>
          <w:ilvl w:val="0"/>
          <w:numId w:val="20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7B1466">
        <w:rPr>
          <w:rFonts w:ascii="TH Sarabun New" w:hAnsi="TH Sarabun New" w:cs="TH Sarabun New"/>
          <w:sz w:val="32"/>
          <w:szCs w:val="32"/>
          <w:cs/>
        </w:rPr>
        <w:t>ป้อนฟังก์ชันที่ต้องการหา</w:t>
      </w:r>
      <w:r w:rsidR="008D7CA6" w:rsidRPr="007B1466">
        <w:rPr>
          <w:rFonts w:ascii="TH Sarabun New" w:hAnsi="TH Sarabun New" w:cs="TH Sarabun New"/>
          <w:sz w:val="32"/>
          <w:szCs w:val="32"/>
          <w:cs/>
        </w:rPr>
        <w:t>อนุ</w:t>
      </w:r>
      <w:r w:rsidRPr="007B1466">
        <w:rPr>
          <w:rFonts w:ascii="TH Sarabun New" w:hAnsi="TH Sarabun New" w:cs="TH Sarabun New"/>
          <w:sz w:val="32"/>
          <w:szCs w:val="32"/>
          <w:cs/>
        </w:rPr>
        <w:t>พันธ์ดังนี</w:t>
      </w:r>
      <w:r w:rsidR="00F13C9A" w:rsidRPr="007B1466">
        <w:rPr>
          <w:rFonts w:ascii="TH Sarabun New" w:hAnsi="TH Sarabun New" w:cs="TH Sarabun New"/>
          <w:sz w:val="32"/>
          <w:szCs w:val="32"/>
          <w:cs/>
        </w:rPr>
        <w:t>้</w:t>
      </w:r>
      <w:r w:rsidR="006148CD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3D4DB8" w:rsidRPr="006148CD">
        <w:rPr>
          <w:rFonts w:ascii="CASIO ClassWiz" w:eastAsia="Times New Roman" w:hAnsi="CASIO ClassWiz" w:cs="Times New Roman"/>
          <w:sz w:val="27"/>
          <w:szCs w:val="27"/>
        </w:rPr>
        <w:t>s[+1</w:t>
      </w:r>
    </w:p>
    <w:p w14:paraId="4A1C582F" w14:textId="77777777" w:rsidR="00BE080B" w:rsidRDefault="00BE080B" w:rsidP="00506689">
      <w:pPr>
        <w:spacing w:after="0"/>
        <w:jc w:val="center"/>
        <w:rPr>
          <w:rFonts w:hint="cs"/>
          <w:noProof/>
        </w:rPr>
      </w:pPr>
    </w:p>
    <w:p w14:paraId="660A3017" w14:textId="28A8F4F0" w:rsidR="006148CD" w:rsidRDefault="006148CD" w:rsidP="00506689">
      <w:pPr>
        <w:spacing w:after="0"/>
        <w:jc w:val="center"/>
        <w:rPr>
          <w:noProof/>
        </w:rPr>
      </w:pPr>
    </w:p>
    <w:p w14:paraId="01F91452" w14:textId="0A59E01F" w:rsidR="00431E17" w:rsidRPr="00431E17" w:rsidRDefault="007B1466" w:rsidP="00431E17">
      <w:pPr>
        <w:pStyle w:val="ListParagraph"/>
        <w:numPr>
          <w:ilvl w:val="0"/>
          <w:numId w:val="20"/>
        </w:numPr>
        <w:spacing w:after="0"/>
        <w:rPr>
          <w:rFonts w:ascii="TH SarabunPSK" w:hAnsi="TH SarabunPSK" w:cs="TH SarabunPSK"/>
          <w:sz w:val="32"/>
          <w:szCs w:val="32"/>
        </w:rPr>
      </w:pPr>
      <w:r w:rsidRPr="00235411">
        <w:rPr>
          <w:noProof/>
        </w:rPr>
        <w:drawing>
          <wp:anchor distT="0" distB="0" distL="114300" distR="114300" simplePos="0" relativeHeight="251663360" behindDoc="0" locked="0" layoutInCell="1" allowOverlap="1" wp14:anchorId="596E277A" wp14:editId="5B50B15A">
            <wp:simplePos x="0" y="0"/>
            <wp:positionH relativeFrom="column">
              <wp:posOffset>4166235</wp:posOffset>
            </wp:positionH>
            <wp:positionV relativeFrom="paragraph">
              <wp:posOffset>307975</wp:posOffset>
            </wp:positionV>
            <wp:extent cx="1730375" cy="650240"/>
            <wp:effectExtent l="0" t="0" r="3175" b="0"/>
            <wp:wrapThrough wrapText="bothSides">
              <wp:wrapPolygon edited="0">
                <wp:start x="0" y="0"/>
                <wp:lineTo x="0" y="20883"/>
                <wp:lineTo x="21402" y="20883"/>
                <wp:lineTo x="21402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5411">
        <w:rPr>
          <w:noProof/>
        </w:rPr>
        <w:drawing>
          <wp:anchor distT="0" distB="0" distL="114300" distR="114300" simplePos="0" relativeHeight="251662336" behindDoc="0" locked="0" layoutInCell="1" allowOverlap="1" wp14:anchorId="22C2F307" wp14:editId="34F7C5B3">
            <wp:simplePos x="0" y="0"/>
            <wp:positionH relativeFrom="margin">
              <wp:posOffset>2311400</wp:posOffset>
            </wp:positionH>
            <wp:positionV relativeFrom="paragraph">
              <wp:posOffset>296545</wp:posOffset>
            </wp:positionV>
            <wp:extent cx="1720850" cy="647700"/>
            <wp:effectExtent l="0" t="0" r="0" b="0"/>
            <wp:wrapThrough wrapText="bothSides">
              <wp:wrapPolygon edited="0">
                <wp:start x="0" y="0"/>
                <wp:lineTo x="0" y="20965"/>
                <wp:lineTo x="21281" y="20965"/>
                <wp:lineTo x="2128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1EB" w:rsidRPr="007B1466">
        <w:rPr>
          <w:rFonts w:ascii="TH Sarabun New" w:hAnsi="TH Sarabun New" w:cs="TH Sarabun New"/>
          <w:sz w:val="32"/>
          <w:szCs w:val="32"/>
          <w:cs/>
        </w:rPr>
        <w:t>ป้อน</w:t>
      </w:r>
      <w:r w:rsidR="00F10211" w:rsidRPr="007B1466">
        <w:rPr>
          <w:rFonts w:ascii="TH Sarabun New" w:hAnsi="TH Sarabun New" w:cs="TH Sarabun New"/>
          <w:sz w:val="32"/>
          <w:szCs w:val="32"/>
          <w:cs/>
        </w:rPr>
        <w:t xml:space="preserve">ค่าของ </w:t>
      </w:r>
      <w:r w:rsidR="006358A5" w:rsidRPr="007B1466">
        <w:rPr>
          <w:rFonts w:ascii="TH Sarabun New" w:hAnsi="TH Sarabun New" w:cs="TH Sarabun New"/>
          <w:sz w:val="32"/>
          <w:szCs w:val="32"/>
        </w:rPr>
        <w:t xml:space="preserve">x </w:t>
      </w:r>
      <w:r w:rsidR="008C11EB" w:rsidRPr="007B1466">
        <w:rPr>
          <w:rFonts w:ascii="TH Sarabun New" w:hAnsi="TH Sarabun New" w:cs="TH Sarabun New"/>
          <w:sz w:val="32"/>
          <w:szCs w:val="32"/>
          <w:cs/>
        </w:rPr>
        <w:t>ดังนี้</w:t>
      </w:r>
      <w:r w:rsidR="00431E17">
        <w:rPr>
          <w:rFonts w:ascii="TH SarabunPSK" w:hAnsi="TH SarabunPSK" w:cs="TH SarabunPSK"/>
          <w:sz w:val="32"/>
          <w:szCs w:val="32"/>
        </w:rPr>
        <w:t xml:space="preserve">  </w:t>
      </w:r>
      <w:r w:rsidR="00431E17" w:rsidRPr="00431E17">
        <w:rPr>
          <w:rFonts w:ascii="CASIO ClassWiz" w:eastAsia="Times New Roman" w:hAnsi="CASIO ClassWiz" w:cs="Times New Roman"/>
          <w:sz w:val="27"/>
          <w:szCs w:val="27"/>
        </w:rPr>
        <w:t>$</w:t>
      </w:r>
      <w:r w:rsidR="002C34C8" w:rsidRPr="00431E17">
        <w:rPr>
          <w:rFonts w:ascii="CASIO ClassWiz" w:eastAsia="Times New Roman" w:hAnsi="CASIO ClassWiz" w:cs="Times New Roman"/>
          <w:sz w:val="27"/>
          <w:szCs w:val="27"/>
        </w:rPr>
        <w:t>$</w:t>
      </w:r>
      <w:r w:rsidR="00431E17" w:rsidRPr="00431E17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005C2E91" w14:textId="3BCE0559" w:rsidR="00431E17" w:rsidRPr="00431E17" w:rsidRDefault="00431E17" w:rsidP="00431E1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0897D30" w14:textId="606C3D64" w:rsidR="00BE080B" w:rsidRDefault="00BE080B" w:rsidP="00431E17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212C5A7A" w14:textId="1EFC88AD" w:rsidR="00506689" w:rsidRPr="007B1466" w:rsidRDefault="007B1466" w:rsidP="007B146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57E78">
        <w:rPr>
          <w:noProof/>
        </w:rPr>
        <w:drawing>
          <wp:anchor distT="0" distB="0" distL="114300" distR="114300" simplePos="0" relativeHeight="251664384" behindDoc="0" locked="0" layoutInCell="1" allowOverlap="1" wp14:anchorId="3B429CC4" wp14:editId="2BCCE2A9">
            <wp:simplePos x="0" y="0"/>
            <wp:positionH relativeFrom="column">
              <wp:posOffset>4166870</wp:posOffset>
            </wp:positionH>
            <wp:positionV relativeFrom="paragraph">
              <wp:posOffset>214630</wp:posOffset>
            </wp:positionV>
            <wp:extent cx="1730375" cy="650875"/>
            <wp:effectExtent l="0" t="0" r="3175" b="0"/>
            <wp:wrapThrough wrapText="bothSides">
              <wp:wrapPolygon edited="0">
                <wp:start x="0" y="0"/>
                <wp:lineTo x="0" y="20862"/>
                <wp:lineTo x="21402" y="20862"/>
                <wp:lineTo x="21402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E17">
        <w:rPr>
          <w:rFonts w:ascii="TH SarabunPSK" w:hAnsi="TH SarabunPSK" w:cs="TH SarabunPSK"/>
          <w:sz w:val="32"/>
          <w:szCs w:val="32"/>
        </w:rPr>
        <w:t xml:space="preserve">  </w:t>
      </w:r>
      <w:r w:rsidR="004420AF">
        <w:rPr>
          <w:rFonts w:asciiTheme="minorBidi" w:hAnsiTheme="minorBidi" w:hint="cs"/>
          <w:color w:val="FF0000"/>
          <w:sz w:val="32"/>
          <w:szCs w:val="32"/>
          <w:cs/>
        </w:rPr>
        <w:t xml:space="preserve">  </w:t>
      </w:r>
    </w:p>
    <w:p w14:paraId="1916C9DE" w14:textId="2E235C9A" w:rsidR="00DD790A" w:rsidRPr="00DD790A" w:rsidRDefault="008C11EB" w:rsidP="00DD790A">
      <w:pPr>
        <w:pStyle w:val="ListParagraph"/>
        <w:numPr>
          <w:ilvl w:val="0"/>
          <w:numId w:val="20"/>
        </w:numPr>
        <w:spacing w:after="0"/>
        <w:rPr>
          <w:rFonts w:asciiTheme="minorBidi" w:hAnsiTheme="minorBidi"/>
          <w:sz w:val="32"/>
          <w:szCs w:val="32"/>
        </w:rPr>
      </w:pPr>
      <w:r w:rsidRPr="00DD790A">
        <w:rPr>
          <w:rFonts w:ascii="TH SarabunPSK" w:hAnsi="TH SarabunPSK" w:cs="TH SarabunPSK"/>
          <w:sz w:val="32"/>
          <w:szCs w:val="32"/>
          <w:cs/>
        </w:rPr>
        <w:t>กด</w:t>
      </w:r>
      <w:r w:rsidR="00DD790A" w:rsidRPr="00DD790A">
        <w:rPr>
          <w:rFonts w:asciiTheme="minorBidi" w:hAnsiTheme="minorBidi" w:hint="cs"/>
          <w:sz w:val="32"/>
          <w:szCs w:val="32"/>
          <w:cs/>
        </w:rPr>
        <w:t xml:space="preserve"> </w:t>
      </w:r>
      <w:r w:rsidR="00DD790A" w:rsidRPr="00DD790A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290978AA" w14:textId="1159D848" w:rsidR="00847FE3" w:rsidRDefault="00847FE3" w:rsidP="00DD790A">
      <w:pPr>
        <w:spacing w:after="0"/>
        <w:jc w:val="center"/>
        <w:rPr>
          <w:rFonts w:asciiTheme="minorBidi" w:hAnsiTheme="minorBidi"/>
          <w:color w:val="FF0000"/>
          <w:sz w:val="32"/>
          <w:szCs w:val="32"/>
        </w:rPr>
      </w:pPr>
    </w:p>
    <w:p w14:paraId="1BBB7EDD" w14:textId="77777777" w:rsidR="00D57E78" w:rsidRDefault="00D57E78" w:rsidP="00DD790A">
      <w:pPr>
        <w:spacing w:after="0"/>
        <w:jc w:val="center"/>
        <w:rPr>
          <w:rFonts w:asciiTheme="minorBidi" w:hAnsiTheme="minorBidi"/>
          <w:color w:val="FF0000"/>
          <w:sz w:val="32"/>
          <w:szCs w:val="32"/>
        </w:rPr>
      </w:pPr>
    </w:p>
    <w:p w14:paraId="4A67854F" w14:textId="3569B15E" w:rsidR="000B027E" w:rsidRPr="007B1466" w:rsidRDefault="00126FB1" w:rsidP="007B1466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eastAsia="Calibri" w:hAnsiTheme="minorBidi" w:cstheme="minorBidi"/>
          <w:color w:val="FF0000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ครูให้นักเรียนแบ่งกลุ่ม</w:t>
      </w:r>
      <w:r w:rsidR="000F1A7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F1A7C">
        <w:rPr>
          <w:rFonts w:asciiTheme="minorBidi" w:hAnsiTheme="minorBidi" w:cstheme="minorBidi"/>
          <w:sz w:val="32"/>
          <w:szCs w:val="32"/>
        </w:rPr>
        <w:t xml:space="preserve">3 – 5 </w:t>
      </w:r>
      <w:r w:rsidR="000F1A7C">
        <w:rPr>
          <w:rFonts w:asciiTheme="minorBidi" w:hAnsiTheme="minorBidi" w:cstheme="minorBidi" w:hint="cs"/>
          <w:sz w:val="32"/>
          <w:szCs w:val="32"/>
          <w:cs/>
        </w:rPr>
        <w:t>คน</w:t>
      </w:r>
      <w:r w:rsidR="00D93790">
        <w:rPr>
          <w:rFonts w:asciiTheme="minorBidi" w:hAnsiTheme="minorBidi" w:cstheme="minorBidi" w:hint="cs"/>
          <w:sz w:val="32"/>
          <w:szCs w:val="32"/>
          <w:cs/>
        </w:rPr>
        <w:t xml:space="preserve">  เพื่อทำใบกิจกรรมที่ </w:t>
      </w:r>
      <w:r w:rsidR="00D42BE0">
        <w:rPr>
          <w:rFonts w:asciiTheme="minorBidi" w:hAnsiTheme="minorBidi" w:cstheme="minorBidi"/>
          <w:sz w:val="32"/>
          <w:szCs w:val="32"/>
        </w:rPr>
        <w:t>2</w:t>
      </w:r>
      <w:r w:rsidR="00D93790">
        <w:rPr>
          <w:rFonts w:asciiTheme="minorBidi" w:hAnsiTheme="minorBidi" w:cstheme="minorBidi"/>
          <w:sz w:val="32"/>
          <w:szCs w:val="32"/>
        </w:rPr>
        <w:t xml:space="preserve"> </w:t>
      </w:r>
      <w:r w:rsidR="00D93790"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="007B146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B1466">
        <w:rPr>
          <w:rFonts w:asciiTheme="minorBidi" w:hAnsiTheme="minorBidi" w:cstheme="minorBidi"/>
          <w:sz w:val="32"/>
          <w:szCs w:val="32"/>
        </w:rPr>
        <w:t xml:space="preserve">CASIO </w:t>
      </w:r>
      <w:r w:rsidR="007B1466">
        <w:rPr>
          <w:rFonts w:asciiTheme="minorBidi" w:hAnsiTheme="minorBidi" w:cstheme="minorBidi" w:hint="cs"/>
          <w:sz w:val="32"/>
          <w:szCs w:val="32"/>
          <w:cs/>
        </w:rPr>
        <w:t xml:space="preserve">รุ่น </w:t>
      </w:r>
      <w:r w:rsidR="007B1466">
        <w:rPr>
          <w:rFonts w:asciiTheme="minorBidi" w:hAnsiTheme="minorBidi" w:cstheme="minorBidi"/>
          <w:sz w:val="32"/>
          <w:szCs w:val="32"/>
        </w:rPr>
        <w:t xml:space="preserve">fx-991EX </w:t>
      </w:r>
      <w:proofErr w:type="spellStart"/>
      <w:r w:rsidR="007B1466">
        <w:rPr>
          <w:rFonts w:asciiTheme="minorBidi" w:hAnsiTheme="minorBidi" w:cstheme="minorBidi"/>
          <w:sz w:val="32"/>
          <w:szCs w:val="32"/>
        </w:rPr>
        <w:t>Classwiz</w:t>
      </w:r>
      <w:proofErr w:type="spellEnd"/>
      <w:r w:rsidR="00B170EF">
        <w:rPr>
          <w:rFonts w:asciiTheme="minorBidi" w:hAnsiTheme="minorBidi" w:cstheme="minorBidi" w:hint="cs"/>
          <w:sz w:val="32"/>
          <w:szCs w:val="32"/>
          <w:cs/>
        </w:rPr>
        <w:t xml:space="preserve">  ในการสำรวจคำตอบและให้</w:t>
      </w:r>
      <w:r w:rsidR="00B170EF" w:rsidRPr="00854235">
        <w:rPr>
          <w:rFonts w:asciiTheme="minorBidi" w:hAnsiTheme="minorBidi" w:cstheme="minorBidi" w:hint="cs"/>
          <w:sz w:val="32"/>
          <w:szCs w:val="32"/>
          <w:cs/>
        </w:rPr>
        <w:t>นักเรียนในกลุ่มร่วมกันอภิปราย</w:t>
      </w:r>
      <w:r w:rsidR="00D81915" w:rsidRPr="00854235">
        <w:rPr>
          <w:rFonts w:asciiTheme="minorBidi" w:hAnsiTheme="minorBidi" w:cstheme="minorBidi" w:hint="cs"/>
          <w:sz w:val="32"/>
          <w:szCs w:val="32"/>
          <w:cs/>
        </w:rPr>
        <w:t>ถึงข้อค้นพบในแต่ละข้อในใบ</w:t>
      </w:r>
      <w:r w:rsidR="00D81915" w:rsidRPr="00854235">
        <w:rPr>
          <w:rFonts w:asciiTheme="minorBidi" w:hAnsiTheme="minorBidi" w:cstheme="minorBidi"/>
          <w:sz w:val="32"/>
          <w:szCs w:val="32"/>
          <w:cs/>
        </w:rPr>
        <w:t>กิจกรรมที่เกิดขึ้น</w:t>
      </w:r>
      <w:r w:rsidR="002113C4" w:rsidRPr="00854235">
        <w:rPr>
          <w:rFonts w:asciiTheme="minorBidi" w:hAnsiTheme="minorBidi" w:cstheme="minorBidi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7B1466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2113C4" w:rsidRPr="007B1466">
        <w:rPr>
          <w:rFonts w:asciiTheme="minorBidi" w:hAnsiTheme="minorBidi" w:cstheme="minorBidi"/>
          <w:color w:val="FF0000"/>
          <w:sz w:val="32"/>
          <w:szCs w:val="32"/>
          <w:cs/>
        </w:rPr>
        <w:t>ขั้น</w:t>
      </w:r>
      <w:r w:rsidR="000229C5" w:rsidRPr="007B1466">
        <w:rPr>
          <w:rFonts w:asciiTheme="minorBidi" w:hAnsiTheme="minorBidi" w:cstheme="minorBidi"/>
          <w:color w:val="FF0000"/>
          <w:sz w:val="32"/>
          <w:szCs w:val="32"/>
          <w:cs/>
        </w:rPr>
        <w:t>การ</w:t>
      </w:r>
      <w:r w:rsidR="002113C4" w:rsidRPr="007B1466">
        <w:rPr>
          <w:rFonts w:asciiTheme="minorBidi" w:hAnsiTheme="minorBidi" w:cstheme="minorBidi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72A4ABA4" w:rsidR="000D4F7B" w:rsidRPr="003B4EF0" w:rsidRDefault="00EB6A0B" w:rsidP="00C20682">
      <w:pPr>
        <w:pStyle w:val="ListParagraph"/>
        <w:numPr>
          <w:ilvl w:val="0"/>
          <w:numId w:val="1"/>
        </w:numPr>
        <w:spacing w:after="0"/>
        <w:rPr>
          <w:rFonts w:asciiTheme="minorBidi" w:eastAsia="Calibri" w:hAnsiTheme="minorBidi" w:cstheme="minorBidi"/>
          <w:sz w:val="32"/>
          <w:szCs w:val="32"/>
        </w:rPr>
      </w:pPr>
      <w:r w:rsidRPr="00D7359D">
        <w:rPr>
          <w:rFonts w:asciiTheme="minorBidi" w:eastAsia="Calibri" w:hAnsiTheme="minorBidi" w:cstheme="minorBidi"/>
          <w:sz w:val="32"/>
          <w:szCs w:val="32"/>
          <w:cs/>
        </w:rPr>
        <w:t>ครูให้</w:t>
      </w:r>
      <w:r w:rsidRPr="003B4EF0">
        <w:rPr>
          <w:rFonts w:asciiTheme="minorBidi" w:eastAsia="Calibri" w:hAnsiTheme="minorBidi" w:cstheme="minorBidi"/>
          <w:sz w:val="32"/>
          <w:szCs w:val="32"/>
          <w:cs/>
        </w:rPr>
        <w:t>นักเรียน</w:t>
      </w:r>
      <w:r w:rsidR="0027721A" w:rsidRPr="003B4EF0">
        <w:rPr>
          <w:rFonts w:asciiTheme="minorBidi" w:eastAsia="Calibri" w:hAnsiTheme="minorBidi" w:cstheme="minorBidi"/>
          <w:sz w:val="32"/>
          <w:szCs w:val="32"/>
          <w:cs/>
        </w:rPr>
        <w:t>นำเสนอผลจากการอภิปราย จากใบ</w:t>
      </w:r>
      <w:r w:rsidR="00A15729" w:rsidRPr="003B4EF0">
        <w:rPr>
          <w:rFonts w:asciiTheme="minorBidi" w:eastAsia="Calibri" w:hAnsiTheme="minorBidi" w:cstheme="minorBidi"/>
          <w:sz w:val="32"/>
          <w:szCs w:val="32"/>
          <w:cs/>
        </w:rPr>
        <w:t>กิจกรรม ดังนี้</w:t>
      </w:r>
    </w:p>
    <w:p w14:paraId="474A4136" w14:textId="7F4FFB55" w:rsidR="0000762F" w:rsidRPr="00875B6C" w:rsidRDefault="00F7538B" w:rsidP="0000762F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854235">
        <w:rPr>
          <w:rFonts w:asciiTheme="minorBidi" w:hAnsiTheme="minorBidi" w:cstheme="minorBidi"/>
          <w:sz w:val="32"/>
          <w:szCs w:val="32"/>
          <w:cs/>
        </w:rPr>
        <w:t xml:space="preserve">จากใบกิจกรรมข้อที่ </w:t>
      </w:r>
      <w:r w:rsidRPr="00854235">
        <w:rPr>
          <w:rFonts w:asciiTheme="minorBidi" w:hAnsiTheme="minorBidi" w:cstheme="minorBidi"/>
          <w:sz w:val="32"/>
          <w:szCs w:val="32"/>
        </w:rPr>
        <w:t>1</w:t>
      </w:r>
      <w:r w:rsidR="0064249B" w:rsidRPr="00854235">
        <w:rPr>
          <w:rFonts w:asciiTheme="minorBidi" w:hAnsiTheme="minorBidi" w:cstheme="minorBidi"/>
          <w:sz w:val="32"/>
          <w:szCs w:val="32"/>
        </w:rPr>
        <w:t xml:space="preserve"> </w:t>
      </w:r>
      <w:r w:rsidR="0000762F">
        <w:rPr>
          <w:rFonts w:asciiTheme="minorBidi" w:hAnsiTheme="minorBidi" w:cstheme="minorBidi"/>
          <w:sz w:val="32"/>
          <w:szCs w:val="32"/>
        </w:rPr>
        <w:t xml:space="preserve"> </w:t>
      </w:r>
      <w:r w:rsidR="0000762F" w:rsidRPr="0000762F">
        <w:rPr>
          <w:rFonts w:asciiTheme="minorBidi" w:hAnsiTheme="minorBidi" w:cstheme="minorBidi"/>
          <w:sz w:val="32"/>
          <w:szCs w:val="32"/>
          <w:cs/>
        </w:rPr>
        <w:t xml:space="preserve">กำหนดให้  </w:t>
      </w:r>
      <w:r w:rsidR="0000762F" w:rsidRPr="0000762F">
        <w:rPr>
          <w:rFonts w:asciiTheme="minorBidi" w:hAnsiTheme="minorBidi" w:cstheme="minorBidi"/>
          <w:position w:val="-10"/>
          <w:sz w:val="32"/>
          <w:szCs w:val="32"/>
          <w:cs/>
        </w:rPr>
        <w:object w:dxaOrig="1040" w:dyaOrig="320" w14:anchorId="32B460D2">
          <v:shape id="_x0000_i1049" type="#_x0000_t75" style="width:52.5pt;height:15.75pt" o:ole="">
            <v:imagedata r:id="rId54" o:title=""/>
          </v:shape>
          <o:OLEObject Type="Embed" ProgID="Equation.DSMT4" ShapeID="_x0000_i1049" DrawAspect="Content" ObjectID="_1684742577" r:id="rId55"/>
        </w:object>
      </w:r>
      <w:r w:rsidR="0000762F" w:rsidRPr="0000762F">
        <w:rPr>
          <w:rFonts w:asciiTheme="minorBidi" w:hAnsiTheme="minorBidi"/>
          <w:sz w:val="32"/>
          <w:szCs w:val="32"/>
        </w:rPr>
        <w:t xml:space="preserve"> </w:t>
      </w:r>
      <w:r w:rsidR="0000762F" w:rsidRPr="0000762F">
        <w:rPr>
          <w:rFonts w:asciiTheme="minorBidi" w:hAnsiTheme="minorBidi" w:hint="cs"/>
          <w:sz w:val="32"/>
          <w:szCs w:val="32"/>
          <w:cs/>
        </w:rPr>
        <w:t xml:space="preserve">  </w:t>
      </w:r>
    </w:p>
    <w:p w14:paraId="06B47C8D" w14:textId="44BC18A1" w:rsidR="0000762F" w:rsidRDefault="00875B6C" w:rsidP="00084D86">
      <w:pPr>
        <w:spacing w:after="120" w:line="240" w:lineRule="auto"/>
        <w:ind w:left="720"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หา  </w:t>
      </w:r>
      <w:r w:rsidR="0000762F" w:rsidRPr="003474A6">
        <w:rPr>
          <w:position w:val="-24"/>
          <w:cs/>
        </w:rPr>
        <w:object w:dxaOrig="1939" w:dyaOrig="620" w14:anchorId="4CF319DA">
          <v:shape id="_x0000_i1050" type="#_x0000_t75" style="width:97.5pt;height:30pt" o:ole="">
            <v:imagedata r:id="rId56" o:title=""/>
          </v:shape>
          <o:OLEObject Type="Embed" ProgID="Equation.DSMT4" ShapeID="_x0000_i1050" DrawAspect="Content" ObjectID="_1684742578" r:id="rId57"/>
        </w:object>
      </w:r>
      <w:r w:rsidR="0000762F" w:rsidRPr="00875B6C">
        <w:rPr>
          <w:rFonts w:asciiTheme="minorBidi" w:hAnsiTheme="minorBidi"/>
          <w:sz w:val="32"/>
          <w:szCs w:val="32"/>
        </w:rPr>
        <w:tab/>
      </w:r>
    </w:p>
    <w:p w14:paraId="797A6BDF" w14:textId="515B7DB0" w:rsidR="00084D86" w:rsidRDefault="000967EB" w:rsidP="00084D86">
      <w:pPr>
        <w:spacing w:after="120" w:line="240" w:lineRule="auto"/>
        <w:ind w:left="720"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จะได้   </w:t>
      </w:r>
      <w:r w:rsidR="00084D86" w:rsidRPr="003474A6">
        <w:rPr>
          <w:position w:val="-24"/>
          <w:cs/>
        </w:rPr>
        <w:object w:dxaOrig="1939" w:dyaOrig="620" w14:anchorId="6889462A">
          <v:shape id="_x0000_i1052" type="#_x0000_t75" style="width:97.5pt;height:30pt" o:ole="">
            <v:imagedata r:id="rId56" o:title=""/>
          </v:shape>
          <o:OLEObject Type="Embed" ProgID="Equation.DSMT4" ShapeID="_x0000_i1052" DrawAspect="Content" ObjectID="_1684742579" r:id="rId58"/>
        </w:object>
      </w:r>
      <w:r w:rsidR="00084D86" w:rsidRPr="00875B6C"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 w:hint="cs"/>
          <w:sz w:val="32"/>
          <w:szCs w:val="32"/>
          <w:cs/>
        </w:rPr>
        <w:t xml:space="preserve">    </w:t>
      </w:r>
      <w:r w:rsidR="00084D86" w:rsidRPr="003474A6">
        <w:rPr>
          <w:position w:val="-24"/>
          <w:cs/>
        </w:rPr>
        <w:object w:dxaOrig="2200" w:dyaOrig="680" w14:anchorId="7555B8B5">
          <v:shape id="_x0000_i1053" type="#_x0000_t75" style="width:110.25pt;height:33pt" o:ole="">
            <v:imagedata r:id="rId59" o:title=""/>
          </v:shape>
          <o:OLEObject Type="Embed" ProgID="Equation.DSMT4" ShapeID="_x0000_i1053" DrawAspect="Content" ObjectID="_1684742580" r:id="rId60"/>
        </w:object>
      </w:r>
    </w:p>
    <w:p w14:paraId="3A842C9A" w14:textId="329978CD" w:rsidR="0000762F" w:rsidRDefault="000967EB" w:rsidP="0000762F">
      <w:pPr>
        <w:spacing w:after="12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>ใช้เครื่องคำนวณ</w:t>
      </w:r>
      <w:r w:rsidR="00C40DA2">
        <w:rPr>
          <w:rFonts w:asciiTheme="minorBidi" w:hAnsiTheme="minorBidi" w:hint="cs"/>
          <w:sz w:val="32"/>
          <w:szCs w:val="32"/>
          <w:cs/>
        </w:rPr>
        <w:t>วิทยาศาสตร์</w:t>
      </w:r>
      <w:r>
        <w:rPr>
          <w:rFonts w:asciiTheme="minorBidi" w:hAnsiTheme="minorBidi" w:hint="cs"/>
          <w:sz w:val="32"/>
          <w:szCs w:val="32"/>
          <w:cs/>
        </w:rPr>
        <w:t>หาค่าลิมิตดังนี้</w:t>
      </w:r>
    </w:p>
    <w:p w14:paraId="588FC26C" w14:textId="6D7314F5" w:rsidR="000967EB" w:rsidRPr="00DA64DD" w:rsidRDefault="000967EB" w:rsidP="000967EB">
      <w:pPr>
        <w:pStyle w:val="ListParagraph"/>
        <w:numPr>
          <w:ilvl w:val="0"/>
          <w:numId w:val="24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DA64DD">
        <w:rPr>
          <w:rFonts w:asciiTheme="minorBidi" w:hAnsiTheme="minorBidi" w:cstheme="minorBidi"/>
          <w:sz w:val="32"/>
          <w:szCs w:val="32"/>
          <w:cs/>
        </w:rPr>
        <w:t xml:space="preserve">ใช้ </w:t>
      </w:r>
      <w:r w:rsidRPr="00DA64DD">
        <w:rPr>
          <w:rFonts w:asciiTheme="minorBidi" w:hAnsiTheme="minorBidi" w:cstheme="minorBidi"/>
          <w:sz w:val="32"/>
          <w:szCs w:val="32"/>
        </w:rPr>
        <w:t>MENU 1 : Calculate</w:t>
      </w:r>
    </w:p>
    <w:p w14:paraId="1E227D28" w14:textId="6CF44920" w:rsidR="000967EB" w:rsidRPr="00DA64DD" w:rsidRDefault="007B1466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5408" behindDoc="0" locked="0" layoutInCell="1" allowOverlap="1" wp14:anchorId="1C24D06F" wp14:editId="1AB1A0CF">
            <wp:simplePos x="0" y="0"/>
            <wp:positionH relativeFrom="column">
              <wp:posOffset>2271395</wp:posOffset>
            </wp:positionH>
            <wp:positionV relativeFrom="paragraph">
              <wp:posOffset>2540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6432" behindDoc="0" locked="0" layoutInCell="1" allowOverlap="1" wp14:anchorId="457B800F" wp14:editId="72A63DDE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67EB" w:rsidRPr="00DA64DD">
        <w:rPr>
          <w:rFonts w:asciiTheme="minorBidi" w:hAnsiTheme="minorBidi"/>
          <w:sz w:val="32"/>
          <w:szCs w:val="32"/>
          <w:cs/>
        </w:rPr>
        <w:t xml:space="preserve">  </w:t>
      </w:r>
    </w:p>
    <w:p w14:paraId="2C282BCB" w14:textId="32C62CF4" w:rsidR="000967EB" w:rsidRDefault="000967EB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77B76341" w14:textId="53D3AAA6" w:rsidR="007B1466" w:rsidRDefault="007B1466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7A468415" w14:textId="77777777" w:rsidR="007B1466" w:rsidRPr="00DA64DD" w:rsidRDefault="007B1466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0ED8D875" w14:textId="00D48373" w:rsidR="00BC7FC1" w:rsidRDefault="00BE080B" w:rsidP="000B64C5">
      <w:pPr>
        <w:pStyle w:val="ListParagraph"/>
        <w:numPr>
          <w:ilvl w:val="0"/>
          <w:numId w:val="2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7C4054"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66D0F565" wp14:editId="49C5EE90">
            <wp:simplePos x="0" y="0"/>
            <wp:positionH relativeFrom="column">
              <wp:posOffset>4185920</wp:posOffset>
            </wp:positionH>
            <wp:positionV relativeFrom="paragraph">
              <wp:posOffset>66675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64DD" w:rsidRPr="00DA64DD">
        <w:rPr>
          <w:rFonts w:asciiTheme="minorBidi" w:hAnsiTheme="minorBidi" w:cstheme="minorBidi"/>
          <w:sz w:val="32"/>
          <w:szCs w:val="32"/>
          <w:cs/>
        </w:rPr>
        <w:t>ป้อนฟังก์ชันที่จะหาลิมิต</w:t>
      </w:r>
      <w:r w:rsidR="00CD5D19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3D06FD">
        <w:rPr>
          <w:rFonts w:asciiTheme="minorBidi" w:hAnsiTheme="minorBidi" w:cstheme="minorBidi" w:hint="cs"/>
          <w:sz w:val="32"/>
          <w:szCs w:val="32"/>
          <w:cs/>
        </w:rPr>
        <w:t xml:space="preserve">ใช้ </w:t>
      </w:r>
      <w:r w:rsidR="003D06FD">
        <w:rPr>
          <w:rFonts w:asciiTheme="minorBidi" w:hAnsiTheme="minorBidi" w:cstheme="minorBidi"/>
          <w:sz w:val="32"/>
          <w:szCs w:val="32"/>
        </w:rPr>
        <w:t xml:space="preserve">x </w:t>
      </w:r>
      <w:r w:rsidR="003D06FD">
        <w:rPr>
          <w:rFonts w:asciiTheme="minorBidi" w:hAnsiTheme="minorBidi" w:cstheme="minorBidi" w:hint="cs"/>
          <w:sz w:val="32"/>
          <w:szCs w:val="32"/>
          <w:cs/>
        </w:rPr>
        <w:t xml:space="preserve">แทน </w:t>
      </w:r>
      <w:r w:rsidR="003D06FD">
        <w:rPr>
          <w:rFonts w:asciiTheme="minorBidi" w:hAnsiTheme="minorBidi" w:cstheme="minorBidi"/>
          <w:sz w:val="32"/>
          <w:szCs w:val="32"/>
        </w:rPr>
        <w:t>h</w:t>
      </w:r>
      <w:r w:rsidR="00DA64DD" w:rsidRPr="00DA64DD">
        <w:rPr>
          <w:rFonts w:asciiTheme="minorBidi" w:hAnsiTheme="minorBidi" w:cstheme="minorBidi"/>
          <w:sz w:val="32"/>
          <w:szCs w:val="32"/>
          <w:cs/>
        </w:rPr>
        <w:t xml:space="preserve"> ดังนี</w:t>
      </w:r>
      <w:r w:rsidR="00BC7FC1">
        <w:rPr>
          <w:rFonts w:asciiTheme="minorBidi" w:hAnsiTheme="minorBidi" w:cstheme="minorBidi" w:hint="cs"/>
          <w:sz w:val="32"/>
          <w:szCs w:val="32"/>
          <w:cs/>
        </w:rPr>
        <w:t>้</w:t>
      </w:r>
    </w:p>
    <w:p w14:paraId="2CAC5830" w14:textId="77777777" w:rsidR="00BE080B" w:rsidRDefault="000B64C5" w:rsidP="00BC7FC1">
      <w:pPr>
        <w:pStyle w:val="ListParagraph"/>
        <w:spacing w:after="120" w:line="240" w:lineRule="auto"/>
        <w:ind w:left="1440"/>
        <w:rPr>
          <w:rFonts w:ascii="CASIO ClassWiz" w:eastAsia="Times New Roman" w:hAnsi="CASIO ClassWiz" w:cstheme="minorBidi"/>
          <w:sz w:val="27"/>
          <w:szCs w:val="27"/>
        </w:rPr>
      </w:pPr>
      <w:r w:rsidRPr="000B64C5">
        <w:rPr>
          <w:rFonts w:ascii="CASIO ClassWiz" w:eastAsia="Times New Roman" w:hAnsi="CASIO ClassWiz" w:cs="Times New Roman"/>
          <w:sz w:val="27"/>
          <w:szCs w:val="27"/>
        </w:rPr>
        <w:t>a2(5</w:t>
      </w:r>
      <w:proofErr w:type="gramStart"/>
      <w:r w:rsidRPr="000B64C5">
        <w:rPr>
          <w:rFonts w:ascii="CASIO ClassWiz" w:eastAsia="Times New Roman" w:hAnsi="CASIO ClassWiz" w:cs="Times New Roman"/>
          <w:sz w:val="27"/>
          <w:szCs w:val="27"/>
        </w:rPr>
        <w:t>+[</w:t>
      </w:r>
      <w:proofErr w:type="gramEnd"/>
      <w:r w:rsidRPr="000B64C5">
        <w:rPr>
          <w:rFonts w:ascii="CASIO ClassWiz" w:eastAsia="Times New Roman" w:hAnsi="CASIO ClassWiz" w:cs="Times New Roman"/>
          <w:sz w:val="27"/>
          <w:szCs w:val="27"/>
        </w:rPr>
        <w:t>)p2</w:t>
      </w:r>
    </w:p>
    <w:p w14:paraId="5C842B13" w14:textId="73C376AA" w:rsidR="000B64C5" w:rsidRPr="000B64C5" w:rsidRDefault="000B64C5" w:rsidP="00BC7FC1">
      <w:pPr>
        <w:pStyle w:val="ListParagraph"/>
        <w:spacing w:after="120" w:line="240" w:lineRule="auto"/>
        <w:ind w:left="1440"/>
        <w:rPr>
          <w:rFonts w:asciiTheme="minorBidi" w:hAnsiTheme="minorBidi" w:cstheme="minorBidi"/>
          <w:sz w:val="32"/>
          <w:szCs w:val="32"/>
        </w:rPr>
      </w:pPr>
      <w:r w:rsidRPr="000B64C5">
        <w:rPr>
          <w:rFonts w:ascii="CASIO ClassWiz" w:eastAsia="Times New Roman" w:hAnsi="CASIO ClassWiz" w:cs="Times New Roman"/>
          <w:sz w:val="27"/>
          <w:szCs w:val="27"/>
        </w:rPr>
        <w:t>(5)R[</w:t>
      </w:r>
    </w:p>
    <w:p w14:paraId="19F81B05" w14:textId="7E82F3EB" w:rsidR="000967EB" w:rsidRDefault="000967EB" w:rsidP="007C4054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6DF12138" w14:textId="070D9F03" w:rsidR="00586005" w:rsidRDefault="00717AFF" w:rsidP="00586005">
      <w:pPr>
        <w:pStyle w:val="ListParagraph"/>
        <w:numPr>
          <w:ilvl w:val="0"/>
          <w:numId w:val="2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bookmarkStart w:id="1" w:name="_Hlk41427517"/>
      <w:r>
        <w:rPr>
          <w:rFonts w:asciiTheme="minorBidi" w:hAnsiTheme="minorBidi" w:cstheme="minorBidi" w:hint="cs"/>
          <w:sz w:val="32"/>
          <w:szCs w:val="32"/>
          <w:cs/>
        </w:rPr>
        <w:t>ทำ</w:t>
      </w:r>
      <w:r w:rsidR="0029024F">
        <w:rPr>
          <w:rFonts w:asciiTheme="minorBidi" w:hAnsiTheme="minorBidi" w:cstheme="minorBidi" w:hint="cs"/>
          <w:sz w:val="32"/>
          <w:szCs w:val="32"/>
          <w:cs/>
        </w:rPr>
        <w:t xml:space="preserve">การแทนค่า </w:t>
      </w:r>
      <w:r w:rsidR="0029024F">
        <w:rPr>
          <w:rFonts w:asciiTheme="minorBidi" w:hAnsiTheme="minorBidi" w:cstheme="minorBidi"/>
          <w:sz w:val="32"/>
          <w:szCs w:val="32"/>
        </w:rPr>
        <w:t xml:space="preserve">x </w:t>
      </w:r>
      <w:r w:rsidR="0029024F">
        <w:rPr>
          <w:rFonts w:asciiTheme="minorBidi" w:hAnsiTheme="minorBidi" w:cstheme="minorBidi" w:hint="cs"/>
          <w:sz w:val="32"/>
          <w:szCs w:val="32"/>
          <w:cs/>
        </w:rPr>
        <w:t xml:space="preserve">เป็นจำนวนที่เข้าใกล้ </w:t>
      </w:r>
      <w:r w:rsidR="0029024F">
        <w:rPr>
          <w:rFonts w:asciiTheme="minorBidi" w:hAnsiTheme="minorBidi" w:cstheme="minorBidi"/>
          <w:sz w:val="32"/>
          <w:szCs w:val="32"/>
        </w:rPr>
        <w:t xml:space="preserve">0 </w:t>
      </w:r>
      <w:r w:rsidR="0029024F">
        <w:rPr>
          <w:rFonts w:asciiTheme="minorBidi" w:hAnsiTheme="minorBidi" w:cstheme="minorBidi" w:hint="cs"/>
          <w:sz w:val="32"/>
          <w:szCs w:val="32"/>
          <w:cs/>
        </w:rPr>
        <w:t xml:space="preserve">เช่น </w:t>
      </w:r>
      <w:r w:rsidR="002C7E72">
        <w:rPr>
          <w:rFonts w:asciiTheme="minorBidi" w:hAnsiTheme="minorBidi" w:cstheme="minorBidi" w:hint="cs"/>
          <w:sz w:val="32"/>
          <w:szCs w:val="32"/>
          <w:cs/>
        </w:rPr>
        <w:t>แทน</w:t>
      </w:r>
      <w:r w:rsidR="008503B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503B7">
        <w:rPr>
          <w:rFonts w:asciiTheme="minorBidi" w:hAnsiTheme="minorBidi" w:cstheme="minorBidi"/>
          <w:sz w:val="32"/>
          <w:szCs w:val="32"/>
        </w:rPr>
        <w:t xml:space="preserve">x = 0.01 </w:t>
      </w:r>
      <w:r w:rsidR="008503B7">
        <w:rPr>
          <w:rFonts w:asciiTheme="minorBidi" w:hAnsiTheme="minorBidi" w:cstheme="minorBidi" w:hint="cs"/>
          <w:sz w:val="32"/>
          <w:szCs w:val="32"/>
          <w:cs/>
        </w:rPr>
        <w:t xml:space="preserve">ดังนี้ </w:t>
      </w:r>
    </w:p>
    <w:p w14:paraId="111BB0F5" w14:textId="1604F440" w:rsidR="007A5981" w:rsidRDefault="007A5981" w:rsidP="007A5981">
      <w:pPr>
        <w:spacing w:after="0" w:line="240" w:lineRule="auto"/>
        <w:ind w:left="720" w:firstLine="720"/>
        <w:rPr>
          <w:rFonts w:ascii="CASIO ClassWiz" w:eastAsia="Times New Roman" w:hAnsi="CASIO ClassWiz"/>
          <w:sz w:val="27"/>
          <w:szCs w:val="27"/>
        </w:rPr>
      </w:pPr>
      <w:r w:rsidRPr="007A5981">
        <w:rPr>
          <w:rFonts w:ascii="CASIO ClassWiz" w:eastAsia="Times New Roman" w:hAnsi="CASIO ClassWiz" w:cs="Times New Roman"/>
          <w:sz w:val="27"/>
          <w:szCs w:val="27"/>
        </w:rPr>
        <w:t>r0.01==</w:t>
      </w:r>
    </w:p>
    <w:p w14:paraId="78327AC8" w14:textId="77777777" w:rsidR="007A5981" w:rsidRPr="007A5981" w:rsidRDefault="007A5981" w:rsidP="007A5981">
      <w:pPr>
        <w:spacing w:after="0" w:line="240" w:lineRule="auto"/>
        <w:ind w:left="720" w:firstLine="720"/>
        <w:rPr>
          <w:rFonts w:ascii="Times New Roman" w:eastAsia="Times New Roman" w:hAnsi="Times New Roman"/>
          <w:sz w:val="24"/>
          <w:szCs w:val="24"/>
        </w:rPr>
      </w:pPr>
    </w:p>
    <w:bookmarkEnd w:id="1"/>
    <w:p w14:paraId="1F90329B" w14:textId="4DB41D8E" w:rsidR="000967EB" w:rsidRDefault="00BE080B" w:rsidP="00265B81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   </w:t>
      </w:r>
      <w:r w:rsidR="0011147A" w:rsidRPr="0011147A">
        <w:rPr>
          <w:noProof/>
        </w:rPr>
        <w:drawing>
          <wp:inline distT="0" distB="0" distL="0" distR="0" wp14:anchorId="36219289" wp14:editId="574C5663">
            <wp:extent cx="1847850" cy="695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5B81">
        <w:rPr>
          <w:rFonts w:asciiTheme="minorBidi" w:hAnsiTheme="minorBidi" w:hint="cs"/>
          <w:sz w:val="32"/>
          <w:szCs w:val="32"/>
          <w:cs/>
        </w:rPr>
        <w:t xml:space="preserve"> </w:t>
      </w:r>
      <w:r w:rsidR="003638DB" w:rsidRPr="003638DB">
        <w:rPr>
          <w:noProof/>
        </w:rPr>
        <w:drawing>
          <wp:inline distT="0" distB="0" distL="0" distR="0" wp14:anchorId="41AA0401" wp14:editId="56454E26">
            <wp:extent cx="1847850" cy="695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5B81">
        <w:rPr>
          <w:rFonts w:asciiTheme="minorBidi" w:hAnsiTheme="minorBidi" w:hint="cs"/>
          <w:sz w:val="32"/>
          <w:szCs w:val="32"/>
          <w:cs/>
        </w:rPr>
        <w:t xml:space="preserve"> </w:t>
      </w:r>
      <w:r w:rsidR="00265B81" w:rsidRPr="00265B81">
        <w:rPr>
          <w:noProof/>
        </w:rPr>
        <w:drawing>
          <wp:inline distT="0" distB="0" distL="0" distR="0" wp14:anchorId="1C77C775" wp14:editId="54D3BF0E">
            <wp:extent cx="1847850" cy="695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E12F0" w14:textId="5EA5E906" w:rsidR="00830F20" w:rsidRDefault="00830F20" w:rsidP="00830F20">
      <w:pPr>
        <w:pStyle w:val="ListParagraph"/>
        <w:numPr>
          <w:ilvl w:val="0"/>
          <w:numId w:val="2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ทำการแทนค่า </w:t>
      </w:r>
      <w:r>
        <w:rPr>
          <w:rFonts w:asciiTheme="minorBidi" w:hAnsiTheme="minorBidi" w:cstheme="minorBidi"/>
          <w:sz w:val="32"/>
          <w:szCs w:val="32"/>
        </w:rPr>
        <w:t xml:space="preserve">x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เป็นจำนวนที่เข้าใกล้ </w:t>
      </w:r>
      <w:r>
        <w:rPr>
          <w:rFonts w:asciiTheme="minorBidi" w:hAnsiTheme="minorBidi" w:cstheme="minorBidi"/>
          <w:sz w:val="32"/>
          <w:szCs w:val="32"/>
        </w:rPr>
        <w:t>0</w:t>
      </w:r>
      <w:r w:rsidR="002C7E72">
        <w:rPr>
          <w:rFonts w:asciiTheme="minorBidi" w:hAnsiTheme="minorBidi" w:cstheme="minorBidi" w:hint="cs"/>
          <w:sz w:val="32"/>
          <w:szCs w:val="32"/>
          <w:cs/>
        </w:rPr>
        <w:t xml:space="preserve"> มากยิ่งขึ้น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เช่น </w:t>
      </w:r>
      <w:r w:rsidR="002C7E72">
        <w:rPr>
          <w:rFonts w:asciiTheme="minorBidi" w:hAnsiTheme="minorBidi" w:cstheme="minorBidi" w:hint="cs"/>
          <w:sz w:val="32"/>
          <w:szCs w:val="32"/>
          <w:cs/>
        </w:rPr>
        <w:t>แทน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 xml:space="preserve">x = 0.0001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ดังนี้ </w:t>
      </w:r>
    </w:p>
    <w:p w14:paraId="1FF976E7" w14:textId="741627BC" w:rsidR="00830F20" w:rsidRDefault="00830F20" w:rsidP="00830F20">
      <w:pPr>
        <w:spacing w:after="0" w:line="240" w:lineRule="auto"/>
        <w:ind w:left="720" w:firstLine="720"/>
        <w:rPr>
          <w:rFonts w:ascii="CASIO ClassWiz" w:eastAsia="Times New Roman" w:hAnsi="CASIO ClassWiz"/>
          <w:sz w:val="27"/>
          <w:szCs w:val="27"/>
        </w:rPr>
      </w:pPr>
      <w:r w:rsidRPr="007A5981">
        <w:rPr>
          <w:rFonts w:ascii="CASIO ClassWiz" w:eastAsia="Times New Roman" w:hAnsi="CASIO ClassWiz" w:cs="Times New Roman"/>
          <w:sz w:val="27"/>
          <w:szCs w:val="27"/>
        </w:rPr>
        <w:t>r0.0</w:t>
      </w:r>
      <w:r>
        <w:rPr>
          <w:rFonts w:ascii="CASIO ClassWiz" w:eastAsia="Times New Roman" w:hAnsi="CASIO ClassWiz" w:cs="Times New Roman"/>
          <w:sz w:val="27"/>
          <w:szCs w:val="27"/>
        </w:rPr>
        <w:t>00</w:t>
      </w:r>
      <w:r w:rsidRPr="007A5981">
        <w:rPr>
          <w:rFonts w:ascii="CASIO ClassWiz" w:eastAsia="Times New Roman" w:hAnsi="CASIO ClassWiz" w:cs="Times New Roman"/>
          <w:sz w:val="27"/>
          <w:szCs w:val="27"/>
        </w:rPr>
        <w:t>1==</w:t>
      </w:r>
    </w:p>
    <w:p w14:paraId="40533D2E" w14:textId="77777777" w:rsidR="00830F20" w:rsidRPr="007A5981" w:rsidRDefault="00830F20" w:rsidP="00830F20">
      <w:pPr>
        <w:spacing w:after="0" w:line="240" w:lineRule="auto"/>
        <w:ind w:left="720" w:firstLine="720"/>
        <w:rPr>
          <w:rFonts w:ascii="Times New Roman" w:eastAsia="Times New Roman" w:hAnsi="Times New Roman"/>
          <w:sz w:val="24"/>
          <w:szCs w:val="24"/>
        </w:rPr>
      </w:pPr>
    </w:p>
    <w:p w14:paraId="545EEF91" w14:textId="4A86E3BA" w:rsidR="00830F20" w:rsidRPr="00586005" w:rsidRDefault="00BE080B" w:rsidP="00830F20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   </w:t>
      </w:r>
      <w:r w:rsidR="00830F20" w:rsidRPr="0011147A">
        <w:rPr>
          <w:noProof/>
        </w:rPr>
        <w:drawing>
          <wp:inline distT="0" distB="0" distL="0" distR="0" wp14:anchorId="5919700E" wp14:editId="3FECB5E2">
            <wp:extent cx="1847850" cy="695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F20">
        <w:rPr>
          <w:rFonts w:asciiTheme="minorBidi" w:hAnsiTheme="minorBidi" w:hint="cs"/>
          <w:sz w:val="32"/>
          <w:szCs w:val="32"/>
          <w:cs/>
        </w:rPr>
        <w:t xml:space="preserve"> </w:t>
      </w:r>
      <w:r w:rsidR="00830F20" w:rsidRPr="0043729C">
        <w:rPr>
          <w:noProof/>
        </w:rPr>
        <w:drawing>
          <wp:inline distT="0" distB="0" distL="0" distR="0" wp14:anchorId="770A6F0C" wp14:editId="6653184B">
            <wp:extent cx="1847850" cy="695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F20">
        <w:rPr>
          <w:rFonts w:asciiTheme="minorBidi" w:hAnsiTheme="minorBidi" w:hint="cs"/>
          <w:sz w:val="32"/>
          <w:szCs w:val="32"/>
          <w:cs/>
        </w:rPr>
        <w:t xml:space="preserve"> </w:t>
      </w:r>
      <w:r w:rsidR="00830F20" w:rsidRPr="00265B81">
        <w:rPr>
          <w:noProof/>
        </w:rPr>
        <w:drawing>
          <wp:inline distT="0" distB="0" distL="0" distR="0" wp14:anchorId="1CD7D5AE" wp14:editId="1F2D4549">
            <wp:extent cx="1847850" cy="695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33048" w14:textId="35D6BC3C" w:rsidR="0000762F" w:rsidRDefault="00321047" w:rsidP="00830F20">
      <w:pPr>
        <w:pStyle w:val="ListParagraph"/>
        <w:numPr>
          <w:ilvl w:val="0"/>
          <w:numId w:val="24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BD1F7D">
        <w:rPr>
          <w:rFonts w:asciiTheme="majorHAnsi" w:hAnsiTheme="majorHAnsi" w:cstheme="majorHAnsi"/>
          <w:sz w:val="32"/>
          <w:szCs w:val="32"/>
          <w:cs/>
        </w:rPr>
        <w:t xml:space="preserve">จากข้อ </w:t>
      </w:r>
      <w:r w:rsidRPr="00BD1F7D">
        <w:rPr>
          <w:rFonts w:asciiTheme="majorHAnsi" w:hAnsiTheme="majorHAnsi" w:cstheme="majorHAnsi"/>
          <w:sz w:val="32"/>
          <w:szCs w:val="32"/>
        </w:rPr>
        <w:t>3)</w:t>
      </w:r>
      <w:r w:rsidR="004101DD">
        <w:rPr>
          <w:rFonts w:asciiTheme="majorHAnsi" w:hAnsiTheme="majorHAnsi" w:cstheme="majorHAnsi"/>
          <w:sz w:val="32"/>
          <w:szCs w:val="32"/>
        </w:rPr>
        <w:t xml:space="preserve"> – 4) </w:t>
      </w:r>
      <w:r w:rsidRPr="00BD1F7D">
        <w:rPr>
          <w:rFonts w:asciiTheme="majorHAnsi" w:hAnsiTheme="majorHAnsi" w:cstheme="majorHAnsi"/>
          <w:sz w:val="32"/>
          <w:szCs w:val="32"/>
        </w:rPr>
        <w:t xml:space="preserve"> </w:t>
      </w:r>
      <w:r w:rsidRPr="00BD1F7D">
        <w:rPr>
          <w:rFonts w:asciiTheme="majorHAnsi" w:hAnsiTheme="majorHAnsi" w:cstheme="majorHAnsi"/>
          <w:sz w:val="32"/>
          <w:szCs w:val="32"/>
          <w:cs/>
        </w:rPr>
        <w:t xml:space="preserve">จะได้  </w:t>
      </w:r>
      <w:r w:rsidR="006657E2" w:rsidRPr="00BD1F7D">
        <w:rPr>
          <w:rFonts w:asciiTheme="majorHAnsi" w:hAnsiTheme="majorHAnsi" w:cstheme="majorHAnsi"/>
          <w:position w:val="-24"/>
          <w:sz w:val="32"/>
          <w:szCs w:val="32"/>
          <w:cs/>
        </w:rPr>
        <w:object w:dxaOrig="2580" w:dyaOrig="680" w14:anchorId="4C4BFF6F">
          <v:shape id="_x0000_i1054" type="#_x0000_t75" style="width:129pt;height:33pt" o:ole="">
            <v:imagedata r:id="rId66" o:title=""/>
          </v:shape>
          <o:OLEObject Type="Embed" ProgID="Equation.DSMT4" ShapeID="_x0000_i1054" DrawAspect="Content" ObjectID="_1684742581" r:id="rId67"/>
        </w:object>
      </w:r>
    </w:p>
    <w:p w14:paraId="0A00206B" w14:textId="66EBB9D9" w:rsidR="00BE080B" w:rsidRPr="00BD1F7D" w:rsidRDefault="00BE080B" w:rsidP="00BE080B">
      <w:pPr>
        <w:pStyle w:val="ListParagraph"/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E46CEA">
        <w:rPr>
          <w:noProof/>
        </w:rPr>
        <w:drawing>
          <wp:anchor distT="0" distB="0" distL="114300" distR="114300" simplePos="0" relativeHeight="251668480" behindDoc="0" locked="0" layoutInCell="1" allowOverlap="1" wp14:anchorId="20024B42" wp14:editId="3BB3D409">
            <wp:simplePos x="0" y="0"/>
            <wp:positionH relativeFrom="column">
              <wp:posOffset>4157345</wp:posOffset>
            </wp:positionH>
            <wp:positionV relativeFrom="paragraph">
              <wp:posOffset>135890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C4F8F0" w14:textId="5F3A9ED2" w:rsidR="006657E2" w:rsidRPr="00321047" w:rsidRDefault="006657E2" w:rsidP="00830F20">
      <w:pPr>
        <w:pStyle w:val="ListParagraph"/>
        <w:numPr>
          <w:ilvl w:val="0"/>
          <w:numId w:val="24"/>
        </w:numPr>
        <w:spacing w:after="12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หา </w:t>
      </w:r>
      <w:r w:rsidR="00320784" w:rsidRPr="0000762F">
        <w:rPr>
          <w:rFonts w:asciiTheme="minorBidi" w:hAnsiTheme="minorBidi" w:cstheme="minorBidi"/>
          <w:position w:val="-10"/>
          <w:sz w:val="32"/>
          <w:szCs w:val="32"/>
          <w:cs/>
        </w:rPr>
        <w:object w:dxaOrig="580" w:dyaOrig="320" w14:anchorId="29A8DBFD">
          <v:shape id="_x0000_i1055" type="#_x0000_t75" style="width:29.25pt;height:15.75pt" o:ole="">
            <v:imagedata r:id="rId69" o:title=""/>
          </v:shape>
          <o:OLEObject Type="Embed" ProgID="Equation.DSMT4" ShapeID="_x0000_i1055" DrawAspect="Content" ObjectID="_1684742582" r:id="rId70"/>
        </w:object>
      </w:r>
      <w:r w:rsidR="00320784">
        <w:rPr>
          <w:rFonts w:asciiTheme="minorBidi" w:hAnsiTheme="minorBidi" w:cstheme="minorBidi"/>
          <w:sz w:val="32"/>
          <w:szCs w:val="32"/>
        </w:rPr>
        <w:t xml:space="preserve"> </w:t>
      </w:r>
      <w:r w:rsidR="00320784">
        <w:rPr>
          <w:rFonts w:asciiTheme="minorBidi" w:hAnsiTheme="minorBidi" w:cstheme="minorBidi" w:hint="cs"/>
          <w:sz w:val="32"/>
          <w:szCs w:val="32"/>
          <w:cs/>
        </w:rPr>
        <w:t xml:space="preserve">โดยใช้เครื่องคำนวณจะได้ ดังนี้ </w:t>
      </w:r>
    </w:p>
    <w:p w14:paraId="3EBF4B0D" w14:textId="63971636" w:rsidR="00265B81" w:rsidRDefault="00265B81" w:rsidP="002A3EA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3434A777" w14:textId="071B3DD3" w:rsidR="00FB5AEF" w:rsidRPr="00C40DA2" w:rsidRDefault="00051FD0" w:rsidP="00051FD0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C40DA2">
        <w:rPr>
          <w:rFonts w:ascii="TH Sarabun New" w:hAnsi="TH Sarabun New" w:cs="TH Sarabun New"/>
          <w:sz w:val="32"/>
          <w:szCs w:val="32"/>
          <w:cs/>
        </w:rPr>
        <w:t xml:space="preserve">จากกิจกรรมข้อ </w:t>
      </w:r>
      <w:r w:rsidRPr="00C40DA2">
        <w:rPr>
          <w:rFonts w:ascii="TH Sarabun New" w:hAnsi="TH Sarabun New" w:cs="TH Sarabun New"/>
          <w:sz w:val="32"/>
          <w:szCs w:val="32"/>
        </w:rPr>
        <w:t xml:space="preserve">1 </w:t>
      </w:r>
      <w:r w:rsidRPr="00C40DA2">
        <w:rPr>
          <w:rFonts w:ascii="TH Sarabun New" w:hAnsi="TH Sarabun New" w:cs="TH Sarabun New"/>
          <w:sz w:val="32"/>
          <w:szCs w:val="32"/>
          <w:cs/>
        </w:rPr>
        <w:t xml:space="preserve">จะสรุปได้ว่า  </w:t>
      </w:r>
      <w:r w:rsidR="009F41CB" w:rsidRPr="00C40DA2">
        <w:rPr>
          <w:rFonts w:ascii="TH Sarabun New" w:hAnsi="TH Sarabun New" w:cs="TH Sarabun New"/>
          <w:position w:val="-24"/>
          <w:cs/>
        </w:rPr>
        <w:object w:dxaOrig="3060" w:dyaOrig="620" w14:anchorId="6D791E23">
          <v:shape id="_x0000_i1056" type="#_x0000_t75" style="width:153pt;height:30pt" o:ole="">
            <v:imagedata r:id="rId71" o:title=""/>
          </v:shape>
          <o:OLEObject Type="Embed" ProgID="Equation.DSMT4" ShapeID="_x0000_i1056" DrawAspect="Content" ObjectID="_1684742583" r:id="rId72"/>
        </w:object>
      </w:r>
      <w:r w:rsidR="00493145"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="00493145" w:rsidRPr="00C40DA2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493145" w:rsidRPr="00C40DA2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</w:t>
      </w:r>
      <w:r w:rsidR="00493145" w:rsidRPr="00C40DA2">
        <w:rPr>
          <w:rFonts w:ascii="TH Sarabun New" w:hAnsi="TH Sarabun New" w:cs="TH Sarabun New"/>
          <w:color w:val="FF0000"/>
          <w:sz w:val="32"/>
          <w:szCs w:val="32"/>
        </w:rPr>
        <w:t>)</w:t>
      </w:r>
    </w:p>
    <w:p w14:paraId="3B1F7F66" w14:textId="4DC6E56B" w:rsidR="00493145" w:rsidRPr="00C40DA2" w:rsidRDefault="00A52C1F" w:rsidP="00A52C1F">
      <w:pPr>
        <w:pStyle w:val="ListParagraph"/>
        <w:numPr>
          <w:ilvl w:val="0"/>
          <w:numId w:val="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C40DA2">
        <w:rPr>
          <w:rFonts w:ascii="TH Sarabun New" w:hAnsi="TH Sarabun New" w:cs="TH Sarabun New"/>
          <w:sz w:val="32"/>
          <w:szCs w:val="32"/>
          <w:cs/>
        </w:rPr>
        <w:t xml:space="preserve">เมื่อนักเรียนทำกิจกรรมครบทั้ง </w:t>
      </w:r>
      <w:r w:rsidRPr="00C40DA2">
        <w:rPr>
          <w:rFonts w:ascii="TH Sarabun New" w:hAnsi="TH Sarabun New" w:cs="TH Sarabun New"/>
          <w:sz w:val="32"/>
          <w:szCs w:val="32"/>
        </w:rPr>
        <w:t xml:space="preserve">3 </w:t>
      </w:r>
      <w:r w:rsidRPr="00C40DA2">
        <w:rPr>
          <w:rFonts w:ascii="TH Sarabun New" w:hAnsi="TH Sarabun New" w:cs="TH Sarabun New"/>
          <w:sz w:val="32"/>
          <w:szCs w:val="32"/>
          <w:cs/>
        </w:rPr>
        <w:t>ข้อจะสามารถ</w:t>
      </w:r>
      <w:r w:rsidR="00A61DD4" w:rsidRPr="00C40DA2">
        <w:rPr>
          <w:rFonts w:ascii="TH Sarabun New" w:hAnsi="TH Sarabun New" w:cs="TH Sarabun New"/>
          <w:sz w:val="32"/>
          <w:szCs w:val="32"/>
          <w:cs/>
        </w:rPr>
        <w:t xml:space="preserve">สร้างข้อคาดการณ์ได้ว่า </w:t>
      </w:r>
    </w:p>
    <w:p w14:paraId="176C3300" w14:textId="77777777" w:rsidR="00A61DD4" w:rsidRPr="00C40DA2" w:rsidRDefault="00A61DD4" w:rsidP="00A61DD4">
      <w:pPr>
        <w:pStyle w:val="ListParagraph"/>
        <w:ind w:left="1080"/>
        <w:rPr>
          <w:rFonts w:ascii="TH Sarabun New" w:hAnsi="TH Sarabun New" w:cs="TH Sarabun New"/>
          <w:sz w:val="32"/>
          <w:szCs w:val="32"/>
          <w:cs/>
        </w:rPr>
      </w:pPr>
      <w:r w:rsidRPr="00C40DA2">
        <w:rPr>
          <w:rFonts w:ascii="TH Sarabun New" w:hAnsi="TH Sarabun New" w:cs="TH Sarabun New"/>
          <w:sz w:val="32"/>
          <w:szCs w:val="32"/>
          <w:cs/>
        </w:rPr>
        <w:t xml:space="preserve">สำหรับ </w:t>
      </w:r>
      <w:r w:rsidRPr="00C40DA2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20" w14:anchorId="255A39ED">
          <v:shape id="_x0000_i1057" type="#_x0000_t75" style="width:10.5pt;height:10.5pt" o:ole="">
            <v:imagedata r:id="rId29" o:title=""/>
          </v:shape>
          <o:OLEObject Type="Embed" ProgID="Equation.DSMT4" ShapeID="_x0000_i1057" DrawAspect="Content" ObjectID="_1684742584" r:id="rId73"/>
        </w:object>
      </w:r>
      <w:r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Pr="00C40DA2">
        <w:rPr>
          <w:rFonts w:ascii="TH Sarabun New" w:hAnsi="TH Sarabun New" w:cs="TH Sarabun New"/>
          <w:sz w:val="32"/>
          <w:szCs w:val="32"/>
          <w:cs/>
        </w:rPr>
        <w:t>ใด ๆ ที่อยู่ในโดเมนของ</w:t>
      </w:r>
      <w:r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Pr="00C40DA2">
        <w:rPr>
          <w:rFonts w:ascii="TH Sarabun New" w:hAnsi="TH Sarabun New" w:cs="TH Sarabun New"/>
          <w:position w:val="-10"/>
          <w:sz w:val="32"/>
          <w:szCs w:val="32"/>
          <w:cs/>
        </w:rPr>
        <w:object w:dxaOrig="240" w:dyaOrig="320" w14:anchorId="116CFD49">
          <v:shape id="_x0000_i1058" type="#_x0000_t75" style="width:12pt;height:15.75pt" o:ole="">
            <v:imagedata r:id="rId8" o:title=""/>
          </v:shape>
          <o:OLEObject Type="Embed" ProgID="Equation.DSMT4" ShapeID="_x0000_i1058" DrawAspect="Content" ObjectID="_1684742585" r:id="rId74"/>
        </w:object>
      </w:r>
      <w:r w:rsidRPr="00C40DA2">
        <w:rPr>
          <w:rFonts w:ascii="TH Sarabun New" w:hAnsi="TH Sarabun New" w:cs="TH Sarabun New"/>
          <w:sz w:val="32"/>
          <w:szCs w:val="32"/>
        </w:rPr>
        <w:t xml:space="preserve">  </w:t>
      </w:r>
      <w:r w:rsidRPr="00C40DA2">
        <w:rPr>
          <w:rFonts w:ascii="TH Sarabun New" w:hAnsi="TH Sarabun New" w:cs="TH Sarabun New"/>
          <w:sz w:val="32"/>
          <w:szCs w:val="32"/>
          <w:cs/>
        </w:rPr>
        <w:t xml:space="preserve">อนุพันธ์ของฟังก์ชัน </w:t>
      </w:r>
      <w:r w:rsidRPr="00C40DA2">
        <w:rPr>
          <w:rFonts w:ascii="TH Sarabun New" w:hAnsi="TH Sarabun New" w:cs="TH Sarabun New"/>
          <w:position w:val="-10"/>
          <w:sz w:val="32"/>
          <w:szCs w:val="32"/>
          <w:cs/>
        </w:rPr>
        <w:object w:dxaOrig="240" w:dyaOrig="320" w14:anchorId="1D3D983D">
          <v:shape id="_x0000_i1059" type="#_x0000_t75" style="width:12pt;height:15.75pt" o:ole="">
            <v:imagedata r:id="rId8" o:title=""/>
          </v:shape>
          <o:OLEObject Type="Embed" ProgID="Equation.DSMT4" ShapeID="_x0000_i1059" DrawAspect="Content" ObjectID="_1684742586" r:id="rId75"/>
        </w:object>
      </w:r>
      <w:r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Pr="00C40DA2">
        <w:rPr>
          <w:rFonts w:ascii="TH Sarabun New" w:hAnsi="TH Sarabun New" w:cs="TH Sarabun New"/>
          <w:sz w:val="32"/>
          <w:szCs w:val="32"/>
          <w:cs/>
        </w:rPr>
        <w:t xml:space="preserve">ที่ </w:t>
      </w:r>
      <w:r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Pr="00C40DA2">
        <w:rPr>
          <w:rFonts w:ascii="TH Sarabun New" w:hAnsi="TH Sarabun New" w:cs="TH Sarabun New"/>
          <w:position w:val="-6"/>
          <w:sz w:val="32"/>
          <w:szCs w:val="32"/>
          <w:cs/>
        </w:rPr>
        <w:object w:dxaOrig="580" w:dyaOrig="220" w14:anchorId="5F0610E8">
          <v:shape id="_x0000_i1060" type="#_x0000_t75" style="width:29.25pt;height:10.5pt" o:ole="">
            <v:imagedata r:id="rId33" o:title=""/>
          </v:shape>
          <o:OLEObject Type="Embed" ProgID="Equation.DSMT4" ShapeID="_x0000_i1060" DrawAspect="Content" ObjectID="_1684742587" r:id="rId76"/>
        </w:object>
      </w:r>
      <w:r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Pr="00C40DA2">
        <w:rPr>
          <w:rFonts w:ascii="TH Sarabun New" w:hAnsi="TH Sarabun New" w:cs="TH Sarabun New"/>
          <w:sz w:val="32"/>
          <w:szCs w:val="32"/>
          <w:cs/>
        </w:rPr>
        <w:t xml:space="preserve">คือ </w:t>
      </w:r>
    </w:p>
    <w:p w14:paraId="2CED353B" w14:textId="60DCDABF" w:rsidR="00A61DD4" w:rsidRDefault="00A61DD4" w:rsidP="00A61DD4">
      <w:pPr>
        <w:pStyle w:val="ListParagraph"/>
        <w:ind w:left="1080"/>
        <w:rPr>
          <w:rFonts w:asciiTheme="majorHAnsi" w:hAnsiTheme="majorHAnsi" w:cstheme="majorHAnsi"/>
          <w:sz w:val="32"/>
          <w:szCs w:val="32"/>
        </w:rPr>
      </w:pPr>
      <w:r w:rsidRPr="00A61DD4">
        <w:rPr>
          <w:rFonts w:asciiTheme="majorHAnsi" w:hAnsiTheme="majorHAnsi" w:cstheme="majorHAnsi"/>
          <w:sz w:val="32"/>
          <w:szCs w:val="32"/>
          <w:cs/>
        </w:rPr>
        <w:tab/>
      </w:r>
      <w:r w:rsidRPr="00A61DD4">
        <w:rPr>
          <w:rFonts w:asciiTheme="majorHAnsi" w:hAnsiTheme="majorHAnsi" w:cstheme="majorHAnsi"/>
          <w:sz w:val="32"/>
          <w:szCs w:val="32"/>
          <w:cs/>
        </w:rPr>
        <w:tab/>
      </w:r>
      <w:r w:rsidRPr="00A61DD4">
        <w:rPr>
          <w:rFonts w:asciiTheme="majorHAnsi" w:hAnsiTheme="majorHAnsi" w:cstheme="majorHAnsi"/>
          <w:sz w:val="32"/>
          <w:szCs w:val="32"/>
        </w:rPr>
        <w:tab/>
      </w:r>
      <w:r w:rsidRPr="00A61DD4">
        <w:rPr>
          <w:rFonts w:asciiTheme="majorHAnsi" w:hAnsiTheme="majorHAnsi" w:cstheme="majorHAnsi"/>
          <w:sz w:val="32"/>
          <w:szCs w:val="32"/>
        </w:rPr>
        <w:tab/>
      </w:r>
      <w:r w:rsidRPr="00A61DD4">
        <w:rPr>
          <w:rFonts w:asciiTheme="majorHAnsi" w:hAnsiTheme="majorHAnsi" w:cstheme="majorHAnsi"/>
          <w:position w:val="-24"/>
          <w:sz w:val="32"/>
          <w:szCs w:val="32"/>
          <w:cs/>
        </w:rPr>
        <w:object w:dxaOrig="2740" w:dyaOrig="620" w14:anchorId="06C38FB1">
          <v:shape id="_x0000_i1061" type="#_x0000_t75" style="width:137.25pt;height:30pt" o:ole="">
            <v:imagedata r:id="rId35" o:title=""/>
          </v:shape>
          <o:OLEObject Type="Embed" ProgID="Equation.DSMT4" ShapeID="_x0000_i1061" DrawAspect="Content" ObjectID="_1684742588" r:id="rId77"/>
        </w:object>
      </w:r>
    </w:p>
    <w:p w14:paraId="4426A0B1" w14:textId="3DD3D76F" w:rsidR="009F41CB" w:rsidRDefault="002247F3" w:rsidP="00C40DA2">
      <w:pPr>
        <w:pStyle w:val="ListParagraph"/>
        <w:ind w:left="1080"/>
        <w:rPr>
          <w:rFonts w:ascii="TH Sarabun New" w:hAnsi="TH Sarabun New" w:cs="TH Sarabun New"/>
          <w:color w:val="FF0000"/>
          <w:sz w:val="32"/>
          <w:szCs w:val="32"/>
        </w:rPr>
      </w:pPr>
      <w:r w:rsidRPr="00C40DA2">
        <w:rPr>
          <w:rFonts w:ascii="TH Sarabun New" w:hAnsi="TH Sarabun New" w:cs="TH Sarabun New"/>
          <w:color w:val="FF0000"/>
          <w:sz w:val="32"/>
          <w:szCs w:val="32"/>
        </w:rPr>
        <w:t>(</w:t>
      </w:r>
      <w:r w:rsidRPr="00C40DA2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</w:t>
      </w:r>
      <w:r w:rsidRPr="00C40DA2">
        <w:rPr>
          <w:rFonts w:ascii="TH Sarabun New" w:hAnsi="TH Sarabun New" w:cs="TH Sarabun New"/>
          <w:color w:val="FF0000"/>
          <w:sz w:val="32"/>
          <w:szCs w:val="32"/>
        </w:rPr>
        <w:t>)</w:t>
      </w:r>
    </w:p>
    <w:p w14:paraId="02FC88A2" w14:textId="77777777" w:rsidR="00416AE5" w:rsidRPr="00C40DA2" w:rsidRDefault="00416AE5" w:rsidP="00C40DA2">
      <w:pPr>
        <w:pStyle w:val="ListParagraph"/>
        <w:ind w:left="1080"/>
        <w:rPr>
          <w:rFonts w:ascii="TH Sarabun New" w:hAnsi="TH Sarabun New" w:cs="TH Sarabun New" w:hint="cs"/>
          <w:color w:val="FF0000"/>
          <w:sz w:val="32"/>
          <w:szCs w:val="32"/>
        </w:rPr>
      </w:pPr>
    </w:p>
    <w:p w14:paraId="2F2C1430" w14:textId="67494FA9" w:rsidR="006C2CD6" w:rsidRPr="00C40DA2" w:rsidRDefault="006C2CD6" w:rsidP="006C2CD6">
      <w:pPr>
        <w:pStyle w:val="ListParagraph"/>
        <w:numPr>
          <w:ilvl w:val="0"/>
          <w:numId w:val="1"/>
        </w:numPr>
        <w:spacing w:after="120"/>
        <w:rPr>
          <w:rFonts w:ascii="TH Sarabun New" w:hAnsi="TH Sarabun New" w:cs="TH Sarabun New"/>
          <w:sz w:val="32"/>
          <w:szCs w:val="32"/>
        </w:rPr>
      </w:pPr>
      <w:r w:rsidRPr="00C40DA2">
        <w:rPr>
          <w:rFonts w:ascii="TH Sarabun New" w:hAnsi="TH Sarabun New" w:cs="TH Sarabun New"/>
          <w:sz w:val="32"/>
          <w:szCs w:val="32"/>
          <w:cs/>
        </w:rPr>
        <w:t>ครูให้นักเรียนทำแบบฝึกทักษะ</w:t>
      </w:r>
      <w:r w:rsidR="003B0142" w:rsidRPr="00C40DA2">
        <w:rPr>
          <w:rFonts w:ascii="TH Sarabun New" w:hAnsi="TH Sarabun New" w:cs="TH Sarabun New"/>
          <w:sz w:val="32"/>
          <w:szCs w:val="32"/>
          <w:cs/>
        </w:rPr>
        <w:t>ที่</w:t>
      </w:r>
      <w:r w:rsidR="005F1012"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="00E27737" w:rsidRPr="00C40DA2">
        <w:rPr>
          <w:rFonts w:ascii="TH Sarabun New" w:hAnsi="TH Sarabun New" w:cs="TH Sarabun New"/>
          <w:sz w:val="32"/>
          <w:szCs w:val="32"/>
        </w:rPr>
        <w:t>2</w:t>
      </w:r>
      <w:r w:rsidR="003B0142" w:rsidRPr="00C40DA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B0142" w:rsidRPr="00C40DA2">
        <w:rPr>
          <w:rFonts w:ascii="TH Sarabun New" w:hAnsi="TH Sarabun New" w:cs="TH Sarabun New"/>
          <w:sz w:val="32"/>
          <w:szCs w:val="32"/>
        </w:rPr>
        <w:t xml:space="preserve"> </w:t>
      </w:r>
      <w:r w:rsidR="003B0142" w:rsidRPr="00C40DA2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3B0142" w:rsidRPr="00C40DA2">
        <w:rPr>
          <w:rFonts w:ascii="TH Sarabun New" w:hAnsi="TH Sarabun New" w:cs="TH Sarabun New"/>
          <w:color w:val="FF0000"/>
          <w:sz w:val="32"/>
          <w:szCs w:val="32"/>
          <w:cs/>
        </w:rPr>
        <w:t>ขั้นการฝึกทักษะ)</w:t>
      </w:r>
    </w:p>
    <w:p w14:paraId="314C620F" w14:textId="30229A8B" w:rsidR="002247F3" w:rsidRDefault="002247F3" w:rsidP="002247F3">
      <w:pPr>
        <w:pStyle w:val="ListParagraph"/>
        <w:spacing w:after="120"/>
        <w:ind w:left="1080"/>
        <w:rPr>
          <w:rFonts w:asciiTheme="majorHAnsi" w:hAnsiTheme="majorHAnsi" w:cstheme="majorHAnsi"/>
          <w:sz w:val="32"/>
          <w:szCs w:val="32"/>
        </w:rPr>
      </w:pPr>
    </w:p>
    <w:p w14:paraId="3A8F95FF" w14:textId="317A26C3" w:rsidR="00416AE5" w:rsidRDefault="00416AE5" w:rsidP="002247F3">
      <w:pPr>
        <w:pStyle w:val="ListParagraph"/>
        <w:spacing w:after="120"/>
        <w:ind w:left="1080"/>
        <w:rPr>
          <w:rFonts w:asciiTheme="majorHAnsi" w:hAnsiTheme="majorHAnsi" w:cstheme="majorHAnsi"/>
          <w:sz w:val="32"/>
          <w:szCs w:val="32"/>
        </w:rPr>
      </w:pPr>
    </w:p>
    <w:p w14:paraId="362DD97D" w14:textId="17FD514D" w:rsidR="00416AE5" w:rsidRDefault="00416AE5" w:rsidP="002247F3">
      <w:pPr>
        <w:pStyle w:val="ListParagraph"/>
        <w:spacing w:after="120"/>
        <w:ind w:left="1080"/>
        <w:rPr>
          <w:rFonts w:asciiTheme="majorHAnsi" w:hAnsiTheme="majorHAnsi" w:cstheme="majorHAnsi"/>
          <w:sz w:val="32"/>
          <w:szCs w:val="32"/>
        </w:rPr>
      </w:pPr>
    </w:p>
    <w:p w14:paraId="6C24B5FC" w14:textId="77777777" w:rsidR="00416AE5" w:rsidRPr="00A61DD4" w:rsidRDefault="00416AE5" w:rsidP="002247F3">
      <w:pPr>
        <w:pStyle w:val="ListParagraph"/>
        <w:spacing w:after="120"/>
        <w:ind w:left="1080"/>
        <w:rPr>
          <w:rFonts w:asciiTheme="majorHAnsi" w:hAnsiTheme="majorHAnsi" w:cstheme="majorHAnsi" w:hint="cs"/>
          <w:sz w:val="32"/>
          <w:szCs w:val="32"/>
        </w:rPr>
      </w:pPr>
    </w:p>
    <w:p w14:paraId="3178EB7C" w14:textId="27D9C5F5" w:rsidR="00B346C6" w:rsidRPr="00040470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lastRenderedPageBreak/>
        <w:t>สื่อการเรียนรู้/แหล่งเรียนรู้</w:t>
      </w:r>
    </w:p>
    <w:p w14:paraId="06EEB8E9" w14:textId="33A08532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Pr="0082192A">
        <w:rPr>
          <w:rFonts w:cstheme="minorHAnsi"/>
          <w:sz w:val="32"/>
          <w:szCs w:val="32"/>
        </w:rPr>
        <w:t xml:space="preserve">CASIO </w:t>
      </w:r>
      <w:r w:rsidR="00416AE5">
        <w:rPr>
          <w:rFonts w:cstheme="minorHAnsi" w:hint="cs"/>
          <w:sz w:val="32"/>
          <w:szCs w:val="32"/>
          <w:cs/>
        </w:rPr>
        <w:t xml:space="preserve">รุ่น </w:t>
      </w:r>
      <w:r w:rsidRPr="0082192A">
        <w:rPr>
          <w:rFonts w:cstheme="minorHAnsi"/>
          <w:sz w:val="32"/>
          <w:szCs w:val="32"/>
        </w:rPr>
        <w:t xml:space="preserve">fx-991EX </w:t>
      </w:r>
      <w:proofErr w:type="spellStart"/>
      <w:r w:rsidRPr="0082192A">
        <w:rPr>
          <w:rFonts w:cstheme="minorHAnsi"/>
          <w:sz w:val="32"/>
          <w:szCs w:val="32"/>
        </w:rPr>
        <w:t>Classwiz</w:t>
      </w:r>
      <w:proofErr w:type="spellEnd"/>
      <w:r w:rsidRPr="0082192A">
        <w:rPr>
          <w:rFonts w:cstheme="minorHAnsi"/>
          <w:sz w:val="32"/>
          <w:szCs w:val="32"/>
        </w:rPr>
        <w:t xml:space="preserve"> </w:t>
      </w:r>
    </w:p>
    <w:p w14:paraId="0F38735A" w14:textId="6140D8BB" w:rsidR="00B346C6" w:rsidRPr="00683F0F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>ใบกิจกรรมที่</w:t>
      </w:r>
      <w:r w:rsidR="00E27737">
        <w:rPr>
          <w:rFonts w:cstheme="minorHAnsi"/>
          <w:sz w:val="32"/>
          <w:szCs w:val="32"/>
        </w:rPr>
        <w:t xml:space="preserve"> 2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</w:t>
      </w:r>
      <w:r w:rsidR="00703C0A">
        <w:rPr>
          <w:rFonts w:cstheme="minorHAnsi" w:hint="cs"/>
          <w:sz w:val="32"/>
          <w:szCs w:val="32"/>
          <w:cs/>
        </w:rPr>
        <w:t>บทนิยามอนุพันธ์ของฟังก์ชัน</w:t>
      </w:r>
    </w:p>
    <w:p w14:paraId="03ADF9B9" w14:textId="64DE7F2E" w:rsidR="00B346C6" w:rsidRP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D42BE0">
        <w:rPr>
          <w:rFonts w:cstheme="minorHAnsi"/>
          <w:sz w:val="32"/>
          <w:szCs w:val="32"/>
        </w:rPr>
        <w:t>2</w:t>
      </w:r>
      <w:r w:rsidRPr="00B346C6">
        <w:rPr>
          <w:rFonts w:cstheme="minorHAnsi"/>
          <w:sz w:val="32"/>
          <w:szCs w:val="32"/>
        </w:rPr>
        <w:t xml:space="preserve">  </w:t>
      </w:r>
      <w:r w:rsidR="00D3143C">
        <w:rPr>
          <w:rFonts w:cstheme="minorHAnsi" w:hint="cs"/>
          <w:sz w:val="32"/>
          <w:szCs w:val="32"/>
          <w:cs/>
        </w:rPr>
        <w:t>เรื่อง</w:t>
      </w:r>
      <w:r w:rsidR="00703C0A">
        <w:rPr>
          <w:rFonts w:cstheme="minorHAnsi" w:hint="cs"/>
          <w:sz w:val="32"/>
          <w:szCs w:val="32"/>
          <w:cs/>
        </w:rPr>
        <w:t>บทนิยามอนุพันธ์ของฟังก์ชัน</w:t>
      </w:r>
    </w:p>
    <w:p w14:paraId="119DFB55" w14:textId="77777777" w:rsidR="00416AE5" w:rsidRDefault="00416AE5" w:rsidP="00B346C6">
      <w:pPr>
        <w:spacing w:after="0"/>
        <w:rPr>
          <w:rFonts w:cstheme="minorHAnsi"/>
          <w:b/>
          <w:bCs/>
          <w:sz w:val="32"/>
          <w:szCs w:val="32"/>
        </w:rPr>
      </w:pPr>
    </w:p>
    <w:p w14:paraId="14152AB5" w14:textId="57667B88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1A6EE7EF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D42BE0">
        <w:rPr>
          <w:rFonts w:cstheme="minorHAnsi"/>
          <w:sz w:val="32"/>
          <w:szCs w:val="32"/>
        </w:rPr>
        <w:t>2</w:t>
      </w:r>
    </w:p>
    <w:p w14:paraId="1CAA682B" w14:textId="2E809A03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D42BE0">
        <w:rPr>
          <w:rFonts w:cstheme="minorHAnsi"/>
          <w:sz w:val="32"/>
          <w:szCs w:val="32"/>
        </w:rPr>
        <w:t>2</w:t>
      </w:r>
    </w:p>
    <w:p w14:paraId="506AFB8F" w14:textId="2B6A3AE1" w:rsidR="00B346C6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25618CBA" w14:textId="6BC3C034" w:rsidR="008A5E18" w:rsidRDefault="008A5E18" w:rsidP="008A5E18">
      <w:pPr>
        <w:spacing w:after="0"/>
        <w:rPr>
          <w:rFonts w:cstheme="minorHAnsi"/>
          <w:sz w:val="32"/>
          <w:szCs w:val="32"/>
        </w:rPr>
      </w:pPr>
    </w:p>
    <w:p w14:paraId="4FB18D0A" w14:textId="221E423C" w:rsidR="00703C0A" w:rsidRDefault="00703C0A" w:rsidP="008A5E18">
      <w:pPr>
        <w:spacing w:after="0"/>
        <w:rPr>
          <w:rFonts w:cstheme="minorHAnsi"/>
          <w:sz w:val="32"/>
          <w:szCs w:val="32"/>
        </w:rPr>
      </w:pPr>
    </w:p>
    <w:p w14:paraId="7DDFB529" w14:textId="0A35DD09" w:rsidR="00703C0A" w:rsidRDefault="00703C0A" w:rsidP="008A5E18">
      <w:pPr>
        <w:spacing w:after="0"/>
        <w:rPr>
          <w:rFonts w:cstheme="minorHAnsi"/>
          <w:sz w:val="32"/>
          <w:szCs w:val="32"/>
        </w:rPr>
      </w:pPr>
    </w:p>
    <w:p w14:paraId="4F6D4E8D" w14:textId="2F6B5E7A" w:rsidR="00703C0A" w:rsidRDefault="00703C0A" w:rsidP="008A5E18">
      <w:pPr>
        <w:spacing w:after="0"/>
        <w:rPr>
          <w:rFonts w:cstheme="minorHAnsi"/>
          <w:sz w:val="32"/>
          <w:szCs w:val="32"/>
        </w:rPr>
      </w:pPr>
    </w:p>
    <w:p w14:paraId="45142D56" w14:textId="3855C5D3" w:rsidR="00703C0A" w:rsidRDefault="00703C0A" w:rsidP="008A5E18">
      <w:pPr>
        <w:spacing w:after="0"/>
        <w:rPr>
          <w:rFonts w:cstheme="minorHAnsi"/>
          <w:sz w:val="32"/>
          <w:szCs w:val="32"/>
        </w:rPr>
      </w:pPr>
    </w:p>
    <w:p w14:paraId="4D92FB1B" w14:textId="1AB81147" w:rsidR="00BD1F7D" w:rsidRDefault="00BD1F7D" w:rsidP="008A5E18">
      <w:pPr>
        <w:spacing w:after="0"/>
        <w:rPr>
          <w:rFonts w:cstheme="minorHAnsi"/>
          <w:sz w:val="32"/>
          <w:szCs w:val="32"/>
        </w:rPr>
      </w:pPr>
    </w:p>
    <w:p w14:paraId="227B9BCC" w14:textId="7B14B420" w:rsidR="00BD1F7D" w:rsidRDefault="00BD1F7D" w:rsidP="008A5E18">
      <w:pPr>
        <w:spacing w:after="0"/>
        <w:rPr>
          <w:rFonts w:cstheme="minorHAnsi"/>
          <w:sz w:val="32"/>
          <w:szCs w:val="32"/>
        </w:rPr>
      </w:pPr>
    </w:p>
    <w:p w14:paraId="644F39B7" w14:textId="4E6618B1" w:rsidR="00BD1F7D" w:rsidRDefault="00BD1F7D" w:rsidP="008A5E18">
      <w:pPr>
        <w:spacing w:after="0"/>
        <w:rPr>
          <w:rFonts w:cstheme="minorHAnsi"/>
          <w:sz w:val="32"/>
          <w:szCs w:val="32"/>
        </w:rPr>
      </w:pPr>
    </w:p>
    <w:p w14:paraId="19CAFF46" w14:textId="77777777" w:rsidR="00BE080B" w:rsidRDefault="00BE080B">
      <w:pPr>
        <w:rPr>
          <w:rFonts w:cstheme="minorHAnsi"/>
          <w:b/>
          <w:bCs/>
          <w:sz w:val="40"/>
          <w:szCs w:val="40"/>
          <w:cs/>
        </w:rPr>
      </w:pPr>
      <w:r>
        <w:rPr>
          <w:rFonts w:cstheme="minorHAnsi"/>
          <w:b/>
          <w:bCs/>
          <w:sz w:val="40"/>
          <w:szCs w:val="40"/>
          <w:cs/>
        </w:rPr>
        <w:br w:type="page"/>
      </w:r>
    </w:p>
    <w:p w14:paraId="42EE4220" w14:textId="77777777" w:rsidR="00BE080B" w:rsidRPr="004352A8" w:rsidRDefault="00655FCF" w:rsidP="00655FCF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D42BE0" w:rsidRPr="004352A8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4D156C3A" w14:textId="1BAFD0E9" w:rsidR="00655FCF" w:rsidRPr="004352A8" w:rsidRDefault="00655FCF" w:rsidP="00655FCF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เรื่อง </w:t>
      </w:r>
      <w:r w:rsidR="00703C0A" w:rsidRPr="004352A8">
        <w:rPr>
          <w:rFonts w:ascii="TH Sarabun New" w:hAnsi="TH Sarabun New" w:cs="TH Sarabun New"/>
          <w:b/>
          <w:bCs/>
          <w:sz w:val="32"/>
          <w:szCs w:val="32"/>
          <w:cs/>
        </w:rPr>
        <w:t>บทนิยามอนุพันธ์ของฟังก์ชัน</w:t>
      </w:r>
    </w:p>
    <w:p w14:paraId="1B646F10" w14:textId="2074A5F7" w:rsidR="00731A37" w:rsidRPr="004352A8" w:rsidRDefault="003A16DD" w:rsidP="00731A37">
      <w:pPr>
        <w:spacing w:after="120"/>
        <w:rPr>
          <w:rFonts w:ascii="TH Sarabun New" w:hAnsi="TH Sarabun New" w:cs="TH Sarabun New"/>
          <w:sz w:val="32"/>
          <w:szCs w:val="32"/>
          <w:cs/>
        </w:rPr>
      </w:pPr>
      <w:bookmarkStart w:id="2" w:name="_Hlk41125329"/>
      <w:r w:rsidRPr="004352A8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 xml:space="preserve">คำชี้แจง </w:t>
      </w:r>
      <w:r w:rsidR="00731A37" w:rsidRPr="004352A8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ให้นักเรียนใช้</w:t>
      </w:r>
      <w:r w:rsidR="0009465C" w:rsidRPr="004352A8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เครื่องคำนวณ</w:t>
      </w:r>
      <w:r w:rsidR="004352A8" w:rsidRPr="004352A8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วิทยาศาสตร์</w:t>
      </w:r>
      <w:r w:rsidR="00731A37" w:rsidRPr="004352A8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="00731A37" w:rsidRPr="004352A8">
        <w:rPr>
          <w:rFonts w:ascii="TH Sarabun New" w:hAnsi="TH Sarabun New" w:cs="TH Sarabun New"/>
          <w:sz w:val="32"/>
          <w:szCs w:val="32"/>
        </w:rPr>
        <w:t xml:space="preserve">CASIO </w:t>
      </w:r>
      <w:r w:rsidR="004352A8" w:rsidRPr="004352A8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="00731A37" w:rsidRPr="004352A8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731A37" w:rsidRPr="004352A8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731A37" w:rsidRPr="004352A8">
        <w:rPr>
          <w:rFonts w:ascii="TH Sarabun New" w:hAnsi="TH Sarabun New" w:cs="TH Sarabun New"/>
          <w:sz w:val="32"/>
          <w:szCs w:val="32"/>
        </w:rPr>
        <w:t xml:space="preserve"> </w:t>
      </w:r>
      <w:r w:rsidR="00731A37" w:rsidRPr="004352A8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3143C" w:rsidRPr="004352A8">
        <w:rPr>
          <w:rFonts w:ascii="TH Sarabun New" w:hAnsi="TH Sarabun New" w:cs="TH Sarabun New"/>
          <w:sz w:val="32"/>
          <w:szCs w:val="32"/>
          <w:cs/>
        </w:rPr>
        <w:t>ทำกิจกรรมต่อไปนี้</w:t>
      </w:r>
    </w:p>
    <w:p w14:paraId="7D3EA8E4" w14:textId="6ADF1010" w:rsidR="00703C0A" w:rsidRPr="004352A8" w:rsidRDefault="00A546A2" w:rsidP="00A546A2">
      <w:pPr>
        <w:pStyle w:val="ListParagraph"/>
        <w:numPr>
          <w:ilvl w:val="0"/>
          <w:numId w:val="22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bookmarkStart w:id="3" w:name="_Hlk41124092"/>
      <w:r w:rsidRPr="004352A8">
        <w:rPr>
          <w:rFonts w:ascii="TH Sarabun New" w:hAnsi="TH Sarabun New" w:cs="TH Sarabun New"/>
          <w:sz w:val="32"/>
          <w:szCs w:val="32"/>
          <w:cs/>
        </w:rPr>
        <w:t xml:space="preserve">กำหนดให้  </w:t>
      </w:r>
      <w:r w:rsidR="009D618F"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1040" w:dyaOrig="320" w14:anchorId="69B38BF7">
          <v:shape id="_x0000_i1062" type="#_x0000_t75" style="width:52.5pt;height:15.75pt" o:ole="">
            <v:imagedata r:id="rId54" o:title=""/>
          </v:shape>
          <o:OLEObject Type="Embed" ProgID="Equation.DSMT4" ShapeID="_x0000_i1062" DrawAspect="Content" ObjectID="_1684742589" r:id="rId78"/>
        </w:object>
      </w:r>
      <w:r w:rsidRPr="004352A8">
        <w:rPr>
          <w:rFonts w:ascii="TH Sarabun New" w:hAnsi="TH Sarabun New" w:cs="TH Sarabun New"/>
          <w:sz w:val="32"/>
          <w:szCs w:val="32"/>
        </w:rPr>
        <w:t xml:space="preserve">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  จงหา</w:t>
      </w:r>
      <w:r w:rsidRPr="004352A8">
        <w:rPr>
          <w:rFonts w:ascii="TH Sarabun New" w:hAnsi="TH Sarabun New" w:cs="TH Sarabun New"/>
          <w:sz w:val="32"/>
          <w:szCs w:val="32"/>
        </w:rPr>
        <w:t xml:space="preserve">  </w:t>
      </w:r>
    </w:p>
    <w:p w14:paraId="4B51BBE3" w14:textId="4A77DD7F" w:rsidR="00703C0A" w:rsidRPr="004352A8" w:rsidRDefault="00F92B6C" w:rsidP="002A4C8E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1.</w:t>
      </w:r>
      <w:r w:rsidR="005F04C0" w:rsidRPr="004352A8">
        <w:rPr>
          <w:rFonts w:ascii="TH Sarabun New" w:hAnsi="TH Sarabun New" w:cs="TH Sarabun New"/>
          <w:sz w:val="32"/>
          <w:szCs w:val="32"/>
        </w:rPr>
        <w:t>1</w:t>
      </w:r>
      <w:r w:rsidRPr="004352A8">
        <w:rPr>
          <w:rFonts w:ascii="TH Sarabun New" w:hAnsi="TH Sarabun New" w:cs="TH Sarabun New"/>
          <w:sz w:val="32"/>
          <w:szCs w:val="32"/>
        </w:rPr>
        <w:t xml:space="preserve"> </w:t>
      </w:r>
      <w:bookmarkStart w:id="4" w:name="_Hlk41423368"/>
      <w:r w:rsidR="002A4C8E"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1939" w:dyaOrig="620" w14:anchorId="33F28A31">
          <v:shape id="_x0000_i1063" type="#_x0000_t75" style="width:97.5pt;height:30pt" o:ole="">
            <v:imagedata r:id="rId56" o:title=""/>
          </v:shape>
          <o:OLEObject Type="Embed" ProgID="Equation.DSMT4" ShapeID="_x0000_i1063" DrawAspect="Content" ObjectID="_1684742590" r:id="rId79"/>
        </w:object>
      </w:r>
      <w:bookmarkEnd w:id="4"/>
      <w:r w:rsidR="002A4C8E" w:rsidRPr="004352A8">
        <w:rPr>
          <w:rFonts w:ascii="TH Sarabun New" w:hAnsi="TH Sarabun New" w:cs="TH Sarabun New"/>
          <w:sz w:val="32"/>
          <w:szCs w:val="32"/>
        </w:rPr>
        <w:tab/>
      </w:r>
      <w:r w:rsidR="002A4C8E" w:rsidRPr="004352A8">
        <w:rPr>
          <w:rFonts w:ascii="TH Sarabun New" w:hAnsi="TH Sarabun New" w:cs="TH Sarabun New"/>
          <w:sz w:val="32"/>
          <w:szCs w:val="32"/>
        </w:rPr>
        <w:tab/>
        <w:t>=</w:t>
      </w:r>
      <w:r w:rsidR="002A4C8E" w:rsidRPr="004352A8">
        <w:rPr>
          <w:rFonts w:ascii="TH Sarabun New" w:hAnsi="TH Sarabun New" w:cs="TH Sarabun New"/>
          <w:sz w:val="32"/>
          <w:szCs w:val="32"/>
        </w:rPr>
        <w:tab/>
      </w:r>
      <w:r w:rsidR="00CA723C" w:rsidRPr="004352A8">
        <w:rPr>
          <w:rFonts w:ascii="TH Sarabun New" w:hAnsi="TH Sarabun New" w:cs="TH Sarabun New"/>
          <w:position w:val="-24"/>
          <w:cs/>
        </w:rPr>
        <w:object w:dxaOrig="2200" w:dyaOrig="680" w14:anchorId="6976DFEE">
          <v:shape id="_x0000_i1064" type="#_x0000_t75" style="width:110.25pt;height:33pt" o:ole="">
            <v:imagedata r:id="rId59" o:title=""/>
          </v:shape>
          <o:OLEObject Type="Embed" ProgID="Equation.DSMT4" ShapeID="_x0000_i1064" DrawAspect="Content" ObjectID="_1684742591" r:id="rId80"/>
        </w:object>
      </w:r>
    </w:p>
    <w:p w14:paraId="730A502C" w14:textId="77777777" w:rsidR="00A147DE" w:rsidRPr="004352A8" w:rsidRDefault="00A147DE" w:rsidP="002A4C8E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726A372F" w14:textId="594FE9DE" w:rsidR="00703C0A" w:rsidRPr="004352A8" w:rsidRDefault="002A4C8E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="00A147DE" w:rsidRPr="004352A8">
        <w:rPr>
          <w:rFonts w:ascii="TH Sarabun New" w:hAnsi="TH Sarabun New" w:cs="TH Sarabun New"/>
          <w:sz w:val="32"/>
          <w:szCs w:val="32"/>
        </w:rPr>
        <w:t>=</w:t>
      </w:r>
      <w:r w:rsidR="00CF2832" w:rsidRPr="004352A8">
        <w:rPr>
          <w:rFonts w:ascii="TH Sarabun New" w:hAnsi="TH Sarabun New" w:cs="TH Sarabun New"/>
          <w:sz w:val="32"/>
          <w:szCs w:val="32"/>
        </w:rPr>
        <w:tab/>
      </w:r>
      <w:r w:rsidR="00CF2832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2FE0EE76" w14:textId="77777777" w:rsidR="00A147DE" w:rsidRPr="004352A8" w:rsidRDefault="00A147DE" w:rsidP="00726A6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10AE519F" w14:textId="741DE6FA" w:rsidR="00A147DE" w:rsidRPr="004352A8" w:rsidRDefault="00A147DE" w:rsidP="00726A6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 xml:space="preserve">1.2 </w:t>
      </w:r>
      <w:r w:rsidR="00CF2832"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780" w:dyaOrig="320" w14:anchorId="2AA5E810">
          <v:shape id="_x0000_i1065" type="#_x0000_t75" style="width:39pt;height:15.75pt" o:ole="">
            <v:imagedata r:id="rId81" o:title=""/>
          </v:shape>
          <o:OLEObject Type="Embed" ProgID="Equation.DSMT4" ShapeID="_x0000_i1065" DrawAspect="Content" ObjectID="_1684742592" r:id="rId82"/>
        </w:object>
      </w:r>
      <w:r w:rsidR="00CC6B6A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</w:t>
      </w:r>
      <w:r w:rsidR="004352A8" w:rsidRPr="004352A8">
        <w:rPr>
          <w:rFonts w:ascii="TH Sarabun New" w:hAnsi="TH Sarabun New" w:cs="TH Sarabun New"/>
          <w:sz w:val="32"/>
          <w:szCs w:val="32"/>
          <w:cs/>
        </w:rPr>
        <w:t>.............</w:t>
      </w:r>
    </w:p>
    <w:p w14:paraId="65A84030" w14:textId="02B36AD3" w:rsidR="00425A3C" w:rsidRPr="004352A8" w:rsidRDefault="00425A3C" w:rsidP="00726A6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3815DE05" w14:textId="69CBE042" w:rsidR="00425A3C" w:rsidRPr="004352A8" w:rsidRDefault="00425A3C" w:rsidP="00726A6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bookmarkStart w:id="5" w:name="_Hlk41424488"/>
      <w:r w:rsidRPr="004352A8">
        <w:rPr>
          <w:rFonts w:ascii="TH Sarabun New" w:hAnsi="TH Sarabun New" w:cs="TH Sarabun New"/>
          <w:sz w:val="32"/>
          <w:szCs w:val="32"/>
          <w:cs/>
        </w:rPr>
        <w:t xml:space="preserve">จากข้อ </w:t>
      </w:r>
      <w:r w:rsidRPr="004352A8">
        <w:rPr>
          <w:rFonts w:ascii="TH Sarabun New" w:hAnsi="TH Sarabun New" w:cs="TH Sarabun New"/>
          <w:sz w:val="32"/>
          <w:szCs w:val="32"/>
        </w:rPr>
        <w:t xml:space="preserve">1.1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4352A8">
        <w:rPr>
          <w:rFonts w:ascii="TH Sarabun New" w:hAnsi="TH Sarabun New" w:cs="TH Sarabun New"/>
          <w:sz w:val="32"/>
          <w:szCs w:val="32"/>
        </w:rPr>
        <w:t xml:space="preserve">1.2 </w:t>
      </w:r>
      <w:r w:rsidRPr="004352A8">
        <w:rPr>
          <w:rFonts w:ascii="TH Sarabun New" w:hAnsi="TH Sarabun New" w:cs="TH Sarabun New"/>
          <w:sz w:val="32"/>
          <w:szCs w:val="32"/>
          <w:cs/>
        </w:rPr>
        <w:t>จะได้ว่า  ...................................................................................................................</w:t>
      </w:r>
    </w:p>
    <w:p w14:paraId="4D67326C" w14:textId="77777777" w:rsidR="00425A3C" w:rsidRPr="004352A8" w:rsidRDefault="00425A3C" w:rsidP="00726A6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  <w:cs/>
        </w:rPr>
      </w:pPr>
    </w:p>
    <w:bookmarkEnd w:id="5"/>
    <w:p w14:paraId="4A1DC9D9" w14:textId="77777777" w:rsidR="00CC6B6A" w:rsidRPr="004352A8" w:rsidRDefault="00CC6B6A" w:rsidP="00CC6B6A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0B0973B1" w14:textId="2B4D07F5" w:rsidR="00CC6B6A" w:rsidRPr="004352A8" w:rsidRDefault="00CC6B6A" w:rsidP="00CC6B6A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 xml:space="preserve">1.3 </w:t>
      </w:r>
      <w:r w:rsidR="008B5C99"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1920" w:dyaOrig="620" w14:anchorId="1D5FC4F1">
          <v:shape id="_x0000_i1066" type="#_x0000_t75" style="width:96pt;height:30pt" o:ole="">
            <v:imagedata r:id="rId83" o:title=""/>
          </v:shape>
          <o:OLEObject Type="Embed" ProgID="Equation.DSMT4" ShapeID="_x0000_i1066" DrawAspect="Content" ObjectID="_1684742593" r:id="rId84"/>
        </w:objec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="00CA723C" w:rsidRPr="004352A8">
        <w:rPr>
          <w:rFonts w:ascii="TH Sarabun New" w:hAnsi="TH Sarabun New" w:cs="TH Sarabun New"/>
          <w:position w:val="-24"/>
          <w:cs/>
        </w:rPr>
        <w:object w:dxaOrig="2200" w:dyaOrig="680" w14:anchorId="7E1318BB">
          <v:shape id="_x0000_i1067" type="#_x0000_t75" style="width:110.25pt;height:33pt" o:ole="">
            <v:imagedata r:id="rId85" o:title=""/>
          </v:shape>
          <o:OLEObject Type="Embed" ProgID="Equation.DSMT4" ShapeID="_x0000_i1067" DrawAspect="Content" ObjectID="_1684742594" r:id="rId86"/>
        </w:object>
      </w:r>
    </w:p>
    <w:p w14:paraId="04A811F0" w14:textId="77777777" w:rsidR="00CC6B6A" w:rsidRPr="004352A8" w:rsidRDefault="00CC6B6A" w:rsidP="00CC6B6A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3EC4E659" w14:textId="77777777" w:rsidR="00CC6B6A" w:rsidRPr="004352A8" w:rsidRDefault="00CC6B6A" w:rsidP="00CC6B6A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195975EC" w14:textId="77777777" w:rsidR="00CC6B6A" w:rsidRPr="004352A8" w:rsidRDefault="00CC6B6A" w:rsidP="00CC6B6A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180DA9AA" w14:textId="62A3B77D" w:rsidR="00CC6B6A" w:rsidRPr="004352A8" w:rsidRDefault="00CC6B6A" w:rsidP="00CC6B6A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 xml:space="preserve">1.4 </w:t>
      </w:r>
      <w:r w:rsidR="008B5C99"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780" w:dyaOrig="320" w14:anchorId="3DA8AD34">
          <v:shape id="_x0000_i1068" type="#_x0000_t75" style="width:39pt;height:15.75pt" o:ole="">
            <v:imagedata r:id="rId87" o:title=""/>
          </v:shape>
          <o:OLEObject Type="Embed" ProgID="Equation.DSMT4" ShapeID="_x0000_i1068" DrawAspect="Content" ObjectID="_1684742595" r:id="rId88"/>
        </w:object>
      </w:r>
      <w:r w:rsidR="004352A8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5F32AACF" w14:textId="77777777" w:rsidR="00CC6B6A" w:rsidRPr="004352A8" w:rsidRDefault="00CC6B6A" w:rsidP="00CC6B6A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10195451" w14:textId="43FE2C22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  <w:cs/>
        </w:rPr>
        <w:t xml:space="preserve">จากข้อ </w:t>
      </w:r>
      <w:r w:rsidRPr="004352A8">
        <w:rPr>
          <w:rFonts w:ascii="TH Sarabun New" w:hAnsi="TH Sarabun New" w:cs="TH Sarabun New"/>
          <w:sz w:val="32"/>
          <w:szCs w:val="32"/>
        </w:rPr>
        <w:t xml:space="preserve">1.3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4352A8">
        <w:rPr>
          <w:rFonts w:ascii="TH Sarabun New" w:hAnsi="TH Sarabun New" w:cs="TH Sarabun New"/>
          <w:sz w:val="32"/>
          <w:szCs w:val="32"/>
        </w:rPr>
        <w:t xml:space="preserve">1.4 </w:t>
      </w:r>
      <w:r w:rsidRPr="004352A8">
        <w:rPr>
          <w:rFonts w:ascii="TH Sarabun New" w:hAnsi="TH Sarabun New" w:cs="TH Sarabun New"/>
          <w:sz w:val="32"/>
          <w:szCs w:val="32"/>
          <w:cs/>
        </w:rPr>
        <w:t>จะได้ว่า  ...................................................................................................................</w:t>
      </w:r>
    </w:p>
    <w:p w14:paraId="08EFE068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  <w:cs/>
        </w:rPr>
      </w:pPr>
    </w:p>
    <w:p w14:paraId="154E26F9" w14:textId="77777777" w:rsidR="008B5C99" w:rsidRPr="004352A8" w:rsidRDefault="008B5C99" w:rsidP="008B5C9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7239CE1C" w14:textId="7EE1B7A6" w:rsidR="008B5C99" w:rsidRPr="004352A8" w:rsidRDefault="008B5C99" w:rsidP="008B5C9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1.</w:t>
      </w:r>
      <w:r w:rsidR="00A10899" w:rsidRPr="004352A8">
        <w:rPr>
          <w:rFonts w:ascii="TH Sarabun New" w:hAnsi="TH Sarabun New" w:cs="TH Sarabun New"/>
          <w:sz w:val="32"/>
          <w:szCs w:val="32"/>
        </w:rPr>
        <w:t>5</w:t>
      </w:r>
      <w:r w:rsidRPr="004352A8">
        <w:rPr>
          <w:rFonts w:ascii="TH Sarabun New" w:hAnsi="TH Sarabun New" w:cs="TH Sarabun New"/>
          <w:sz w:val="32"/>
          <w:szCs w:val="32"/>
        </w:rPr>
        <w:t xml:space="preserve"> </w:t>
      </w:r>
      <w:r w:rsidR="002B630C"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2140" w:dyaOrig="620" w14:anchorId="30DE0B6F">
          <v:shape id="_x0000_i1069" type="#_x0000_t75" style="width:106.5pt;height:30pt" o:ole="">
            <v:imagedata r:id="rId89" o:title=""/>
          </v:shape>
          <o:OLEObject Type="Embed" ProgID="Equation.DSMT4" ShapeID="_x0000_i1069" DrawAspect="Content" ObjectID="_1684742596" r:id="rId90"/>
        </w:objec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="00A10899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2EA4F618" w14:textId="77777777" w:rsidR="008B5C99" w:rsidRPr="004352A8" w:rsidRDefault="008B5C99" w:rsidP="008B5C9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0981BC2E" w14:textId="77777777" w:rsidR="008B5C99" w:rsidRPr="004352A8" w:rsidRDefault="008B5C99" w:rsidP="008B5C9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511CF2CC" w14:textId="77777777" w:rsidR="008B5C99" w:rsidRPr="004352A8" w:rsidRDefault="008B5C99" w:rsidP="008B5C9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096DCF3F" w14:textId="01921F10" w:rsidR="008B5C99" w:rsidRPr="004352A8" w:rsidRDefault="008B5C99" w:rsidP="008B5C9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1.</w:t>
      </w:r>
      <w:r w:rsidR="00A10899" w:rsidRPr="004352A8">
        <w:rPr>
          <w:rFonts w:ascii="TH Sarabun New" w:hAnsi="TH Sarabun New" w:cs="TH Sarabun New"/>
          <w:sz w:val="32"/>
          <w:szCs w:val="32"/>
        </w:rPr>
        <w:t>6</w:t>
      </w:r>
      <w:r w:rsidRPr="004352A8">
        <w:rPr>
          <w:rFonts w:ascii="TH Sarabun New" w:hAnsi="TH Sarabun New" w:cs="TH Sarabun New"/>
          <w:sz w:val="32"/>
          <w:szCs w:val="32"/>
        </w:rPr>
        <w:t xml:space="preserve"> </w:t>
      </w:r>
      <w:r w:rsidR="002B630C"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880" w:dyaOrig="320" w14:anchorId="5495E3BA">
          <v:shape id="_x0000_i1070" type="#_x0000_t75" style="width:44.25pt;height:15.75pt" o:ole="">
            <v:imagedata r:id="rId91" o:title=""/>
          </v:shape>
          <o:OLEObject Type="Embed" ProgID="Equation.DSMT4" ShapeID="_x0000_i1070" DrawAspect="Content" ObjectID="_1684742597" r:id="rId92"/>
        </w:object>
      </w:r>
      <w:r w:rsidR="004352A8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54B44813" w14:textId="77777777" w:rsidR="008B5C99" w:rsidRPr="004352A8" w:rsidRDefault="008B5C99" w:rsidP="008B5C99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4036DA64" w14:textId="5DBE4941" w:rsidR="00703C0A" w:rsidRPr="004352A8" w:rsidRDefault="00425A3C" w:rsidP="003A16DD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  <w:cs/>
        </w:rPr>
        <w:t xml:space="preserve">จากข้อ </w:t>
      </w:r>
      <w:r w:rsidRPr="004352A8">
        <w:rPr>
          <w:rFonts w:ascii="TH Sarabun New" w:hAnsi="TH Sarabun New" w:cs="TH Sarabun New"/>
          <w:sz w:val="32"/>
          <w:szCs w:val="32"/>
        </w:rPr>
        <w:t xml:space="preserve">1.5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4352A8">
        <w:rPr>
          <w:rFonts w:ascii="TH Sarabun New" w:hAnsi="TH Sarabun New" w:cs="TH Sarabun New"/>
          <w:sz w:val="32"/>
          <w:szCs w:val="32"/>
        </w:rPr>
        <w:t xml:space="preserve">1.6 </w:t>
      </w:r>
      <w:r w:rsidRPr="004352A8">
        <w:rPr>
          <w:rFonts w:ascii="TH Sarabun New" w:hAnsi="TH Sarabun New" w:cs="TH Sarabun New"/>
          <w:sz w:val="32"/>
          <w:szCs w:val="32"/>
          <w:cs/>
        </w:rPr>
        <w:t>จะได้ว่า  ...................................................................................................................</w:t>
      </w:r>
      <w:bookmarkEnd w:id="2"/>
      <w:bookmarkEnd w:id="3"/>
    </w:p>
    <w:p w14:paraId="680D3567" w14:textId="5DC6A036" w:rsidR="004352A8" w:rsidRDefault="004352A8" w:rsidP="003A16DD">
      <w:pPr>
        <w:pStyle w:val="ListParagraph"/>
        <w:spacing w:after="120" w:line="240" w:lineRule="auto"/>
        <w:rPr>
          <w:rFonts w:cstheme="minorHAnsi"/>
          <w:sz w:val="32"/>
          <w:szCs w:val="32"/>
        </w:rPr>
      </w:pPr>
    </w:p>
    <w:p w14:paraId="27FD11C2" w14:textId="40623BB2" w:rsidR="004352A8" w:rsidRDefault="004352A8" w:rsidP="003A16DD">
      <w:pPr>
        <w:pStyle w:val="ListParagraph"/>
        <w:spacing w:after="120" w:line="240" w:lineRule="auto"/>
        <w:rPr>
          <w:rFonts w:cstheme="minorHAnsi"/>
          <w:sz w:val="32"/>
          <w:szCs w:val="32"/>
        </w:rPr>
      </w:pPr>
    </w:p>
    <w:p w14:paraId="1398FFB2" w14:textId="77777777" w:rsidR="004352A8" w:rsidRPr="003A16DD" w:rsidRDefault="004352A8" w:rsidP="003A16DD">
      <w:pPr>
        <w:pStyle w:val="ListParagraph"/>
        <w:spacing w:after="120" w:line="240" w:lineRule="auto"/>
        <w:rPr>
          <w:rFonts w:asciiTheme="minorBidi" w:hAnsiTheme="minorBidi" w:cstheme="minorBidi" w:hint="cs"/>
          <w:sz w:val="32"/>
          <w:szCs w:val="32"/>
        </w:rPr>
      </w:pPr>
    </w:p>
    <w:p w14:paraId="58BE31E2" w14:textId="46811434" w:rsidR="00CA723C" w:rsidRPr="004352A8" w:rsidRDefault="00CA723C" w:rsidP="00CA723C">
      <w:pPr>
        <w:pStyle w:val="ListParagraph"/>
        <w:numPr>
          <w:ilvl w:val="0"/>
          <w:numId w:val="22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bookmarkStart w:id="6" w:name="_Hlk41424562"/>
      <w:r w:rsidRPr="004352A8">
        <w:rPr>
          <w:rFonts w:ascii="TH Sarabun New" w:hAnsi="TH Sarabun New" w:cs="TH Sarabun New"/>
          <w:sz w:val="32"/>
          <w:szCs w:val="32"/>
          <w:cs/>
        </w:rPr>
        <w:t xml:space="preserve">กำหนดให้  </w:t>
      </w:r>
      <w:r w:rsidR="000377B5"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1100" w:dyaOrig="380" w14:anchorId="291A8E96">
          <v:shape id="_x0000_i1071" type="#_x0000_t75" style="width:55.5pt;height:18.75pt" o:ole="">
            <v:imagedata r:id="rId93" o:title=""/>
          </v:shape>
          <o:OLEObject Type="Embed" ProgID="Equation.DSMT4" ShapeID="_x0000_i1071" DrawAspect="Content" ObjectID="_1684742598" r:id="rId94"/>
        </w:object>
      </w:r>
      <w:r w:rsidRPr="004352A8">
        <w:rPr>
          <w:rFonts w:ascii="TH Sarabun New" w:hAnsi="TH Sarabun New" w:cs="TH Sarabun New"/>
          <w:sz w:val="32"/>
          <w:szCs w:val="32"/>
        </w:rPr>
        <w:t xml:space="preserve">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  จงหา</w:t>
      </w:r>
      <w:r w:rsidRPr="004352A8">
        <w:rPr>
          <w:rFonts w:ascii="TH Sarabun New" w:hAnsi="TH Sarabun New" w:cs="TH Sarabun New"/>
          <w:sz w:val="32"/>
          <w:szCs w:val="32"/>
        </w:rPr>
        <w:t xml:space="preserve">  </w:t>
      </w:r>
    </w:p>
    <w:p w14:paraId="138C8B77" w14:textId="5C8C9F26" w:rsidR="00CA723C" w:rsidRPr="004352A8" w:rsidRDefault="008024B5" w:rsidP="00CA72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2</w:t>
      </w:r>
      <w:r w:rsidR="00CA723C" w:rsidRPr="004352A8">
        <w:rPr>
          <w:rFonts w:ascii="TH Sarabun New" w:hAnsi="TH Sarabun New" w:cs="TH Sarabun New"/>
          <w:sz w:val="32"/>
          <w:szCs w:val="32"/>
        </w:rPr>
        <w:t xml:space="preserve">.1 </w:t>
      </w:r>
      <w:r w:rsidR="00B816A6"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1960" w:dyaOrig="620" w14:anchorId="7ADCE53C">
          <v:shape id="_x0000_i1072" type="#_x0000_t75" style="width:98.25pt;height:30pt" o:ole="">
            <v:imagedata r:id="rId95" o:title=""/>
          </v:shape>
          <o:OLEObject Type="Embed" ProgID="Equation.DSMT4" ShapeID="_x0000_i1072" DrawAspect="Content" ObjectID="_1684742599" r:id="rId96"/>
        </w:object>
      </w:r>
      <w:r w:rsidR="00CA723C" w:rsidRPr="004352A8">
        <w:rPr>
          <w:rFonts w:ascii="TH Sarabun New" w:hAnsi="TH Sarabun New" w:cs="TH Sarabun New"/>
          <w:sz w:val="32"/>
          <w:szCs w:val="32"/>
        </w:rPr>
        <w:tab/>
      </w:r>
      <w:r w:rsidR="00CA723C" w:rsidRPr="004352A8">
        <w:rPr>
          <w:rFonts w:ascii="TH Sarabun New" w:hAnsi="TH Sarabun New" w:cs="TH Sarabun New"/>
          <w:sz w:val="32"/>
          <w:szCs w:val="32"/>
        </w:rPr>
        <w:tab/>
        <w:t>=</w:t>
      </w:r>
      <w:r w:rsidR="00CA723C" w:rsidRPr="004352A8">
        <w:rPr>
          <w:rFonts w:ascii="TH Sarabun New" w:hAnsi="TH Sarabun New" w:cs="TH Sarabun New"/>
          <w:sz w:val="32"/>
          <w:szCs w:val="32"/>
        </w:rPr>
        <w:tab/>
      </w:r>
      <w:bookmarkStart w:id="7" w:name="_Hlk41424284"/>
      <w:r w:rsidR="00BA0E2E"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1640" w:dyaOrig="680" w14:anchorId="07531959">
          <v:shape id="_x0000_i1073" type="#_x0000_t75" style="width:82.5pt;height:33pt" o:ole="">
            <v:imagedata r:id="rId97" o:title=""/>
          </v:shape>
          <o:OLEObject Type="Embed" ProgID="Equation.DSMT4" ShapeID="_x0000_i1073" DrawAspect="Content" ObjectID="_1684742600" r:id="rId98"/>
        </w:object>
      </w:r>
      <w:bookmarkEnd w:id="7"/>
    </w:p>
    <w:p w14:paraId="11CF0EFA" w14:textId="77777777" w:rsidR="00CA723C" w:rsidRPr="004352A8" w:rsidRDefault="00CA723C" w:rsidP="00CA72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4F7E4FE1" w14:textId="77777777" w:rsidR="00CA723C" w:rsidRPr="004352A8" w:rsidRDefault="00CA723C" w:rsidP="00CA72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3BCB5A62" w14:textId="77777777" w:rsidR="00CA723C" w:rsidRPr="004352A8" w:rsidRDefault="00CA723C" w:rsidP="00CA72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42850743" w14:textId="131CC8AF" w:rsidR="00CA723C" w:rsidRPr="004352A8" w:rsidRDefault="008024B5" w:rsidP="00CA72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2</w:t>
      </w:r>
      <w:r w:rsidR="00CA723C" w:rsidRPr="004352A8">
        <w:rPr>
          <w:rFonts w:ascii="TH Sarabun New" w:hAnsi="TH Sarabun New" w:cs="TH Sarabun New"/>
          <w:sz w:val="32"/>
          <w:szCs w:val="32"/>
        </w:rPr>
        <w:t xml:space="preserve">.2 </w:t>
      </w:r>
      <w:r w:rsidR="00365A5D"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780" w:dyaOrig="320" w14:anchorId="1A002A33">
          <v:shape id="_x0000_i1074" type="#_x0000_t75" style="width:39pt;height:15.75pt" o:ole="">
            <v:imagedata r:id="rId99" o:title=""/>
          </v:shape>
          <o:OLEObject Type="Embed" ProgID="Equation.DSMT4" ShapeID="_x0000_i1074" DrawAspect="Content" ObjectID="_1684742601" r:id="rId100"/>
        </w:object>
      </w:r>
      <w:r w:rsidR="004352A8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0838E507" w14:textId="77777777" w:rsidR="00425A3C" w:rsidRDefault="00425A3C" w:rsidP="00425A3C">
      <w:pPr>
        <w:pStyle w:val="ListParagraph"/>
        <w:spacing w:after="120" w:line="240" w:lineRule="auto"/>
        <w:rPr>
          <w:rFonts w:cstheme="minorHAnsi"/>
          <w:sz w:val="32"/>
          <w:szCs w:val="32"/>
        </w:rPr>
      </w:pPr>
    </w:p>
    <w:p w14:paraId="3928C4B2" w14:textId="0373D476" w:rsidR="00425A3C" w:rsidRDefault="00425A3C" w:rsidP="00425A3C">
      <w:pPr>
        <w:pStyle w:val="ListParagraph"/>
        <w:spacing w:after="12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2.1 </w:t>
      </w:r>
      <w:r>
        <w:rPr>
          <w:rFonts w:cstheme="minorHAnsi" w:hint="cs"/>
          <w:sz w:val="32"/>
          <w:szCs w:val="32"/>
          <w:cs/>
        </w:rPr>
        <w:t xml:space="preserve">และ </w:t>
      </w:r>
      <w:r>
        <w:rPr>
          <w:rFonts w:cstheme="minorHAnsi"/>
          <w:sz w:val="32"/>
          <w:szCs w:val="32"/>
        </w:rPr>
        <w:t xml:space="preserve">2.2 </w:t>
      </w:r>
      <w:r>
        <w:rPr>
          <w:rFonts w:cstheme="minorHAnsi" w:hint="cs"/>
          <w:sz w:val="32"/>
          <w:szCs w:val="32"/>
          <w:cs/>
        </w:rPr>
        <w:t xml:space="preserve">จะได้ว่า  </w:t>
      </w: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14:paraId="0DAA5AF5" w14:textId="77777777" w:rsidR="00425A3C" w:rsidRDefault="00425A3C" w:rsidP="00425A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</w:p>
    <w:p w14:paraId="04745D80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7F33A7E6" w14:textId="1322F9DC" w:rsidR="00CA723C" w:rsidRDefault="008024B5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CA723C">
        <w:rPr>
          <w:rFonts w:asciiTheme="minorBidi" w:hAnsiTheme="minorBidi" w:cstheme="minorBidi"/>
          <w:sz w:val="32"/>
          <w:szCs w:val="32"/>
        </w:rPr>
        <w:t xml:space="preserve">.3 </w:t>
      </w:r>
      <w:r w:rsidR="00992CC2" w:rsidRPr="003474A6">
        <w:rPr>
          <w:rFonts w:asciiTheme="minorBidi" w:hAnsiTheme="minorBidi"/>
          <w:position w:val="-24"/>
          <w:sz w:val="32"/>
          <w:szCs w:val="32"/>
          <w:cs/>
        </w:rPr>
        <w:object w:dxaOrig="2140" w:dyaOrig="620" w14:anchorId="135FA937">
          <v:shape id="_x0000_i1075" type="#_x0000_t75" style="width:106.5pt;height:30pt" o:ole="">
            <v:imagedata r:id="rId101" o:title=""/>
          </v:shape>
          <o:OLEObject Type="Embed" ProgID="Equation.DSMT4" ShapeID="_x0000_i1075" DrawAspect="Content" ObjectID="_1684742602" r:id="rId102"/>
        </w:object>
      </w:r>
      <w:r w:rsidR="00CA723C">
        <w:rPr>
          <w:rFonts w:asciiTheme="minorBidi" w:hAnsiTheme="minorBidi" w:cstheme="minorBidi"/>
          <w:sz w:val="32"/>
          <w:szCs w:val="32"/>
        </w:rPr>
        <w:tab/>
      </w:r>
      <w:r w:rsidR="00CA723C">
        <w:rPr>
          <w:rFonts w:asciiTheme="minorBidi" w:hAnsiTheme="minorBidi" w:cstheme="minorBidi"/>
          <w:sz w:val="32"/>
          <w:szCs w:val="32"/>
        </w:rPr>
        <w:tab/>
        <w:t>=</w:t>
      </w:r>
      <w:r w:rsidR="00CA723C">
        <w:rPr>
          <w:rFonts w:asciiTheme="minorBidi" w:hAnsiTheme="minorBidi" w:cstheme="minorBidi"/>
          <w:sz w:val="32"/>
          <w:szCs w:val="32"/>
        </w:rPr>
        <w:tab/>
      </w:r>
      <w:r w:rsidR="00992CC2" w:rsidRPr="003474A6">
        <w:rPr>
          <w:position w:val="-24"/>
          <w:cs/>
        </w:rPr>
        <w:object w:dxaOrig="1820" w:dyaOrig="680" w14:anchorId="3D78F40C">
          <v:shape id="_x0000_i1076" type="#_x0000_t75" style="width:90.75pt;height:33pt" o:ole="">
            <v:imagedata r:id="rId103" o:title=""/>
          </v:shape>
          <o:OLEObject Type="Embed" ProgID="Equation.DSMT4" ShapeID="_x0000_i1076" DrawAspect="Content" ObjectID="_1684742603" r:id="rId104"/>
        </w:object>
      </w:r>
    </w:p>
    <w:p w14:paraId="7BBD2FCB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23DF67B9" w14:textId="77777777" w:rsidR="00CA723C" w:rsidRPr="002A4C8E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4B2968">
        <w:rPr>
          <w:rFonts w:cstheme="minorHAnsi" w:hint="cs"/>
          <w:sz w:val="32"/>
          <w:szCs w:val="32"/>
          <w:cs/>
        </w:rPr>
        <w:t>..................................................</w:t>
      </w:r>
    </w:p>
    <w:p w14:paraId="6E14466E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1ADED962" w14:textId="3A3CF2E7" w:rsidR="00CA723C" w:rsidRDefault="00425A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CA723C">
        <w:rPr>
          <w:rFonts w:asciiTheme="minorBidi" w:hAnsiTheme="minorBidi" w:cstheme="minorBidi"/>
          <w:sz w:val="32"/>
          <w:szCs w:val="32"/>
        </w:rPr>
        <w:t xml:space="preserve">.4 </w:t>
      </w:r>
      <w:r w:rsidR="00992CC2" w:rsidRPr="00266D96">
        <w:rPr>
          <w:rFonts w:asciiTheme="minorBidi" w:hAnsiTheme="minorBidi" w:cstheme="minorBidi"/>
          <w:position w:val="-10"/>
          <w:sz w:val="32"/>
          <w:szCs w:val="32"/>
          <w:cs/>
        </w:rPr>
        <w:object w:dxaOrig="880" w:dyaOrig="320" w14:anchorId="7E2C2C76">
          <v:shape id="_x0000_i1077" type="#_x0000_t75" style="width:44.25pt;height:15.75pt" o:ole="">
            <v:imagedata r:id="rId105" o:title=""/>
          </v:shape>
          <o:OLEObject Type="Embed" ProgID="Equation.DSMT4" ShapeID="_x0000_i1077" DrawAspect="Content" ObjectID="_1684742604" r:id="rId106"/>
        </w:object>
      </w:r>
      <w:r w:rsidR="004352A8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72463BF9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0B308874" w14:textId="3FAE5C80" w:rsidR="00425A3C" w:rsidRDefault="00425A3C" w:rsidP="00425A3C">
      <w:pPr>
        <w:pStyle w:val="ListParagraph"/>
        <w:spacing w:after="12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2.3 </w:t>
      </w:r>
      <w:r>
        <w:rPr>
          <w:rFonts w:cstheme="minorHAnsi" w:hint="cs"/>
          <w:sz w:val="32"/>
          <w:szCs w:val="32"/>
          <w:cs/>
        </w:rPr>
        <w:t xml:space="preserve">และ </w:t>
      </w:r>
      <w:r>
        <w:rPr>
          <w:rFonts w:cstheme="minorHAnsi"/>
          <w:sz w:val="32"/>
          <w:szCs w:val="32"/>
        </w:rPr>
        <w:t xml:space="preserve">2.4 </w:t>
      </w:r>
      <w:r>
        <w:rPr>
          <w:rFonts w:cstheme="minorHAnsi" w:hint="cs"/>
          <w:sz w:val="32"/>
          <w:szCs w:val="32"/>
          <w:cs/>
        </w:rPr>
        <w:t xml:space="preserve">จะได้ว่า  </w:t>
      </w: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14:paraId="1F1F6475" w14:textId="77777777" w:rsidR="00425A3C" w:rsidRDefault="00425A3C" w:rsidP="00425A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</w:p>
    <w:p w14:paraId="0B77A237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0796DB0C" w14:textId="7E23B305" w:rsidR="00CA723C" w:rsidRDefault="00425A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CA723C">
        <w:rPr>
          <w:rFonts w:asciiTheme="minorBidi" w:hAnsiTheme="minorBidi" w:cstheme="minorBidi"/>
          <w:sz w:val="32"/>
          <w:szCs w:val="32"/>
        </w:rPr>
        <w:t xml:space="preserve">.5 </w:t>
      </w:r>
      <w:r w:rsidR="008024B5" w:rsidRPr="003474A6">
        <w:rPr>
          <w:rFonts w:asciiTheme="minorBidi" w:hAnsiTheme="minorBidi"/>
          <w:position w:val="-24"/>
          <w:sz w:val="32"/>
          <w:szCs w:val="32"/>
          <w:cs/>
        </w:rPr>
        <w:object w:dxaOrig="2180" w:dyaOrig="620" w14:anchorId="7FB29EC7">
          <v:shape id="_x0000_i1078" type="#_x0000_t75" style="width:109.5pt;height:30pt" o:ole="">
            <v:imagedata r:id="rId107" o:title=""/>
          </v:shape>
          <o:OLEObject Type="Embed" ProgID="Equation.DSMT4" ShapeID="_x0000_i1078" DrawAspect="Content" ObjectID="_1684742605" r:id="rId108"/>
        </w:object>
      </w:r>
      <w:r w:rsidR="00CA723C">
        <w:rPr>
          <w:rFonts w:asciiTheme="minorBidi" w:hAnsiTheme="minorBidi" w:cstheme="minorBidi"/>
          <w:sz w:val="32"/>
          <w:szCs w:val="32"/>
        </w:rPr>
        <w:tab/>
      </w:r>
      <w:r w:rsidR="00CA723C">
        <w:rPr>
          <w:rFonts w:asciiTheme="minorBidi" w:hAnsiTheme="minorBidi" w:cstheme="minorBidi"/>
          <w:sz w:val="32"/>
          <w:szCs w:val="32"/>
        </w:rPr>
        <w:tab/>
        <w:t>=</w:t>
      </w:r>
      <w:r w:rsidR="00CA723C">
        <w:rPr>
          <w:rFonts w:asciiTheme="minorBidi" w:hAnsiTheme="minorBidi" w:cstheme="minorBidi"/>
          <w:sz w:val="32"/>
          <w:szCs w:val="32"/>
        </w:rPr>
        <w:tab/>
      </w:r>
      <w:r w:rsidR="00CA723C" w:rsidRPr="004B2968">
        <w:rPr>
          <w:rFonts w:cstheme="minorHAnsi" w:hint="cs"/>
          <w:sz w:val="32"/>
          <w:szCs w:val="32"/>
          <w:cs/>
        </w:rPr>
        <w:t>..................................................</w:t>
      </w:r>
    </w:p>
    <w:p w14:paraId="415DFE47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4DF0B5FF" w14:textId="77777777" w:rsidR="00CA723C" w:rsidRPr="002A4C8E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4B2968">
        <w:rPr>
          <w:rFonts w:cstheme="minorHAnsi" w:hint="cs"/>
          <w:sz w:val="32"/>
          <w:szCs w:val="32"/>
          <w:cs/>
        </w:rPr>
        <w:t>..................................................</w:t>
      </w:r>
    </w:p>
    <w:p w14:paraId="2682C710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021B78F9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72FC98DC" w14:textId="4B7119D9" w:rsidR="00CA723C" w:rsidRDefault="00425A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CA723C">
        <w:rPr>
          <w:rFonts w:asciiTheme="minorBidi" w:hAnsiTheme="minorBidi" w:cstheme="minorBidi"/>
          <w:sz w:val="32"/>
          <w:szCs w:val="32"/>
        </w:rPr>
        <w:t xml:space="preserve">.6 </w:t>
      </w:r>
      <w:r w:rsidR="008024B5" w:rsidRPr="00266D96">
        <w:rPr>
          <w:rFonts w:asciiTheme="minorBidi" w:hAnsiTheme="minorBidi" w:cstheme="minorBidi"/>
          <w:position w:val="-10"/>
          <w:sz w:val="32"/>
          <w:szCs w:val="32"/>
          <w:cs/>
        </w:rPr>
        <w:object w:dxaOrig="900" w:dyaOrig="320" w14:anchorId="02823880">
          <v:shape id="_x0000_i1079" type="#_x0000_t75" style="width:45pt;height:15.75pt" o:ole="">
            <v:imagedata r:id="rId109" o:title=""/>
          </v:shape>
          <o:OLEObject Type="Embed" ProgID="Equation.DSMT4" ShapeID="_x0000_i1079" DrawAspect="Content" ObjectID="_1684742606" r:id="rId110"/>
        </w:object>
      </w:r>
      <w:r w:rsidR="004352A8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5F8116CD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2E5BDC73" w14:textId="07A7B336" w:rsidR="00425A3C" w:rsidRDefault="00425A3C" w:rsidP="00425A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2.5 </w:t>
      </w:r>
      <w:r>
        <w:rPr>
          <w:rFonts w:cstheme="minorHAnsi" w:hint="cs"/>
          <w:sz w:val="32"/>
          <w:szCs w:val="32"/>
          <w:cs/>
        </w:rPr>
        <w:t xml:space="preserve">และ </w:t>
      </w:r>
      <w:r>
        <w:rPr>
          <w:rFonts w:cstheme="minorHAnsi"/>
          <w:sz w:val="32"/>
          <w:szCs w:val="32"/>
        </w:rPr>
        <w:t xml:space="preserve">2.6 </w:t>
      </w:r>
      <w:r>
        <w:rPr>
          <w:rFonts w:cstheme="minorHAnsi" w:hint="cs"/>
          <w:sz w:val="32"/>
          <w:szCs w:val="32"/>
          <w:cs/>
        </w:rPr>
        <w:t xml:space="preserve">จะได้ว่า  </w:t>
      </w: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</w:t>
      </w:r>
    </w:p>
    <w:bookmarkEnd w:id="6"/>
    <w:p w14:paraId="76549002" w14:textId="77777777" w:rsidR="00CA723C" w:rsidRDefault="00CA723C" w:rsidP="00CA723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0BA9D05F" w14:textId="77777777" w:rsidR="00CA723C" w:rsidRDefault="00CA723C" w:rsidP="00F41640">
      <w:pPr>
        <w:spacing w:after="0"/>
        <w:ind w:firstLine="720"/>
        <w:jc w:val="center"/>
        <w:rPr>
          <w:rFonts w:cstheme="minorHAnsi"/>
          <w:b/>
          <w:bCs/>
          <w:sz w:val="36"/>
          <w:szCs w:val="36"/>
        </w:rPr>
      </w:pPr>
    </w:p>
    <w:p w14:paraId="7AC59236" w14:textId="4CF98714" w:rsidR="00CA723C" w:rsidRDefault="00CA723C" w:rsidP="003A16DD">
      <w:pPr>
        <w:spacing w:after="0"/>
        <w:rPr>
          <w:rFonts w:cstheme="minorHAnsi"/>
          <w:b/>
          <w:bCs/>
          <w:sz w:val="36"/>
          <w:szCs w:val="36"/>
        </w:rPr>
      </w:pPr>
    </w:p>
    <w:p w14:paraId="1BBFDDAA" w14:textId="77777777" w:rsidR="004352A8" w:rsidRPr="004352A8" w:rsidRDefault="004352A8" w:rsidP="003A16DD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14:paraId="7AB42D47" w14:textId="433979FF" w:rsidR="00425A3C" w:rsidRPr="004352A8" w:rsidRDefault="00425A3C" w:rsidP="00425A3C">
      <w:pPr>
        <w:pStyle w:val="ListParagraph"/>
        <w:numPr>
          <w:ilvl w:val="0"/>
          <w:numId w:val="22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  <w:cs/>
        </w:rPr>
        <w:lastRenderedPageBreak/>
        <w:t xml:space="preserve">กำหนดให้  </w:t>
      </w:r>
      <w:r w:rsidR="00DA0072" w:rsidRPr="004352A8">
        <w:rPr>
          <w:rFonts w:ascii="TH Sarabun New" w:hAnsi="TH Sarabun New" w:cs="TH Sarabun New"/>
          <w:position w:val="-16"/>
          <w:sz w:val="32"/>
          <w:szCs w:val="32"/>
          <w:cs/>
        </w:rPr>
        <w:object w:dxaOrig="2100" w:dyaOrig="480" w14:anchorId="72E9DDA9">
          <v:shape id="_x0000_i1080" type="#_x0000_t75" style="width:105pt;height:23.25pt" o:ole="">
            <v:imagedata r:id="rId111" o:title=""/>
          </v:shape>
          <o:OLEObject Type="Embed" ProgID="Equation.DSMT4" ShapeID="_x0000_i1080" DrawAspect="Content" ObjectID="_1684742607" r:id="rId112"/>
        </w:object>
      </w:r>
      <w:r w:rsidRPr="004352A8">
        <w:rPr>
          <w:rFonts w:ascii="TH Sarabun New" w:hAnsi="TH Sarabun New" w:cs="TH Sarabun New"/>
          <w:sz w:val="32"/>
          <w:szCs w:val="32"/>
        </w:rPr>
        <w:t xml:space="preserve">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  จงหา</w:t>
      </w:r>
      <w:r w:rsidRPr="004352A8">
        <w:rPr>
          <w:rFonts w:ascii="TH Sarabun New" w:hAnsi="TH Sarabun New" w:cs="TH Sarabun New"/>
          <w:sz w:val="32"/>
          <w:szCs w:val="32"/>
        </w:rPr>
        <w:t xml:space="preserve">  </w:t>
      </w:r>
    </w:p>
    <w:p w14:paraId="6D3A08FB" w14:textId="241BBFD6" w:rsidR="00425A3C" w:rsidRPr="004352A8" w:rsidRDefault="0018389E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3</w:t>
      </w:r>
      <w:r w:rsidR="00425A3C" w:rsidRPr="004352A8">
        <w:rPr>
          <w:rFonts w:ascii="TH Sarabun New" w:hAnsi="TH Sarabun New" w:cs="TH Sarabun New"/>
          <w:sz w:val="32"/>
          <w:szCs w:val="32"/>
        </w:rPr>
        <w:t xml:space="preserve">.1 </w:t>
      </w:r>
      <w:r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1960" w:dyaOrig="620" w14:anchorId="10E98AEB">
          <v:shape id="_x0000_i1081" type="#_x0000_t75" style="width:98.25pt;height:30pt" o:ole="">
            <v:imagedata r:id="rId113" o:title=""/>
          </v:shape>
          <o:OLEObject Type="Embed" ProgID="Equation.DSMT4" ShapeID="_x0000_i1081" DrawAspect="Content" ObjectID="_1684742608" r:id="rId114"/>
        </w:object>
      </w:r>
      <w:r w:rsidR="00425A3C" w:rsidRPr="004352A8">
        <w:rPr>
          <w:rFonts w:ascii="TH Sarabun New" w:hAnsi="TH Sarabun New" w:cs="TH Sarabun New"/>
          <w:sz w:val="32"/>
          <w:szCs w:val="32"/>
        </w:rPr>
        <w:tab/>
      </w:r>
      <w:r w:rsidR="00425A3C" w:rsidRPr="004352A8">
        <w:rPr>
          <w:rFonts w:ascii="TH Sarabun New" w:hAnsi="TH Sarabun New" w:cs="TH Sarabun New"/>
          <w:sz w:val="32"/>
          <w:szCs w:val="32"/>
        </w:rPr>
        <w:tab/>
        <w:t>=</w:t>
      </w:r>
      <w:r w:rsidR="00425A3C" w:rsidRPr="004352A8">
        <w:rPr>
          <w:rFonts w:ascii="TH Sarabun New" w:hAnsi="TH Sarabun New" w:cs="TH Sarabun New"/>
          <w:sz w:val="32"/>
          <w:szCs w:val="32"/>
        </w:rPr>
        <w:tab/>
      </w:r>
      <w:r w:rsidR="00AD0FBE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66777FB0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116A828B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3E1ECEC9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3EEFC904" w14:textId="7A5F301A" w:rsidR="00425A3C" w:rsidRPr="004352A8" w:rsidRDefault="0018389E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3</w:t>
      </w:r>
      <w:r w:rsidR="00425A3C" w:rsidRPr="004352A8">
        <w:rPr>
          <w:rFonts w:ascii="TH Sarabun New" w:hAnsi="TH Sarabun New" w:cs="TH Sarabun New"/>
          <w:sz w:val="32"/>
          <w:szCs w:val="32"/>
        </w:rPr>
        <w:t xml:space="preserve">.2 </w:t>
      </w:r>
      <w:r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780" w:dyaOrig="320" w14:anchorId="401DB7AD">
          <v:shape id="_x0000_i1082" type="#_x0000_t75" style="width:39pt;height:15.75pt" o:ole="">
            <v:imagedata r:id="rId115" o:title=""/>
          </v:shape>
          <o:OLEObject Type="Embed" ProgID="Equation.DSMT4" ShapeID="_x0000_i1082" DrawAspect="Content" ObjectID="_1684742609" r:id="rId116"/>
        </w:object>
      </w:r>
      <w:r w:rsidR="00425A3C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0FFF69AF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54862023" w14:textId="5D6818A2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  <w:cs/>
        </w:rPr>
        <w:t xml:space="preserve">จากข้อ </w:t>
      </w:r>
      <w:r w:rsidR="0018389E" w:rsidRPr="004352A8">
        <w:rPr>
          <w:rFonts w:ascii="TH Sarabun New" w:hAnsi="TH Sarabun New" w:cs="TH Sarabun New"/>
          <w:sz w:val="32"/>
          <w:szCs w:val="32"/>
        </w:rPr>
        <w:t>3</w:t>
      </w:r>
      <w:r w:rsidRPr="004352A8">
        <w:rPr>
          <w:rFonts w:ascii="TH Sarabun New" w:hAnsi="TH Sarabun New" w:cs="TH Sarabun New"/>
          <w:sz w:val="32"/>
          <w:szCs w:val="32"/>
        </w:rPr>
        <w:t xml:space="preserve">.1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18389E" w:rsidRPr="004352A8">
        <w:rPr>
          <w:rFonts w:ascii="TH Sarabun New" w:hAnsi="TH Sarabun New" w:cs="TH Sarabun New"/>
          <w:sz w:val="32"/>
          <w:szCs w:val="32"/>
        </w:rPr>
        <w:t>3</w:t>
      </w:r>
      <w:r w:rsidRPr="004352A8">
        <w:rPr>
          <w:rFonts w:ascii="TH Sarabun New" w:hAnsi="TH Sarabun New" w:cs="TH Sarabun New"/>
          <w:sz w:val="32"/>
          <w:szCs w:val="32"/>
        </w:rPr>
        <w:t xml:space="preserve">.2 </w:t>
      </w:r>
      <w:r w:rsidRPr="004352A8">
        <w:rPr>
          <w:rFonts w:ascii="TH Sarabun New" w:hAnsi="TH Sarabun New" w:cs="TH Sarabun New"/>
          <w:sz w:val="32"/>
          <w:szCs w:val="32"/>
          <w:cs/>
        </w:rPr>
        <w:t>จะได้ว่า  ...................................................................................................................</w:t>
      </w:r>
    </w:p>
    <w:p w14:paraId="388BB615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  <w:cs/>
        </w:rPr>
      </w:pPr>
    </w:p>
    <w:p w14:paraId="62D51586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23A7A3FA" w14:textId="07A60CB3" w:rsidR="00425A3C" w:rsidRPr="004352A8" w:rsidRDefault="0018389E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3</w:t>
      </w:r>
      <w:r w:rsidR="00425A3C" w:rsidRPr="004352A8">
        <w:rPr>
          <w:rFonts w:ascii="TH Sarabun New" w:hAnsi="TH Sarabun New" w:cs="TH Sarabun New"/>
          <w:sz w:val="32"/>
          <w:szCs w:val="32"/>
        </w:rPr>
        <w:t xml:space="preserve">.3 </w:t>
      </w:r>
      <w:r w:rsidR="00F57761"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1960" w:dyaOrig="620" w14:anchorId="4F1C4CA0">
          <v:shape id="_x0000_i1083" type="#_x0000_t75" style="width:98.25pt;height:30pt" o:ole="">
            <v:imagedata r:id="rId117" o:title=""/>
          </v:shape>
          <o:OLEObject Type="Embed" ProgID="Equation.DSMT4" ShapeID="_x0000_i1083" DrawAspect="Content" ObjectID="_1684742610" r:id="rId118"/>
        </w:object>
      </w:r>
      <w:r w:rsidR="00425A3C" w:rsidRPr="004352A8">
        <w:rPr>
          <w:rFonts w:ascii="TH Sarabun New" w:hAnsi="TH Sarabun New" w:cs="TH Sarabun New"/>
          <w:sz w:val="32"/>
          <w:szCs w:val="32"/>
        </w:rPr>
        <w:tab/>
      </w:r>
      <w:r w:rsidR="00425A3C" w:rsidRPr="004352A8">
        <w:rPr>
          <w:rFonts w:ascii="TH Sarabun New" w:hAnsi="TH Sarabun New" w:cs="TH Sarabun New"/>
          <w:sz w:val="32"/>
          <w:szCs w:val="32"/>
        </w:rPr>
        <w:tab/>
        <w:t>=</w:t>
      </w:r>
      <w:r w:rsidR="00425A3C" w:rsidRPr="004352A8">
        <w:rPr>
          <w:rFonts w:ascii="TH Sarabun New" w:hAnsi="TH Sarabun New" w:cs="TH Sarabun New"/>
          <w:sz w:val="32"/>
          <w:szCs w:val="32"/>
        </w:rPr>
        <w:tab/>
      </w:r>
      <w:r w:rsidR="00AD0FBE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714A6FAE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4FAB5973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7B9378B3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638A68C1" w14:textId="6D0A6155" w:rsidR="00425A3C" w:rsidRPr="004352A8" w:rsidRDefault="0018389E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3</w:t>
      </w:r>
      <w:r w:rsidR="00425A3C" w:rsidRPr="004352A8">
        <w:rPr>
          <w:rFonts w:ascii="TH Sarabun New" w:hAnsi="TH Sarabun New" w:cs="TH Sarabun New"/>
          <w:sz w:val="32"/>
          <w:szCs w:val="32"/>
        </w:rPr>
        <w:t xml:space="preserve">.4 </w:t>
      </w:r>
      <w:r w:rsidR="00F57761"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780" w:dyaOrig="320" w14:anchorId="25FB741A">
          <v:shape id="_x0000_i1084" type="#_x0000_t75" style="width:39pt;height:15.75pt" o:ole="">
            <v:imagedata r:id="rId119" o:title=""/>
          </v:shape>
          <o:OLEObject Type="Embed" ProgID="Equation.DSMT4" ShapeID="_x0000_i1084" DrawAspect="Content" ObjectID="_1684742611" r:id="rId120"/>
        </w:object>
      </w:r>
      <w:r w:rsidR="00425A3C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4FE1AC86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1FA4668D" w14:textId="23D8478B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  <w:cs/>
        </w:rPr>
        <w:t xml:space="preserve">จากข้อ </w:t>
      </w:r>
      <w:r w:rsidR="00F57761" w:rsidRPr="004352A8">
        <w:rPr>
          <w:rFonts w:ascii="TH Sarabun New" w:hAnsi="TH Sarabun New" w:cs="TH Sarabun New"/>
          <w:sz w:val="32"/>
          <w:szCs w:val="32"/>
        </w:rPr>
        <w:t>3</w:t>
      </w:r>
      <w:r w:rsidRPr="004352A8">
        <w:rPr>
          <w:rFonts w:ascii="TH Sarabun New" w:hAnsi="TH Sarabun New" w:cs="TH Sarabun New"/>
          <w:sz w:val="32"/>
          <w:szCs w:val="32"/>
        </w:rPr>
        <w:t xml:space="preserve">.3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F57761" w:rsidRPr="004352A8">
        <w:rPr>
          <w:rFonts w:ascii="TH Sarabun New" w:hAnsi="TH Sarabun New" w:cs="TH Sarabun New"/>
          <w:sz w:val="32"/>
          <w:szCs w:val="32"/>
        </w:rPr>
        <w:t>3</w:t>
      </w:r>
      <w:r w:rsidRPr="004352A8">
        <w:rPr>
          <w:rFonts w:ascii="TH Sarabun New" w:hAnsi="TH Sarabun New" w:cs="TH Sarabun New"/>
          <w:sz w:val="32"/>
          <w:szCs w:val="32"/>
        </w:rPr>
        <w:t xml:space="preserve">.4 </w:t>
      </w:r>
      <w:r w:rsidRPr="004352A8">
        <w:rPr>
          <w:rFonts w:ascii="TH Sarabun New" w:hAnsi="TH Sarabun New" w:cs="TH Sarabun New"/>
          <w:sz w:val="32"/>
          <w:szCs w:val="32"/>
          <w:cs/>
        </w:rPr>
        <w:t>จะได้ว่า  ...................................................................................................................</w:t>
      </w:r>
    </w:p>
    <w:p w14:paraId="00FEE8D9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  <w:cs/>
        </w:rPr>
      </w:pPr>
    </w:p>
    <w:p w14:paraId="4E377418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406D9D74" w14:textId="435E0EE1" w:rsidR="00425A3C" w:rsidRPr="004352A8" w:rsidRDefault="00F7345B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3</w:t>
      </w:r>
      <w:r w:rsidR="00425A3C" w:rsidRPr="004352A8">
        <w:rPr>
          <w:rFonts w:ascii="TH Sarabun New" w:hAnsi="TH Sarabun New" w:cs="TH Sarabun New"/>
          <w:sz w:val="32"/>
          <w:szCs w:val="32"/>
        </w:rPr>
        <w:t xml:space="preserve">.5 </w:t>
      </w:r>
      <w:r w:rsidRPr="004352A8">
        <w:rPr>
          <w:rFonts w:ascii="TH Sarabun New" w:hAnsi="TH Sarabun New" w:cs="TH Sarabun New"/>
          <w:position w:val="-24"/>
          <w:sz w:val="32"/>
          <w:szCs w:val="32"/>
          <w:cs/>
        </w:rPr>
        <w:object w:dxaOrig="1939" w:dyaOrig="620" w14:anchorId="3AA1C1A4">
          <v:shape id="_x0000_i1085" type="#_x0000_t75" style="width:97.5pt;height:30pt" o:ole="">
            <v:imagedata r:id="rId121" o:title=""/>
          </v:shape>
          <o:OLEObject Type="Embed" ProgID="Equation.DSMT4" ShapeID="_x0000_i1085" DrawAspect="Content" ObjectID="_1684742612" r:id="rId122"/>
        </w:object>
      </w:r>
      <w:r w:rsidR="00425A3C" w:rsidRPr="004352A8">
        <w:rPr>
          <w:rFonts w:ascii="TH Sarabun New" w:hAnsi="TH Sarabun New" w:cs="TH Sarabun New"/>
          <w:sz w:val="32"/>
          <w:szCs w:val="32"/>
        </w:rPr>
        <w:tab/>
      </w:r>
      <w:r w:rsidR="00425A3C" w:rsidRPr="004352A8">
        <w:rPr>
          <w:rFonts w:ascii="TH Sarabun New" w:hAnsi="TH Sarabun New" w:cs="TH Sarabun New"/>
          <w:sz w:val="32"/>
          <w:szCs w:val="32"/>
        </w:rPr>
        <w:tab/>
        <w:t>=</w:t>
      </w:r>
      <w:r w:rsidR="00425A3C" w:rsidRPr="004352A8">
        <w:rPr>
          <w:rFonts w:ascii="TH Sarabun New" w:hAnsi="TH Sarabun New" w:cs="TH Sarabun New"/>
          <w:sz w:val="32"/>
          <w:szCs w:val="32"/>
        </w:rPr>
        <w:tab/>
      </w:r>
      <w:r w:rsidR="00425A3C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483E3D30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16BE304F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</w:rPr>
        <w:tab/>
        <w:t>=</w:t>
      </w:r>
      <w:r w:rsidRPr="004352A8">
        <w:rPr>
          <w:rFonts w:ascii="TH Sarabun New" w:hAnsi="TH Sarabun New" w:cs="TH Sarabun New"/>
          <w:sz w:val="32"/>
          <w:szCs w:val="32"/>
        </w:rPr>
        <w:tab/>
      </w:r>
      <w:r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</w:t>
      </w:r>
    </w:p>
    <w:p w14:paraId="19500052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1C741E3E" w14:textId="28FF8A41" w:rsidR="00425A3C" w:rsidRPr="004352A8" w:rsidRDefault="00F7345B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</w:rPr>
        <w:t>3</w:t>
      </w:r>
      <w:r w:rsidR="00425A3C" w:rsidRPr="004352A8">
        <w:rPr>
          <w:rFonts w:ascii="TH Sarabun New" w:hAnsi="TH Sarabun New" w:cs="TH Sarabun New"/>
          <w:sz w:val="32"/>
          <w:szCs w:val="32"/>
        </w:rPr>
        <w:t xml:space="preserve">.6 </w:t>
      </w:r>
      <w:r w:rsidRPr="004352A8">
        <w:rPr>
          <w:rFonts w:ascii="TH Sarabun New" w:hAnsi="TH Sarabun New" w:cs="TH Sarabun New"/>
          <w:position w:val="-10"/>
          <w:sz w:val="32"/>
          <w:szCs w:val="32"/>
          <w:cs/>
        </w:rPr>
        <w:object w:dxaOrig="780" w:dyaOrig="320" w14:anchorId="6A8E9342">
          <v:shape id="_x0000_i1086" type="#_x0000_t75" style="width:39pt;height:15.75pt" o:ole="">
            <v:imagedata r:id="rId123" o:title=""/>
          </v:shape>
          <o:OLEObject Type="Embed" ProgID="Equation.DSMT4" ShapeID="_x0000_i1086" DrawAspect="Content" ObjectID="_1684742613" r:id="rId124"/>
        </w:object>
      </w:r>
      <w:r w:rsidR="00425A3C"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2DB8F71B" w14:textId="77777777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</w:rPr>
      </w:pPr>
    </w:p>
    <w:p w14:paraId="2BECA4B2" w14:textId="744A3DC6" w:rsidR="00425A3C" w:rsidRPr="004352A8" w:rsidRDefault="00425A3C" w:rsidP="00425A3C">
      <w:pPr>
        <w:pStyle w:val="ListParagraph"/>
        <w:spacing w:after="12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4352A8">
        <w:rPr>
          <w:rFonts w:ascii="TH Sarabun New" w:hAnsi="TH Sarabun New" w:cs="TH Sarabun New"/>
          <w:sz w:val="32"/>
          <w:szCs w:val="32"/>
          <w:cs/>
        </w:rPr>
        <w:t xml:space="preserve">จากข้อ </w:t>
      </w:r>
      <w:r w:rsidR="00F7345B" w:rsidRPr="004352A8">
        <w:rPr>
          <w:rFonts w:ascii="TH Sarabun New" w:hAnsi="TH Sarabun New" w:cs="TH Sarabun New"/>
          <w:sz w:val="32"/>
          <w:szCs w:val="32"/>
        </w:rPr>
        <w:t>3</w:t>
      </w:r>
      <w:r w:rsidRPr="004352A8">
        <w:rPr>
          <w:rFonts w:ascii="TH Sarabun New" w:hAnsi="TH Sarabun New" w:cs="TH Sarabun New"/>
          <w:sz w:val="32"/>
          <w:szCs w:val="32"/>
        </w:rPr>
        <w:t xml:space="preserve">.5 </w:t>
      </w:r>
      <w:r w:rsidRPr="004352A8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F7345B" w:rsidRPr="004352A8">
        <w:rPr>
          <w:rFonts w:ascii="TH Sarabun New" w:hAnsi="TH Sarabun New" w:cs="TH Sarabun New"/>
          <w:sz w:val="32"/>
          <w:szCs w:val="32"/>
        </w:rPr>
        <w:t>3</w:t>
      </w:r>
      <w:r w:rsidRPr="004352A8">
        <w:rPr>
          <w:rFonts w:ascii="TH Sarabun New" w:hAnsi="TH Sarabun New" w:cs="TH Sarabun New"/>
          <w:sz w:val="32"/>
          <w:szCs w:val="32"/>
        </w:rPr>
        <w:t xml:space="preserve">.6 </w:t>
      </w:r>
      <w:r w:rsidRPr="004352A8">
        <w:rPr>
          <w:rFonts w:ascii="TH Sarabun New" w:hAnsi="TH Sarabun New" w:cs="TH Sarabun New"/>
          <w:sz w:val="32"/>
          <w:szCs w:val="32"/>
          <w:cs/>
        </w:rPr>
        <w:t>จะได้ว่า  ...................................................................................................................</w:t>
      </w:r>
    </w:p>
    <w:p w14:paraId="40B0F1E0" w14:textId="77777777" w:rsidR="00CA723C" w:rsidRPr="004352A8" w:rsidRDefault="00CA723C" w:rsidP="00F41640">
      <w:pPr>
        <w:spacing w:after="0"/>
        <w:ind w:firstLine="720"/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18D3DCFE" w14:textId="2494675E" w:rsidR="00CA723C" w:rsidRPr="004352A8" w:rsidRDefault="00BD1F7D" w:rsidP="00BD1F7D">
      <w:pPr>
        <w:spacing w:after="0"/>
        <w:ind w:firstLine="720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จากกิจกรรมข้อ </w:t>
      </w:r>
      <w:r w:rsidRPr="004352A8">
        <w:rPr>
          <w:rFonts w:ascii="TH Sarabun New" w:hAnsi="TH Sarabun New" w:cs="TH Sarabun New"/>
          <w:b/>
          <w:bCs/>
          <w:sz w:val="32"/>
          <w:szCs w:val="32"/>
        </w:rPr>
        <w:t>1</w:t>
      </w:r>
      <w:r w:rsidR="00AC7241" w:rsidRPr="004352A8">
        <w:rPr>
          <w:rFonts w:ascii="TH Sarabun New" w:hAnsi="TH Sarabun New" w:cs="TH Sarabun New"/>
          <w:b/>
          <w:bCs/>
          <w:sz w:val="32"/>
          <w:szCs w:val="32"/>
        </w:rPr>
        <w:t xml:space="preserve">) – 3) </w:t>
      </w:r>
      <w:r w:rsidR="00AC7241" w:rsidRPr="004352A8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จะได้ข้อคาดการณ์คือ </w:t>
      </w:r>
    </w:p>
    <w:p w14:paraId="15695B39" w14:textId="77777777" w:rsidR="00CA723C" w:rsidRPr="004352A8" w:rsidRDefault="00CA723C" w:rsidP="00F41640">
      <w:pPr>
        <w:spacing w:after="0"/>
        <w:ind w:firstLine="720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3FB96517" w14:textId="287B12A9" w:rsidR="00CA723C" w:rsidRDefault="00AC7241" w:rsidP="004352A8">
      <w:pPr>
        <w:spacing w:after="0"/>
        <w:ind w:firstLine="720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14879392" w14:textId="77777777" w:rsidR="004352A8" w:rsidRPr="004352A8" w:rsidRDefault="004352A8" w:rsidP="004352A8">
      <w:pPr>
        <w:spacing w:after="0"/>
        <w:ind w:firstLine="720"/>
        <w:rPr>
          <w:rFonts w:ascii="TH Sarabun New" w:hAnsi="TH Sarabun New" w:cs="TH Sarabun New" w:hint="cs"/>
          <w:b/>
          <w:bCs/>
          <w:sz w:val="32"/>
          <w:szCs w:val="32"/>
        </w:rPr>
      </w:pPr>
    </w:p>
    <w:p w14:paraId="0C179D79" w14:textId="77777777" w:rsidR="003A16DD" w:rsidRPr="004352A8" w:rsidRDefault="009B2F06" w:rsidP="009B2F06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="00D42BE0" w:rsidRPr="004352A8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52619187" w14:textId="21927ECF" w:rsidR="009B2F06" w:rsidRPr="004352A8" w:rsidRDefault="009B2F06" w:rsidP="009B2F06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t>เรื่อง บทนิยามอนุพันธ์ของฟังก์ชัน</w:t>
      </w:r>
    </w:p>
    <w:p w14:paraId="1B751BC5" w14:textId="402CB791" w:rsidR="00391189" w:rsidRPr="004352A8" w:rsidRDefault="003A16DD" w:rsidP="00391189">
      <w:pPr>
        <w:spacing w:after="120"/>
        <w:rPr>
          <w:rFonts w:ascii="TH Sarabun New" w:hAnsi="TH Sarabun New" w:cs="TH Sarabun New"/>
          <w:sz w:val="32"/>
          <w:szCs w:val="32"/>
        </w:rPr>
      </w:pPr>
      <w:r w:rsidRPr="004352A8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Pr="004352A8">
        <w:rPr>
          <w:rFonts w:ascii="TH Sarabun New" w:hAnsi="TH Sarabun New" w:cs="TH Sarabun New"/>
          <w:b/>
          <w:bCs/>
          <w:sz w:val="36"/>
          <w:szCs w:val="36"/>
          <w:cs/>
        </w:rPr>
        <w:t xml:space="preserve"> </w:t>
      </w:r>
      <w:r w:rsidR="00D37455" w:rsidRPr="004352A8">
        <w:rPr>
          <w:rFonts w:ascii="TH Sarabun New" w:hAnsi="TH Sarabun New" w:cs="TH Sarabun New"/>
          <w:sz w:val="32"/>
          <w:szCs w:val="32"/>
          <w:cs/>
        </w:rPr>
        <w:t>จงห</w:t>
      </w:r>
      <w:r w:rsidR="009B2F06" w:rsidRPr="004352A8">
        <w:rPr>
          <w:rFonts w:ascii="TH Sarabun New" w:hAnsi="TH Sarabun New" w:cs="TH Sarabun New"/>
          <w:sz w:val="32"/>
          <w:szCs w:val="32"/>
          <w:cs/>
        </w:rPr>
        <w:t>าอนุ</w:t>
      </w:r>
      <w:r w:rsidR="005C33ED" w:rsidRPr="004352A8">
        <w:rPr>
          <w:rFonts w:ascii="TH Sarabun New" w:hAnsi="TH Sarabun New" w:cs="TH Sarabun New"/>
          <w:sz w:val="32"/>
          <w:szCs w:val="32"/>
          <w:cs/>
        </w:rPr>
        <w:t>พันธ์</w:t>
      </w:r>
      <w:r w:rsidR="009B2F06" w:rsidRPr="004352A8">
        <w:rPr>
          <w:rFonts w:ascii="TH Sarabun New" w:hAnsi="TH Sarabun New" w:cs="TH Sarabun New"/>
          <w:sz w:val="32"/>
          <w:szCs w:val="32"/>
          <w:cs/>
        </w:rPr>
        <w:t>ของฟังก์ชันต่อไปนี้</w:t>
      </w:r>
      <w:r w:rsidR="00391189" w:rsidRPr="004352A8">
        <w:rPr>
          <w:rFonts w:ascii="TH Sarabun New" w:hAnsi="TH Sarabun New" w:cs="TH Sarabun New"/>
          <w:sz w:val="32"/>
          <w:szCs w:val="32"/>
          <w:cs/>
        </w:rPr>
        <w:t>โดยอาศัยบทนิยาม</w:t>
      </w:r>
      <w:r w:rsidR="009B2F06" w:rsidRPr="004352A8">
        <w:rPr>
          <w:rFonts w:ascii="TH Sarabun New" w:hAnsi="TH Sarabun New" w:cs="TH Sarabun New"/>
          <w:sz w:val="32"/>
          <w:szCs w:val="32"/>
          <w:cs/>
        </w:rPr>
        <w:t xml:space="preserve"> แล</w:t>
      </w:r>
      <w:r w:rsidR="00391189" w:rsidRPr="004352A8">
        <w:rPr>
          <w:rFonts w:ascii="TH Sarabun New" w:hAnsi="TH Sarabun New" w:cs="TH Sarabun New"/>
          <w:sz w:val="32"/>
          <w:szCs w:val="32"/>
          <w:cs/>
        </w:rPr>
        <w:t>ะใช้เครื่องคำนวณตรวจสอบความถูกต้องของคำตอบ</w:t>
      </w:r>
    </w:p>
    <w:p w14:paraId="461A49DF" w14:textId="4AA3F6FD" w:rsidR="007B3F50" w:rsidRDefault="00053818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0D1093">
        <w:rPr>
          <w:rFonts w:asciiTheme="minorBidi" w:hAnsiTheme="minorBidi" w:cstheme="minorBidi"/>
          <w:sz w:val="32"/>
          <w:szCs w:val="32"/>
          <w:cs/>
        </w:rPr>
        <w:t xml:space="preserve">กำหนดให้  </w:t>
      </w:r>
      <w:r w:rsidR="008C56FC" w:rsidRPr="000D1093">
        <w:rPr>
          <w:rFonts w:asciiTheme="minorBidi" w:hAnsiTheme="minorBidi" w:cstheme="minorBidi"/>
          <w:position w:val="-10"/>
          <w:sz w:val="32"/>
          <w:szCs w:val="32"/>
          <w:cs/>
        </w:rPr>
        <w:object w:dxaOrig="1380" w:dyaOrig="320" w14:anchorId="687F0FB4">
          <v:shape id="_x0000_i1087" type="#_x0000_t75" style="width:69pt;height:15.75pt" o:ole="">
            <v:imagedata r:id="rId125" o:title=""/>
          </v:shape>
          <o:OLEObject Type="Embed" ProgID="Equation.DSMT4" ShapeID="_x0000_i1087" DrawAspect="Content" ObjectID="_1684742614" r:id="rId126"/>
        </w:object>
      </w:r>
      <w:r w:rsidR="00A6548C" w:rsidRPr="000D1093">
        <w:rPr>
          <w:rFonts w:asciiTheme="minorBidi" w:hAnsiTheme="minorBidi" w:cstheme="minorBidi"/>
          <w:sz w:val="32"/>
          <w:szCs w:val="32"/>
        </w:rPr>
        <w:t xml:space="preserve">  </w:t>
      </w:r>
      <w:r w:rsidR="00A6548C" w:rsidRPr="000D1093">
        <w:rPr>
          <w:rFonts w:asciiTheme="minorBidi" w:hAnsiTheme="minorBidi" w:cstheme="minorBidi"/>
          <w:sz w:val="32"/>
          <w:szCs w:val="32"/>
          <w:cs/>
        </w:rPr>
        <w:t xml:space="preserve">จงหา </w:t>
      </w:r>
      <w:r w:rsidR="000D1093" w:rsidRPr="000D1093">
        <w:rPr>
          <w:rFonts w:asciiTheme="minorBidi" w:hAnsiTheme="minorBidi" w:cstheme="minorBidi"/>
          <w:position w:val="-10"/>
          <w:sz w:val="32"/>
          <w:szCs w:val="32"/>
          <w:cs/>
        </w:rPr>
        <w:object w:dxaOrig="580" w:dyaOrig="320" w14:anchorId="3348FD34">
          <v:shape id="_x0000_i1088" type="#_x0000_t75" style="width:29.25pt;height:15.75pt" o:ole="">
            <v:imagedata r:id="rId127" o:title=""/>
          </v:shape>
          <o:OLEObject Type="Embed" ProgID="Equation.DSMT4" ShapeID="_x0000_i1088" DrawAspect="Content" ObjectID="_1684742615" r:id="rId128"/>
        </w:object>
      </w:r>
    </w:p>
    <w:p w14:paraId="5E6D07EA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61435E3B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563104F7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3198632E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3E21A152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2B3696D0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6844831A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2766589C" w14:textId="01BE9BD3" w:rsidR="000D1093" w:rsidRDefault="000D1093" w:rsidP="000D1093">
      <w:pPr>
        <w:spacing w:after="0" w:line="360" w:lineRule="auto"/>
        <w:ind w:firstLine="360"/>
        <w:rPr>
          <w:rFonts w:cstheme="minorHAnsi"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086CA999" w14:textId="77777777" w:rsidR="004352A8" w:rsidRPr="00AC7241" w:rsidRDefault="004352A8" w:rsidP="000D1093">
      <w:pPr>
        <w:spacing w:after="0" w:line="360" w:lineRule="auto"/>
        <w:ind w:firstLine="360"/>
        <w:rPr>
          <w:rFonts w:cstheme="minorHAnsi" w:hint="cs"/>
          <w:b/>
          <w:bCs/>
          <w:sz w:val="32"/>
          <w:szCs w:val="32"/>
        </w:rPr>
      </w:pPr>
    </w:p>
    <w:p w14:paraId="2F7F0871" w14:textId="0AC117F8" w:rsidR="000D1093" w:rsidRDefault="000D1093" w:rsidP="000D1093">
      <w:pPr>
        <w:pStyle w:val="ListParagraph"/>
        <w:numPr>
          <w:ilvl w:val="0"/>
          <w:numId w:val="21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0D1093">
        <w:rPr>
          <w:rFonts w:asciiTheme="minorBidi" w:hAnsiTheme="minorBidi" w:cstheme="minorBidi"/>
          <w:sz w:val="32"/>
          <w:szCs w:val="32"/>
          <w:cs/>
        </w:rPr>
        <w:t xml:space="preserve">กำหนดให้  </w:t>
      </w:r>
      <w:r w:rsidR="00593AB2" w:rsidRPr="000D1093">
        <w:rPr>
          <w:rFonts w:asciiTheme="minorBidi" w:hAnsiTheme="minorBidi" w:cstheme="minorBidi"/>
          <w:position w:val="-10"/>
          <w:sz w:val="32"/>
          <w:szCs w:val="32"/>
          <w:cs/>
        </w:rPr>
        <w:object w:dxaOrig="1320" w:dyaOrig="360" w14:anchorId="5372995F">
          <v:shape id="_x0000_i1089" type="#_x0000_t75" style="width:66.75pt;height:18pt" o:ole="">
            <v:imagedata r:id="rId129" o:title=""/>
          </v:shape>
          <o:OLEObject Type="Embed" ProgID="Equation.DSMT4" ShapeID="_x0000_i1089" DrawAspect="Content" ObjectID="_1684742616" r:id="rId130"/>
        </w:object>
      </w:r>
      <w:r w:rsidRPr="000D1093">
        <w:rPr>
          <w:rFonts w:asciiTheme="minorBidi" w:hAnsiTheme="minorBidi" w:cstheme="minorBidi"/>
          <w:sz w:val="32"/>
          <w:szCs w:val="32"/>
        </w:rPr>
        <w:t xml:space="preserve">  </w:t>
      </w:r>
      <w:r w:rsidRPr="000D1093">
        <w:rPr>
          <w:rFonts w:asciiTheme="minorBidi" w:hAnsiTheme="minorBidi" w:cstheme="minorBidi"/>
          <w:sz w:val="32"/>
          <w:szCs w:val="32"/>
          <w:cs/>
        </w:rPr>
        <w:t xml:space="preserve">จงหา </w:t>
      </w:r>
      <w:r w:rsidR="008C56FC" w:rsidRPr="000D1093">
        <w:rPr>
          <w:rFonts w:asciiTheme="minorBidi" w:hAnsiTheme="minorBidi" w:cstheme="minorBidi"/>
          <w:position w:val="-10"/>
          <w:sz w:val="32"/>
          <w:szCs w:val="32"/>
          <w:cs/>
        </w:rPr>
        <w:object w:dxaOrig="600" w:dyaOrig="320" w14:anchorId="2FA030DB">
          <v:shape id="_x0000_i1090" type="#_x0000_t75" style="width:30pt;height:15.75pt" o:ole="">
            <v:imagedata r:id="rId131" o:title=""/>
          </v:shape>
          <o:OLEObject Type="Embed" ProgID="Equation.DSMT4" ShapeID="_x0000_i1090" DrawAspect="Content" ObjectID="_1684742617" r:id="rId132"/>
        </w:object>
      </w:r>
    </w:p>
    <w:p w14:paraId="3773AA72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6B5EB79F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2BB7314B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2DEADEB1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266DFAFA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64421805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56A0516E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5F60CC17" w14:textId="77777777" w:rsidR="000D1093" w:rsidRPr="00AC7241" w:rsidRDefault="000D1093" w:rsidP="000D1093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p w14:paraId="5E7F8DBA" w14:textId="36CD9ED2" w:rsidR="000D1093" w:rsidRPr="003A16DD" w:rsidRDefault="000D1093" w:rsidP="003A16DD">
      <w:pPr>
        <w:spacing w:after="0" w:line="360" w:lineRule="auto"/>
        <w:ind w:firstLine="360"/>
        <w:rPr>
          <w:rFonts w:cstheme="minorHAnsi"/>
          <w:b/>
          <w:bCs/>
          <w:sz w:val="32"/>
          <w:szCs w:val="32"/>
        </w:rPr>
      </w:pPr>
      <w:r w:rsidRPr="00AC7241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</w:p>
    <w:sectPr w:rsidR="000D1093" w:rsidRPr="003A16DD" w:rsidSect="00576263">
      <w:footerReference w:type="default" r:id="rId133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93144" w14:textId="77777777" w:rsidR="00EE4FC1" w:rsidRDefault="00EE4FC1" w:rsidP="00FF3437">
      <w:pPr>
        <w:spacing w:after="0" w:line="240" w:lineRule="auto"/>
      </w:pPr>
      <w:r>
        <w:separator/>
      </w:r>
    </w:p>
  </w:endnote>
  <w:endnote w:type="continuationSeparator" w:id="0">
    <w:p w14:paraId="73A7D0AF" w14:textId="77777777" w:rsidR="00EE4FC1" w:rsidRDefault="00EE4FC1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396008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2B5ACE22" w14:textId="5D6319F3" w:rsidR="00576263" w:rsidRPr="00576263" w:rsidRDefault="00576263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576263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576263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576263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576263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576263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26C1FC41" w14:textId="77777777" w:rsidR="00576263" w:rsidRDefault="00576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2273E" w14:textId="77777777" w:rsidR="00EE4FC1" w:rsidRDefault="00EE4FC1" w:rsidP="00FF3437">
      <w:pPr>
        <w:spacing w:after="0" w:line="240" w:lineRule="auto"/>
      </w:pPr>
      <w:r>
        <w:separator/>
      </w:r>
    </w:p>
  </w:footnote>
  <w:footnote w:type="continuationSeparator" w:id="0">
    <w:p w14:paraId="530B1F81" w14:textId="77777777" w:rsidR="00EE4FC1" w:rsidRDefault="00EE4FC1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8528C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3" w15:restartNumberingAfterBreak="0">
    <w:nsid w:val="0CD61496"/>
    <w:multiLevelType w:val="hybridMultilevel"/>
    <w:tmpl w:val="856E5DD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10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B52C6"/>
    <w:multiLevelType w:val="hybridMultilevel"/>
    <w:tmpl w:val="EA5449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D78656F"/>
    <w:multiLevelType w:val="hybridMultilevel"/>
    <w:tmpl w:val="D5581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95CA6"/>
    <w:multiLevelType w:val="hybridMultilevel"/>
    <w:tmpl w:val="52AE7674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DF4755"/>
    <w:multiLevelType w:val="hybridMultilevel"/>
    <w:tmpl w:val="2A707FC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C6916BF"/>
    <w:multiLevelType w:val="hybridMultilevel"/>
    <w:tmpl w:val="60EC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31169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863E0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9"/>
  </w:num>
  <w:num w:numId="4">
    <w:abstractNumId w:val="9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4"/>
  </w:num>
  <w:num w:numId="10">
    <w:abstractNumId w:val="15"/>
  </w:num>
  <w:num w:numId="11">
    <w:abstractNumId w:val="25"/>
  </w:num>
  <w:num w:numId="12">
    <w:abstractNumId w:val="10"/>
  </w:num>
  <w:num w:numId="13">
    <w:abstractNumId w:val="23"/>
  </w:num>
  <w:num w:numId="14">
    <w:abstractNumId w:val="22"/>
  </w:num>
  <w:num w:numId="15">
    <w:abstractNumId w:val="24"/>
  </w:num>
  <w:num w:numId="16">
    <w:abstractNumId w:val="26"/>
  </w:num>
  <w:num w:numId="17">
    <w:abstractNumId w:val="20"/>
  </w:num>
  <w:num w:numId="18">
    <w:abstractNumId w:val="17"/>
  </w:num>
  <w:num w:numId="19">
    <w:abstractNumId w:val="6"/>
  </w:num>
  <w:num w:numId="20">
    <w:abstractNumId w:val="1"/>
  </w:num>
  <w:num w:numId="21">
    <w:abstractNumId w:val="12"/>
  </w:num>
  <w:num w:numId="22">
    <w:abstractNumId w:val="16"/>
  </w:num>
  <w:num w:numId="23">
    <w:abstractNumId w:val="21"/>
  </w:num>
  <w:num w:numId="24">
    <w:abstractNumId w:val="3"/>
  </w:num>
  <w:num w:numId="25">
    <w:abstractNumId w:val="18"/>
  </w:num>
  <w:num w:numId="26">
    <w:abstractNumId w:val="13"/>
  </w:num>
  <w:num w:numId="2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53C4"/>
    <w:rsid w:val="000056C0"/>
    <w:rsid w:val="000065A2"/>
    <w:rsid w:val="0000762F"/>
    <w:rsid w:val="00012301"/>
    <w:rsid w:val="00015FEB"/>
    <w:rsid w:val="0002142E"/>
    <w:rsid w:val="0002282B"/>
    <w:rsid w:val="000229C5"/>
    <w:rsid w:val="00026BA7"/>
    <w:rsid w:val="0002750E"/>
    <w:rsid w:val="00032DED"/>
    <w:rsid w:val="0003407F"/>
    <w:rsid w:val="00034437"/>
    <w:rsid w:val="0003453F"/>
    <w:rsid w:val="00036829"/>
    <w:rsid w:val="000371B6"/>
    <w:rsid w:val="000377B5"/>
    <w:rsid w:val="00040470"/>
    <w:rsid w:val="0004238D"/>
    <w:rsid w:val="00045D77"/>
    <w:rsid w:val="00051FD0"/>
    <w:rsid w:val="00052D24"/>
    <w:rsid w:val="000530E2"/>
    <w:rsid w:val="00053305"/>
    <w:rsid w:val="00053818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52E2"/>
    <w:rsid w:val="00076ED7"/>
    <w:rsid w:val="00077AC3"/>
    <w:rsid w:val="00081BE3"/>
    <w:rsid w:val="00082ABD"/>
    <w:rsid w:val="00083C20"/>
    <w:rsid w:val="00084D86"/>
    <w:rsid w:val="000929CA"/>
    <w:rsid w:val="00092CFF"/>
    <w:rsid w:val="0009465C"/>
    <w:rsid w:val="000967EB"/>
    <w:rsid w:val="00097D76"/>
    <w:rsid w:val="000A1593"/>
    <w:rsid w:val="000A1D2E"/>
    <w:rsid w:val="000B027E"/>
    <w:rsid w:val="000B4517"/>
    <w:rsid w:val="000B64C5"/>
    <w:rsid w:val="000C08F5"/>
    <w:rsid w:val="000C0F88"/>
    <w:rsid w:val="000C5ACF"/>
    <w:rsid w:val="000C6005"/>
    <w:rsid w:val="000D1093"/>
    <w:rsid w:val="000D25BC"/>
    <w:rsid w:val="000D36A5"/>
    <w:rsid w:val="000D4F7B"/>
    <w:rsid w:val="000E076B"/>
    <w:rsid w:val="000E2001"/>
    <w:rsid w:val="000E40F1"/>
    <w:rsid w:val="000E5D76"/>
    <w:rsid w:val="000F1A72"/>
    <w:rsid w:val="000F1A7C"/>
    <w:rsid w:val="000F4CEA"/>
    <w:rsid w:val="000F4CEC"/>
    <w:rsid w:val="00100510"/>
    <w:rsid w:val="00103C3A"/>
    <w:rsid w:val="0010495D"/>
    <w:rsid w:val="00105E8A"/>
    <w:rsid w:val="00110FE0"/>
    <w:rsid w:val="0011147A"/>
    <w:rsid w:val="00111809"/>
    <w:rsid w:val="001157B0"/>
    <w:rsid w:val="00116E56"/>
    <w:rsid w:val="00117245"/>
    <w:rsid w:val="00117FCD"/>
    <w:rsid w:val="001219A1"/>
    <w:rsid w:val="00123045"/>
    <w:rsid w:val="00126FB1"/>
    <w:rsid w:val="00132CD3"/>
    <w:rsid w:val="00132CD9"/>
    <w:rsid w:val="001352FF"/>
    <w:rsid w:val="0013648E"/>
    <w:rsid w:val="00136E56"/>
    <w:rsid w:val="00142496"/>
    <w:rsid w:val="00143A36"/>
    <w:rsid w:val="00144504"/>
    <w:rsid w:val="00146ABF"/>
    <w:rsid w:val="0015102E"/>
    <w:rsid w:val="00151D06"/>
    <w:rsid w:val="00151ECF"/>
    <w:rsid w:val="00153911"/>
    <w:rsid w:val="00153C15"/>
    <w:rsid w:val="00155086"/>
    <w:rsid w:val="00155D92"/>
    <w:rsid w:val="00163992"/>
    <w:rsid w:val="001651AD"/>
    <w:rsid w:val="001652CC"/>
    <w:rsid w:val="0016583E"/>
    <w:rsid w:val="00165FC3"/>
    <w:rsid w:val="00171689"/>
    <w:rsid w:val="00171E49"/>
    <w:rsid w:val="001762B7"/>
    <w:rsid w:val="00177185"/>
    <w:rsid w:val="0018114E"/>
    <w:rsid w:val="00181587"/>
    <w:rsid w:val="00181F96"/>
    <w:rsid w:val="0018389E"/>
    <w:rsid w:val="00185240"/>
    <w:rsid w:val="00186062"/>
    <w:rsid w:val="001862B1"/>
    <w:rsid w:val="00190D36"/>
    <w:rsid w:val="00195F6D"/>
    <w:rsid w:val="001A096D"/>
    <w:rsid w:val="001A2EF5"/>
    <w:rsid w:val="001A4456"/>
    <w:rsid w:val="001A6617"/>
    <w:rsid w:val="001A718E"/>
    <w:rsid w:val="001B1C59"/>
    <w:rsid w:val="001B1FA7"/>
    <w:rsid w:val="001B528C"/>
    <w:rsid w:val="001C4BAE"/>
    <w:rsid w:val="001C5BB0"/>
    <w:rsid w:val="001D646C"/>
    <w:rsid w:val="001E08BC"/>
    <w:rsid w:val="001F24AE"/>
    <w:rsid w:val="001F6083"/>
    <w:rsid w:val="002007C4"/>
    <w:rsid w:val="002024EC"/>
    <w:rsid w:val="0020334E"/>
    <w:rsid w:val="0020340C"/>
    <w:rsid w:val="002034BD"/>
    <w:rsid w:val="002113C4"/>
    <w:rsid w:val="00212912"/>
    <w:rsid w:val="00222D83"/>
    <w:rsid w:val="0022366B"/>
    <w:rsid w:val="00224352"/>
    <w:rsid w:val="002247F3"/>
    <w:rsid w:val="00230D93"/>
    <w:rsid w:val="00231B4F"/>
    <w:rsid w:val="00232856"/>
    <w:rsid w:val="00235411"/>
    <w:rsid w:val="002373A9"/>
    <w:rsid w:val="00237F38"/>
    <w:rsid w:val="0024050C"/>
    <w:rsid w:val="00241CA6"/>
    <w:rsid w:val="0024436E"/>
    <w:rsid w:val="002446DF"/>
    <w:rsid w:val="00244D7A"/>
    <w:rsid w:val="00250AE6"/>
    <w:rsid w:val="00262957"/>
    <w:rsid w:val="002658D7"/>
    <w:rsid w:val="00265B81"/>
    <w:rsid w:val="00266D96"/>
    <w:rsid w:val="0026718E"/>
    <w:rsid w:val="00271A4C"/>
    <w:rsid w:val="0027721A"/>
    <w:rsid w:val="00284253"/>
    <w:rsid w:val="00284DAC"/>
    <w:rsid w:val="002854DB"/>
    <w:rsid w:val="00285F02"/>
    <w:rsid w:val="0029024F"/>
    <w:rsid w:val="00291668"/>
    <w:rsid w:val="00294220"/>
    <w:rsid w:val="00294E83"/>
    <w:rsid w:val="00295FC9"/>
    <w:rsid w:val="00297A14"/>
    <w:rsid w:val="00297F12"/>
    <w:rsid w:val="002A010B"/>
    <w:rsid w:val="002A3EA3"/>
    <w:rsid w:val="002A4C8E"/>
    <w:rsid w:val="002A606B"/>
    <w:rsid w:val="002B0233"/>
    <w:rsid w:val="002B02E5"/>
    <w:rsid w:val="002B071B"/>
    <w:rsid w:val="002B1D76"/>
    <w:rsid w:val="002B3432"/>
    <w:rsid w:val="002B630C"/>
    <w:rsid w:val="002C34C8"/>
    <w:rsid w:val="002C5028"/>
    <w:rsid w:val="002C6B97"/>
    <w:rsid w:val="002C7E72"/>
    <w:rsid w:val="002D4674"/>
    <w:rsid w:val="002D7CF9"/>
    <w:rsid w:val="002E03CD"/>
    <w:rsid w:val="002E0B75"/>
    <w:rsid w:val="002E37E5"/>
    <w:rsid w:val="002E43AB"/>
    <w:rsid w:val="002F106E"/>
    <w:rsid w:val="002F3884"/>
    <w:rsid w:val="002F3D43"/>
    <w:rsid w:val="002F661D"/>
    <w:rsid w:val="003012BD"/>
    <w:rsid w:val="00302469"/>
    <w:rsid w:val="003100C0"/>
    <w:rsid w:val="0031127A"/>
    <w:rsid w:val="00312BCE"/>
    <w:rsid w:val="0031558F"/>
    <w:rsid w:val="003159B1"/>
    <w:rsid w:val="00315A3C"/>
    <w:rsid w:val="00320784"/>
    <w:rsid w:val="00320AC3"/>
    <w:rsid w:val="00320CFD"/>
    <w:rsid w:val="00321047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3B5E"/>
    <w:rsid w:val="00345B3D"/>
    <w:rsid w:val="00347474"/>
    <w:rsid w:val="003474A6"/>
    <w:rsid w:val="00350883"/>
    <w:rsid w:val="00353A9D"/>
    <w:rsid w:val="003638DB"/>
    <w:rsid w:val="0036418F"/>
    <w:rsid w:val="003649F6"/>
    <w:rsid w:val="00365A5D"/>
    <w:rsid w:val="00366E53"/>
    <w:rsid w:val="00366F00"/>
    <w:rsid w:val="003678E4"/>
    <w:rsid w:val="0037011E"/>
    <w:rsid w:val="00370141"/>
    <w:rsid w:val="00371EBD"/>
    <w:rsid w:val="003738C5"/>
    <w:rsid w:val="00373AF1"/>
    <w:rsid w:val="00373F6B"/>
    <w:rsid w:val="00381435"/>
    <w:rsid w:val="00386500"/>
    <w:rsid w:val="00391189"/>
    <w:rsid w:val="00392465"/>
    <w:rsid w:val="003937ED"/>
    <w:rsid w:val="00394AC2"/>
    <w:rsid w:val="00394E99"/>
    <w:rsid w:val="0039741C"/>
    <w:rsid w:val="003A16DD"/>
    <w:rsid w:val="003A2376"/>
    <w:rsid w:val="003A3FD9"/>
    <w:rsid w:val="003A7786"/>
    <w:rsid w:val="003A789E"/>
    <w:rsid w:val="003B0142"/>
    <w:rsid w:val="003B0CBF"/>
    <w:rsid w:val="003B11F0"/>
    <w:rsid w:val="003B239F"/>
    <w:rsid w:val="003B285B"/>
    <w:rsid w:val="003B3408"/>
    <w:rsid w:val="003B4C1D"/>
    <w:rsid w:val="003B4EF0"/>
    <w:rsid w:val="003B5737"/>
    <w:rsid w:val="003B63E8"/>
    <w:rsid w:val="003B6DBC"/>
    <w:rsid w:val="003C58C6"/>
    <w:rsid w:val="003C6050"/>
    <w:rsid w:val="003C748E"/>
    <w:rsid w:val="003D019B"/>
    <w:rsid w:val="003D06FD"/>
    <w:rsid w:val="003D4BFF"/>
    <w:rsid w:val="003D4DB8"/>
    <w:rsid w:val="003D5797"/>
    <w:rsid w:val="003D6BED"/>
    <w:rsid w:val="003E33C7"/>
    <w:rsid w:val="003E5824"/>
    <w:rsid w:val="003E7FAF"/>
    <w:rsid w:val="003F17C5"/>
    <w:rsid w:val="003F449D"/>
    <w:rsid w:val="003F472D"/>
    <w:rsid w:val="003F57B8"/>
    <w:rsid w:val="003F5E0A"/>
    <w:rsid w:val="003F689F"/>
    <w:rsid w:val="003F7FF2"/>
    <w:rsid w:val="00400D44"/>
    <w:rsid w:val="00400F72"/>
    <w:rsid w:val="004030A5"/>
    <w:rsid w:val="004035A3"/>
    <w:rsid w:val="00405098"/>
    <w:rsid w:val="004101DD"/>
    <w:rsid w:val="00410B6B"/>
    <w:rsid w:val="00410FD8"/>
    <w:rsid w:val="00411176"/>
    <w:rsid w:val="004123AF"/>
    <w:rsid w:val="00412F1E"/>
    <w:rsid w:val="00416AE5"/>
    <w:rsid w:val="00423213"/>
    <w:rsid w:val="00423F31"/>
    <w:rsid w:val="0042597B"/>
    <w:rsid w:val="00425A3C"/>
    <w:rsid w:val="004269E4"/>
    <w:rsid w:val="00431E17"/>
    <w:rsid w:val="004343F1"/>
    <w:rsid w:val="004352A8"/>
    <w:rsid w:val="0043669C"/>
    <w:rsid w:val="0043729C"/>
    <w:rsid w:val="004420AF"/>
    <w:rsid w:val="004432FD"/>
    <w:rsid w:val="00444C31"/>
    <w:rsid w:val="0045107C"/>
    <w:rsid w:val="004529A0"/>
    <w:rsid w:val="00455E7F"/>
    <w:rsid w:val="0045669D"/>
    <w:rsid w:val="00460A67"/>
    <w:rsid w:val="004732AF"/>
    <w:rsid w:val="004746B2"/>
    <w:rsid w:val="004762AA"/>
    <w:rsid w:val="00485CF9"/>
    <w:rsid w:val="004878BE"/>
    <w:rsid w:val="004917DB"/>
    <w:rsid w:val="0049307F"/>
    <w:rsid w:val="00493145"/>
    <w:rsid w:val="004946AF"/>
    <w:rsid w:val="004947BB"/>
    <w:rsid w:val="004952F0"/>
    <w:rsid w:val="00495870"/>
    <w:rsid w:val="00496C96"/>
    <w:rsid w:val="00497941"/>
    <w:rsid w:val="004A058F"/>
    <w:rsid w:val="004A3017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2968"/>
    <w:rsid w:val="004C0D6C"/>
    <w:rsid w:val="004C1442"/>
    <w:rsid w:val="004C4773"/>
    <w:rsid w:val="004C48AB"/>
    <w:rsid w:val="004C787D"/>
    <w:rsid w:val="004D247C"/>
    <w:rsid w:val="004D3B15"/>
    <w:rsid w:val="004D5749"/>
    <w:rsid w:val="004E0EEB"/>
    <w:rsid w:val="004F1163"/>
    <w:rsid w:val="004F12D7"/>
    <w:rsid w:val="004F3FDF"/>
    <w:rsid w:val="004F6083"/>
    <w:rsid w:val="004F6459"/>
    <w:rsid w:val="004F673A"/>
    <w:rsid w:val="00500014"/>
    <w:rsid w:val="00501B64"/>
    <w:rsid w:val="00502312"/>
    <w:rsid w:val="00502893"/>
    <w:rsid w:val="00503B22"/>
    <w:rsid w:val="0050476A"/>
    <w:rsid w:val="00504AD2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2395"/>
    <w:rsid w:val="005227D3"/>
    <w:rsid w:val="005261F8"/>
    <w:rsid w:val="00531192"/>
    <w:rsid w:val="005319FF"/>
    <w:rsid w:val="00537D84"/>
    <w:rsid w:val="00542483"/>
    <w:rsid w:val="005453FF"/>
    <w:rsid w:val="00545AA0"/>
    <w:rsid w:val="00546251"/>
    <w:rsid w:val="00546E84"/>
    <w:rsid w:val="00551467"/>
    <w:rsid w:val="0055224C"/>
    <w:rsid w:val="00552D9F"/>
    <w:rsid w:val="005537A0"/>
    <w:rsid w:val="00556541"/>
    <w:rsid w:val="00557FB7"/>
    <w:rsid w:val="00560A1A"/>
    <w:rsid w:val="00562979"/>
    <w:rsid w:val="00565769"/>
    <w:rsid w:val="00567B65"/>
    <w:rsid w:val="00567ED2"/>
    <w:rsid w:val="00572839"/>
    <w:rsid w:val="0057382E"/>
    <w:rsid w:val="00574665"/>
    <w:rsid w:val="00575B60"/>
    <w:rsid w:val="00575BD4"/>
    <w:rsid w:val="00575C52"/>
    <w:rsid w:val="00575F14"/>
    <w:rsid w:val="00576263"/>
    <w:rsid w:val="0057660D"/>
    <w:rsid w:val="0058171A"/>
    <w:rsid w:val="00581D7B"/>
    <w:rsid w:val="00583D85"/>
    <w:rsid w:val="0058538F"/>
    <w:rsid w:val="005857B5"/>
    <w:rsid w:val="00586005"/>
    <w:rsid w:val="00591D71"/>
    <w:rsid w:val="00593AB2"/>
    <w:rsid w:val="00594645"/>
    <w:rsid w:val="005A01BB"/>
    <w:rsid w:val="005A04AE"/>
    <w:rsid w:val="005A0AB8"/>
    <w:rsid w:val="005A659E"/>
    <w:rsid w:val="005B3BBC"/>
    <w:rsid w:val="005B6C18"/>
    <w:rsid w:val="005B6EF4"/>
    <w:rsid w:val="005C33ED"/>
    <w:rsid w:val="005C386E"/>
    <w:rsid w:val="005C4641"/>
    <w:rsid w:val="005D0D87"/>
    <w:rsid w:val="005D1974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04C0"/>
    <w:rsid w:val="005F1012"/>
    <w:rsid w:val="005F1CC9"/>
    <w:rsid w:val="005F2835"/>
    <w:rsid w:val="005F362C"/>
    <w:rsid w:val="005F498E"/>
    <w:rsid w:val="005F5AF9"/>
    <w:rsid w:val="00601429"/>
    <w:rsid w:val="0061167C"/>
    <w:rsid w:val="006148CD"/>
    <w:rsid w:val="006207DB"/>
    <w:rsid w:val="00622138"/>
    <w:rsid w:val="00622445"/>
    <w:rsid w:val="00623241"/>
    <w:rsid w:val="00623718"/>
    <w:rsid w:val="00624392"/>
    <w:rsid w:val="0062579C"/>
    <w:rsid w:val="0063187C"/>
    <w:rsid w:val="006358A5"/>
    <w:rsid w:val="0064249B"/>
    <w:rsid w:val="00646DB7"/>
    <w:rsid w:val="00651939"/>
    <w:rsid w:val="00655FCF"/>
    <w:rsid w:val="00656B09"/>
    <w:rsid w:val="006657E2"/>
    <w:rsid w:val="00670100"/>
    <w:rsid w:val="00670B1D"/>
    <w:rsid w:val="00672500"/>
    <w:rsid w:val="00672A37"/>
    <w:rsid w:val="00672D87"/>
    <w:rsid w:val="0067556B"/>
    <w:rsid w:val="00685837"/>
    <w:rsid w:val="006904BD"/>
    <w:rsid w:val="00690C8B"/>
    <w:rsid w:val="0069503D"/>
    <w:rsid w:val="00695E3A"/>
    <w:rsid w:val="00695E5A"/>
    <w:rsid w:val="006B3B3C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2A7"/>
    <w:rsid w:val="006D25E5"/>
    <w:rsid w:val="006D28F1"/>
    <w:rsid w:val="006D4CD1"/>
    <w:rsid w:val="006E1C41"/>
    <w:rsid w:val="006E2BE4"/>
    <w:rsid w:val="006E2FEE"/>
    <w:rsid w:val="006E59AF"/>
    <w:rsid w:val="006F5F5C"/>
    <w:rsid w:val="0070063D"/>
    <w:rsid w:val="00701DED"/>
    <w:rsid w:val="00703C0A"/>
    <w:rsid w:val="00704065"/>
    <w:rsid w:val="00705D46"/>
    <w:rsid w:val="00707B38"/>
    <w:rsid w:val="00713726"/>
    <w:rsid w:val="007176C4"/>
    <w:rsid w:val="00717AFF"/>
    <w:rsid w:val="00717EA9"/>
    <w:rsid w:val="00721DF7"/>
    <w:rsid w:val="007249A1"/>
    <w:rsid w:val="00724A89"/>
    <w:rsid w:val="00725BA7"/>
    <w:rsid w:val="00726A69"/>
    <w:rsid w:val="007278E4"/>
    <w:rsid w:val="00731A37"/>
    <w:rsid w:val="00732122"/>
    <w:rsid w:val="007413C7"/>
    <w:rsid w:val="00743FAB"/>
    <w:rsid w:val="00744544"/>
    <w:rsid w:val="00745E76"/>
    <w:rsid w:val="00746287"/>
    <w:rsid w:val="00747404"/>
    <w:rsid w:val="0075124D"/>
    <w:rsid w:val="00751535"/>
    <w:rsid w:val="00754D89"/>
    <w:rsid w:val="007557D7"/>
    <w:rsid w:val="0075791A"/>
    <w:rsid w:val="00760348"/>
    <w:rsid w:val="00763704"/>
    <w:rsid w:val="007648FE"/>
    <w:rsid w:val="0076542D"/>
    <w:rsid w:val="00774645"/>
    <w:rsid w:val="0077512F"/>
    <w:rsid w:val="007802D1"/>
    <w:rsid w:val="00781900"/>
    <w:rsid w:val="00786C23"/>
    <w:rsid w:val="00786CBA"/>
    <w:rsid w:val="007910E8"/>
    <w:rsid w:val="00792888"/>
    <w:rsid w:val="007956F2"/>
    <w:rsid w:val="007A384E"/>
    <w:rsid w:val="007A5981"/>
    <w:rsid w:val="007A77CE"/>
    <w:rsid w:val="007B04DC"/>
    <w:rsid w:val="007B0DB2"/>
    <w:rsid w:val="007B1466"/>
    <w:rsid w:val="007B1730"/>
    <w:rsid w:val="007B3F50"/>
    <w:rsid w:val="007B4E2B"/>
    <w:rsid w:val="007B616E"/>
    <w:rsid w:val="007B6EAF"/>
    <w:rsid w:val="007B738A"/>
    <w:rsid w:val="007C18E5"/>
    <w:rsid w:val="007C4054"/>
    <w:rsid w:val="007C4FF8"/>
    <w:rsid w:val="007D0C64"/>
    <w:rsid w:val="007D45C2"/>
    <w:rsid w:val="007D5168"/>
    <w:rsid w:val="007E0319"/>
    <w:rsid w:val="007E062F"/>
    <w:rsid w:val="007E5EB9"/>
    <w:rsid w:val="007E7B47"/>
    <w:rsid w:val="007F12DB"/>
    <w:rsid w:val="007F2625"/>
    <w:rsid w:val="007F3CE6"/>
    <w:rsid w:val="007F7D2A"/>
    <w:rsid w:val="00800635"/>
    <w:rsid w:val="00801BB6"/>
    <w:rsid w:val="008024B5"/>
    <w:rsid w:val="00802A6E"/>
    <w:rsid w:val="00813BBA"/>
    <w:rsid w:val="0081738D"/>
    <w:rsid w:val="008204B0"/>
    <w:rsid w:val="0082052E"/>
    <w:rsid w:val="0082192A"/>
    <w:rsid w:val="00822071"/>
    <w:rsid w:val="00823972"/>
    <w:rsid w:val="00827235"/>
    <w:rsid w:val="00830F20"/>
    <w:rsid w:val="0083278E"/>
    <w:rsid w:val="00834FBB"/>
    <w:rsid w:val="008351AF"/>
    <w:rsid w:val="008358DC"/>
    <w:rsid w:val="00835A71"/>
    <w:rsid w:val="008373FB"/>
    <w:rsid w:val="00841D6C"/>
    <w:rsid w:val="00845074"/>
    <w:rsid w:val="00846E12"/>
    <w:rsid w:val="00847FE3"/>
    <w:rsid w:val="008503B7"/>
    <w:rsid w:val="00851760"/>
    <w:rsid w:val="00851AC4"/>
    <w:rsid w:val="00851B4B"/>
    <w:rsid w:val="00852E38"/>
    <w:rsid w:val="00854235"/>
    <w:rsid w:val="008633DE"/>
    <w:rsid w:val="0087222C"/>
    <w:rsid w:val="008732E2"/>
    <w:rsid w:val="00874E9F"/>
    <w:rsid w:val="00875B6C"/>
    <w:rsid w:val="00876F4B"/>
    <w:rsid w:val="00881FCA"/>
    <w:rsid w:val="00882035"/>
    <w:rsid w:val="00891486"/>
    <w:rsid w:val="00893994"/>
    <w:rsid w:val="0089679D"/>
    <w:rsid w:val="008A0F1B"/>
    <w:rsid w:val="008A3522"/>
    <w:rsid w:val="008A5E18"/>
    <w:rsid w:val="008A7D25"/>
    <w:rsid w:val="008B1032"/>
    <w:rsid w:val="008B5C88"/>
    <w:rsid w:val="008B5C99"/>
    <w:rsid w:val="008C02B8"/>
    <w:rsid w:val="008C11EB"/>
    <w:rsid w:val="008C56FC"/>
    <w:rsid w:val="008C5A21"/>
    <w:rsid w:val="008C624E"/>
    <w:rsid w:val="008D1324"/>
    <w:rsid w:val="008D19CE"/>
    <w:rsid w:val="008D46A8"/>
    <w:rsid w:val="008D7CA6"/>
    <w:rsid w:val="008D7CEA"/>
    <w:rsid w:val="008E2F0E"/>
    <w:rsid w:val="008E3940"/>
    <w:rsid w:val="008E4AE3"/>
    <w:rsid w:val="008E5CBC"/>
    <w:rsid w:val="008F0869"/>
    <w:rsid w:val="008F0B8E"/>
    <w:rsid w:val="008F43FE"/>
    <w:rsid w:val="008F4B30"/>
    <w:rsid w:val="008F7205"/>
    <w:rsid w:val="00900CA3"/>
    <w:rsid w:val="00901AC1"/>
    <w:rsid w:val="00902F87"/>
    <w:rsid w:val="00906F64"/>
    <w:rsid w:val="00907AA5"/>
    <w:rsid w:val="0091504E"/>
    <w:rsid w:val="00925BC7"/>
    <w:rsid w:val="00926A8B"/>
    <w:rsid w:val="00933D19"/>
    <w:rsid w:val="00934025"/>
    <w:rsid w:val="0094058B"/>
    <w:rsid w:val="009417B4"/>
    <w:rsid w:val="00941D72"/>
    <w:rsid w:val="0094431E"/>
    <w:rsid w:val="009465A0"/>
    <w:rsid w:val="00946F4F"/>
    <w:rsid w:val="00951010"/>
    <w:rsid w:val="009523A2"/>
    <w:rsid w:val="00953358"/>
    <w:rsid w:val="0095405D"/>
    <w:rsid w:val="00955DD5"/>
    <w:rsid w:val="00957184"/>
    <w:rsid w:val="0096073F"/>
    <w:rsid w:val="00961E92"/>
    <w:rsid w:val="0096421C"/>
    <w:rsid w:val="00964316"/>
    <w:rsid w:val="00965B25"/>
    <w:rsid w:val="00966810"/>
    <w:rsid w:val="009722A2"/>
    <w:rsid w:val="009726C3"/>
    <w:rsid w:val="00976632"/>
    <w:rsid w:val="0098101B"/>
    <w:rsid w:val="00987651"/>
    <w:rsid w:val="00992A18"/>
    <w:rsid w:val="00992CC2"/>
    <w:rsid w:val="0099509F"/>
    <w:rsid w:val="0099759C"/>
    <w:rsid w:val="009A01B3"/>
    <w:rsid w:val="009A1AC5"/>
    <w:rsid w:val="009A38D8"/>
    <w:rsid w:val="009A79EF"/>
    <w:rsid w:val="009A7B3D"/>
    <w:rsid w:val="009B2F06"/>
    <w:rsid w:val="009B53DB"/>
    <w:rsid w:val="009B57CB"/>
    <w:rsid w:val="009B6A18"/>
    <w:rsid w:val="009C0038"/>
    <w:rsid w:val="009C006A"/>
    <w:rsid w:val="009C08A2"/>
    <w:rsid w:val="009C3EBC"/>
    <w:rsid w:val="009C56C7"/>
    <w:rsid w:val="009C66FD"/>
    <w:rsid w:val="009D36B7"/>
    <w:rsid w:val="009D3B91"/>
    <w:rsid w:val="009D4861"/>
    <w:rsid w:val="009D4C0E"/>
    <w:rsid w:val="009D618F"/>
    <w:rsid w:val="009E2678"/>
    <w:rsid w:val="009E3905"/>
    <w:rsid w:val="009F0A0B"/>
    <w:rsid w:val="009F2CFC"/>
    <w:rsid w:val="009F41CB"/>
    <w:rsid w:val="009F5B90"/>
    <w:rsid w:val="00A02908"/>
    <w:rsid w:val="00A0305A"/>
    <w:rsid w:val="00A03390"/>
    <w:rsid w:val="00A0469E"/>
    <w:rsid w:val="00A0571C"/>
    <w:rsid w:val="00A0740B"/>
    <w:rsid w:val="00A10899"/>
    <w:rsid w:val="00A1102D"/>
    <w:rsid w:val="00A12ECD"/>
    <w:rsid w:val="00A147DE"/>
    <w:rsid w:val="00A15729"/>
    <w:rsid w:val="00A166F1"/>
    <w:rsid w:val="00A17356"/>
    <w:rsid w:val="00A2075E"/>
    <w:rsid w:val="00A2210A"/>
    <w:rsid w:val="00A224FA"/>
    <w:rsid w:val="00A231CF"/>
    <w:rsid w:val="00A243DE"/>
    <w:rsid w:val="00A25B23"/>
    <w:rsid w:val="00A27802"/>
    <w:rsid w:val="00A30130"/>
    <w:rsid w:val="00A3125D"/>
    <w:rsid w:val="00A34C36"/>
    <w:rsid w:val="00A355BB"/>
    <w:rsid w:val="00A3587D"/>
    <w:rsid w:val="00A434C3"/>
    <w:rsid w:val="00A43D6B"/>
    <w:rsid w:val="00A46AFC"/>
    <w:rsid w:val="00A51AE8"/>
    <w:rsid w:val="00A52C1F"/>
    <w:rsid w:val="00A546A2"/>
    <w:rsid w:val="00A60A0F"/>
    <w:rsid w:val="00A61DD4"/>
    <w:rsid w:val="00A64FAD"/>
    <w:rsid w:val="00A653D5"/>
    <w:rsid w:val="00A6548C"/>
    <w:rsid w:val="00A66395"/>
    <w:rsid w:val="00A6736A"/>
    <w:rsid w:val="00A74390"/>
    <w:rsid w:val="00A74775"/>
    <w:rsid w:val="00A768C8"/>
    <w:rsid w:val="00A76D97"/>
    <w:rsid w:val="00A84914"/>
    <w:rsid w:val="00A950CC"/>
    <w:rsid w:val="00A96B7F"/>
    <w:rsid w:val="00AA1198"/>
    <w:rsid w:val="00AA2317"/>
    <w:rsid w:val="00AA2DDD"/>
    <w:rsid w:val="00AA640A"/>
    <w:rsid w:val="00AA6D94"/>
    <w:rsid w:val="00AB3ACA"/>
    <w:rsid w:val="00AB4468"/>
    <w:rsid w:val="00AB530C"/>
    <w:rsid w:val="00AC0918"/>
    <w:rsid w:val="00AC0BFA"/>
    <w:rsid w:val="00AC0ED2"/>
    <w:rsid w:val="00AC7241"/>
    <w:rsid w:val="00AD0FBE"/>
    <w:rsid w:val="00AD2961"/>
    <w:rsid w:val="00AD2D13"/>
    <w:rsid w:val="00AD539F"/>
    <w:rsid w:val="00AD5EC2"/>
    <w:rsid w:val="00AD609D"/>
    <w:rsid w:val="00AD611F"/>
    <w:rsid w:val="00AE1850"/>
    <w:rsid w:val="00AE3D39"/>
    <w:rsid w:val="00AE6A6F"/>
    <w:rsid w:val="00AF3A8D"/>
    <w:rsid w:val="00AF6E4E"/>
    <w:rsid w:val="00AF7E21"/>
    <w:rsid w:val="00AF7EFC"/>
    <w:rsid w:val="00B00D4E"/>
    <w:rsid w:val="00B02E1C"/>
    <w:rsid w:val="00B053AA"/>
    <w:rsid w:val="00B06B5B"/>
    <w:rsid w:val="00B07585"/>
    <w:rsid w:val="00B103DF"/>
    <w:rsid w:val="00B10467"/>
    <w:rsid w:val="00B133E4"/>
    <w:rsid w:val="00B170EF"/>
    <w:rsid w:val="00B20676"/>
    <w:rsid w:val="00B22400"/>
    <w:rsid w:val="00B228A2"/>
    <w:rsid w:val="00B22B48"/>
    <w:rsid w:val="00B310F3"/>
    <w:rsid w:val="00B32D19"/>
    <w:rsid w:val="00B33ED1"/>
    <w:rsid w:val="00B346C6"/>
    <w:rsid w:val="00B4022C"/>
    <w:rsid w:val="00B436DE"/>
    <w:rsid w:val="00B45414"/>
    <w:rsid w:val="00B47105"/>
    <w:rsid w:val="00B52DFC"/>
    <w:rsid w:val="00B53958"/>
    <w:rsid w:val="00B54586"/>
    <w:rsid w:val="00B54866"/>
    <w:rsid w:val="00B55ABA"/>
    <w:rsid w:val="00B567E6"/>
    <w:rsid w:val="00B6274F"/>
    <w:rsid w:val="00B63337"/>
    <w:rsid w:val="00B6413A"/>
    <w:rsid w:val="00B65AEA"/>
    <w:rsid w:val="00B66256"/>
    <w:rsid w:val="00B66AA9"/>
    <w:rsid w:val="00B72833"/>
    <w:rsid w:val="00B74D54"/>
    <w:rsid w:val="00B80646"/>
    <w:rsid w:val="00B8133B"/>
    <w:rsid w:val="00B816A6"/>
    <w:rsid w:val="00B81C87"/>
    <w:rsid w:val="00B8454B"/>
    <w:rsid w:val="00B87F83"/>
    <w:rsid w:val="00B9683A"/>
    <w:rsid w:val="00BA0E2E"/>
    <w:rsid w:val="00BA1B24"/>
    <w:rsid w:val="00BA6691"/>
    <w:rsid w:val="00BA6BC6"/>
    <w:rsid w:val="00BB0259"/>
    <w:rsid w:val="00BB2F2F"/>
    <w:rsid w:val="00BB4130"/>
    <w:rsid w:val="00BB60BE"/>
    <w:rsid w:val="00BB7513"/>
    <w:rsid w:val="00BC1C93"/>
    <w:rsid w:val="00BC2139"/>
    <w:rsid w:val="00BC7257"/>
    <w:rsid w:val="00BC7D99"/>
    <w:rsid w:val="00BC7FC1"/>
    <w:rsid w:val="00BD1F7D"/>
    <w:rsid w:val="00BD52B8"/>
    <w:rsid w:val="00BE04A3"/>
    <w:rsid w:val="00BE080B"/>
    <w:rsid w:val="00BE4171"/>
    <w:rsid w:val="00BE6B32"/>
    <w:rsid w:val="00BF3004"/>
    <w:rsid w:val="00BF3DC5"/>
    <w:rsid w:val="00BF548D"/>
    <w:rsid w:val="00C0150D"/>
    <w:rsid w:val="00C03CF5"/>
    <w:rsid w:val="00C04617"/>
    <w:rsid w:val="00C04902"/>
    <w:rsid w:val="00C07331"/>
    <w:rsid w:val="00C10640"/>
    <w:rsid w:val="00C11981"/>
    <w:rsid w:val="00C136B5"/>
    <w:rsid w:val="00C1649A"/>
    <w:rsid w:val="00C20682"/>
    <w:rsid w:val="00C2550B"/>
    <w:rsid w:val="00C26215"/>
    <w:rsid w:val="00C35FFC"/>
    <w:rsid w:val="00C40DA2"/>
    <w:rsid w:val="00C4590B"/>
    <w:rsid w:val="00C45B8E"/>
    <w:rsid w:val="00C54123"/>
    <w:rsid w:val="00C5798C"/>
    <w:rsid w:val="00C6047B"/>
    <w:rsid w:val="00C60CA8"/>
    <w:rsid w:val="00C61781"/>
    <w:rsid w:val="00C64DD1"/>
    <w:rsid w:val="00C66170"/>
    <w:rsid w:val="00C722DC"/>
    <w:rsid w:val="00C75546"/>
    <w:rsid w:val="00C75AD7"/>
    <w:rsid w:val="00C77580"/>
    <w:rsid w:val="00C77893"/>
    <w:rsid w:val="00C80724"/>
    <w:rsid w:val="00C83DDC"/>
    <w:rsid w:val="00C8572F"/>
    <w:rsid w:val="00C94F70"/>
    <w:rsid w:val="00C96408"/>
    <w:rsid w:val="00CA11B0"/>
    <w:rsid w:val="00CA15DB"/>
    <w:rsid w:val="00CA2747"/>
    <w:rsid w:val="00CA3AB0"/>
    <w:rsid w:val="00CA723C"/>
    <w:rsid w:val="00CB01C7"/>
    <w:rsid w:val="00CB1136"/>
    <w:rsid w:val="00CB2816"/>
    <w:rsid w:val="00CC4272"/>
    <w:rsid w:val="00CC531A"/>
    <w:rsid w:val="00CC6B6A"/>
    <w:rsid w:val="00CD4AB8"/>
    <w:rsid w:val="00CD5D19"/>
    <w:rsid w:val="00CD651A"/>
    <w:rsid w:val="00CE181A"/>
    <w:rsid w:val="00CE18B6"/>
    <w:rsid w:val="00CE39C6"/>
    <w:rsid w:val="00CE3C86"/>
    <w:rsid w:val="00CF149A"/>
    <w:rsid w:val="00CF2832"/>
    <w:rsid w:val="00CF2F27"/>
    <w:rsid w:val="00CF4955"/>
    <w:rsid w:val="00D02164"/>
    <w:rsid w:val="00D078C9"/>
    <w:rsid w:val="00D163E9"/>
    <w:rsid w:val="00D179BF"/>
    <w:rsid w:val="00D217F9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37FF1"/>
    <w:rsid w:val="00D41986"/>
    <w:rsid w:val="00D41CAE"/>
    <w:rsid w:val="00D42BE0"/>
    <w:rsid w:val="00D51915"/>
    <w:rsid w:val="00D52C90"/>
    <w:rsid w:val="00D54300"/>
    <w:rsid w:val="00D544F9"/>
    <w:rsid w:val="00D56ECD"/>
    <w:rsid w:val="00D57075"/>
    <w:rsid w:val="00D5792C"/>
    <w:rsid w:val="00D57E78"/>
    <w:rsid w:val="00D61788"/>
    <w:rsid w:val="00D63A09"/>
    <w:rsid w:val="00D65DD6"/>
    <w:rsid w:val="00D67325"/>
    <w:rsid w:val="00D67D33"/>
    <w:rsid w:val="00D67F14"/>
    <w:rsid w:val="00D67F54"/>
    <w:rsid w:val="00D70D33"/>
    <w:rsid w:val="00D70F2C"/>
    <w:rsid w:val="00D733DC"/>
    <w:rsid w:val="00D7359D"/>
    <w:rsid w:val="00D74B1F"/>
    <w:rsid w:val="00D75C85"/>
    <w:rsid w:val="00D81915"/>
    <w:rsid w:val="00D82E0D"/>
    <w:rsid w:val="00D92298"/>
    <w:rsid w:val="00D93790"/>
    <w:rsid w:val="00D93AB9"/>
    <w:rsid w:val="00D94F34"/>
    <w:rsid w:val="00D95BFA"/>
    <w:rsid w:val="00D96ABE"/>
    <w:rsid w:val="00D97185"/>
    <w:rsid w:val="00DA0072"/>
    <w:rsid w:val="00DA2001"/>
    <w:rsid w:val="00DA5788"/>
    <w:rsid w:val="00DA5B10"/>
    <w:rsid w:val="00DA64DD"/>
    <w:rsid w:val="00DB248C"/>
    <w:rsid w:val="00DB35DB"/>
    <w:rsid w:val="00DB3AE2"/>
    <w:rsid w:val="00DB41B1"/>
    <w:rsid w:val="00DB5845"/>
    <w:rsid w:val="00DB5DF5"/>
    <w:rsid w:val="00DC1F30"/>
    <w:rsid w:val="00DC2DC6"/>
    <w:rsid w:val="00DC43D3"/>
    <w:rsid w:val="00DC472F"/>
    <w:rsid w:val="00DC5B61"/>
    <w:rsid w:val="00DC6125"/>
    <w:rsid w:val="00DD16BA"/>
    <w:rsid w:val="00DD2155"/>
    <w:rsid w:val="00DD4538"/>
    <w:rsid w:val="00DD548C"/>
    <w:rsid w:val="00DD790A"/>
    <w:rsid w:val="00DE03D0"/>
    <w:rsid w:val="00DE4520"/>
    <w:rsid w:val="00DE4CE9"/>
    <w:rsid w:val="00DE577A"/>
    <w:rsid w:val="00E00128"/>
    <w:rsid w:val="00E01195"/>
    <w:rsid w:val="00E03F38"/>
    <w:rsid w:val="00E06284"/>
    <w:rsid w:val="00E11374"/>
    <w:rsid w:val="00E140C8"/>
    <w:rsid w:val="00E1607B"/>
    <w:rsid w:val="00E1686C"/>
    <w:rsid w:val="00E168D3"/>
    <w:rsid w:val="00E17F53"/>
    <w:rsid w:val="00E220EB"/>
    <w:rsid w:val="00E24C1A"/>
    <w:rsid w:val="00E27299"/>
    <w:rsid w:val="00E27737"/>
    <w:rsid w:val="00E30CAC"/>
    <w:rsid w:val="00E344BC"/>
    <w:rsid w:val="00E34DFB"/>
    <w:rsid w:val="00E35BC0"/>
    <w:rsid w:val="00E40749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43D5"/>
    <w:rsid w:val="00E64832"/>
    <w:rsid w:val="00E64939"/>
    <w:rsid w:val="00E649BB"/>
    <w:rsid w:val="00E6760E"/>
    <w:rsid w:val="00E7259D"/>
    <w:rsid w:val="00E733A0"/>
    <w:rsid w:val="00E7487A"/>
    <w:rsid w:val="00E7672B"/>
    <w:rsid w:val="00E82303"/>
    <w:rsid w:val="00E836EC"/>
    <w:rsid w:val="00E83D25"/>
    <w:rsid w:val="00E849D4"/>
    <w:rsid w:val="00E84B46"/>
    <w:rsid w:val="00E929F0"/>
    <w:rsid w:val="00E93F0F"/>
    <w:rsid w:val="00E97BFB"/>
    <w:rsid w:val="00EA3BC5"/>
    <w:rsid w:val="00EA4B93"/>
    <w:rsid w:val="00EB1099"/>
    <w:rsid w:val="00EB3EA2"/>
    <w:rsid w:val="00EB6A0B"/>
    <w:rsid w:val="00EC0D5A"/>
    <w:rsid w:val="00EC6670"/>
    <w:rsid w:val="00EC68B0"/>
    <w:rsid w:val="00ED0CA0"/>
    <w:rsid w:val="00ED2238"/>
    <w:rsid w:val="00ED33AF"/>
    <w:rsid w:val="00ED47A6"/>
    <w:rsid w:val="00ED5726"/>
    <w:rsid w:val="00ED74AB"/>
    <w:rsid w:val="00ED782F"/>
    <w:rsid w:val="00EE05F8"/>
    <w:rsid w:val="00EE0E6D"/>
    <w:rsid w:val="00EE1D37"/>
    <w:rsid w:val="00EE207A"/>
    <w:rsid w:val="00EE26AB"/>
    <w:rsid w:val="00EE3063"/>
    <w:rsid w:val="00EE4FC1"/>
    <w:rsid w:val="00EE72F1"/>
    <w:rsid w:val="00EF3C75"/>
    <w:rsid w:val="00EF6563"/>
    <w:rsid w:val="00F01469"/>
    <w:rsid w:val="00F01877"/>
    <w:rsid w:val="00F02BAD"/>
    <w:rsid w:val="00F02ED0"/>
    <w:rsid w:val="00F035D0"/>
    <w:rsid w:val="00F03D28"/>
    <w:rsid w:val="00F10180"/>
    <w:rsid w:val="00F10211"/>
    <w:rsid w:val="00F13C9A"/>
    <w:rsid w:val="00F13CA5"/>
    <w:rsid w:val="00F1552B"/>
    <w:rsid w:val="00F159AB"/>
    <w:rsid w:val="00F20895"/>
    <w:rsid w:val="00F2588F"/>
    <w:rsid w:val="00F265EF"/>
    <w:rsid w:val="00F26FC6"/>
    <w:rsid w:val="00F30927"/>
    <w:rsid w:val="00F32846"/>
    <w:rsid w:val="00F340AD"/>
    <w:rsid w:val="00F369D7"/>
    <w:rsid w:val="00F41640"/>
    <w:rsid w:val="00F419C3"/>
    <w:rsid w:val="00F4425E"/>
    <w:rsid w:val="00F5187A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BB5"/>
    <w:rsid w:val="00F842CC"/>
    <w:rsid w:val="00F84406"/>
    <w:rsid w:val="00F8736C"/>
    <w:rsid w:val="00F87F6F"/>
    <w:rsid w:val="00F92B6C"/>
    <w:rsid w:val="00F944CB"/>
    <w:rsid w:val="00F95D9F"/>
    <w:rsid w:val="00F9752E"/>
    <w:rsid w:val="00F97A93"/>
    <w:rsid w:val="00FA1F71"/>
    <w:rsid w:val="00FA4245"/>
    <w:rsid w:val="00FA651F"/>
    <w:rsid w:val="00FA680C"/>
    <w:rsid w:val="00FA7D64"/>
    <w:rsid w:val="00FB41D4"/>
    <w:rsid w:val="00FB4E5C"/>
    <w:rsid w:val="00FB5AEF"/>
    <w:rsid w:val="00FC1DCD"/>
    <w:rsid w:val="00FC2D82"/>
    <w:rsid w:val="00FC393A"/>
    <w:rsid w:val="00FC626C"/>
    <w:rsid w:val="00FC62DC"/>
    <w:rsid w:val="00FD1D51"/>
    <w:rsid w:val="00FD3C14"/>
    <w:rsid w:val="00FD600C"/>
    <w:rsid w:val="00FD6582"/>
    <w:rsid w:val="00FD6CE9"/>
    <w:rsid w:val="00FD7739"/>
    <w:rsid w:val="00FE0DA5"/>
    <w:rsid w:val="00FE14AA"/>
    <w:rsid w:val="00FE3E66"/>
    <w:rsid w:val="00FE62A8"/>
    <w:rsid w:val="00FE67FD"/>
    <w:rsid w:val="00FF0187"/>
    <w:rsid w:val="00FF1FC4"/>
    <w:rsid w:val="00FF3230"/>
    <w:rsid w:val="00FF324B"/>
    <w:rsid w:val="00FF3437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117" Type="http://schemas.openxmlformats.org/officeDocument/2006/relationships/image" Target="media/image53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2.bin"/><Relationship Id="rId47" Type="http://schemas.openxmlformats.org/officeDocument/2006/relationships/image" Target="media/image16.png"/><Relationship Id="rId63" Type="http://schemas.openxmlformats.org/officeDocument/2006/relationships/image" Target="media/image28.png"/><Relationship Id="rId68" Type="http://schemas.openxmlformats.org/officeDocument/2006/relationships/image" Target="media/image32.png"/><Relationship Id="rId84" Type="http://schemas.openxmlformats.org/officeDocument/2006/relationships/oleObject" Target="embeddings/oleObject41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5.bin"/><Relationship Id="rId133" Type="http://schemas.openxmlformats.org/officeDocument/2006/relationships/footer" Target="footer1.xml"/><Relationship Id="rId16" Type="http://schemas.openxmlformats.org/officeDocument/2006/relationships/image" Target="media/image4.wmf"/><Relationship Id="rId107" Type="http://schemas.openxmlformats.org/officeDocument/2006/relationships/image" Target="media/image48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7.bin"/><Relationship Id="rId37" Type="http://schemas.openxmlformats.org/officeDocument/2006/relationships/image" Target="media/image11.wmf"/><Relationship Id="rId53" Type="http://schemas.openxmlformats.org/officeDocument/2006/relationships/image" Target="media/image22.png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56.wmf"/><Relationship Id="rId128" Type="http://schemas.openxmlformats.org/officeDocument/2006/relationships/oleObject" Target="embeddings/oleObject63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2.wmf"/><Relationship Id="rId14" Type="http://schemas.openxmlformats.org/officeDocument/2006/relationships/image" Target="media/image3.wmf"/><Relationship Id="rId22" Type="http://schemas.openxmlformats.org/officeDocument/2006/relationships/oleObject" Target="embeddings/oleObject10.bin"/><Relationship Id="rId27" Type="http://schemas.openxmlformats.org/officeDocument/2006/relationships/image" Target="media/image7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0.wmf"/><Relationship Id="rId43" Type="http://schemas.openxmlformats.org/officeDocument/2006/relationships/image" Target="media/image14.wmf"/><Relationship Id="rId48" Type="http://schemas.openxmlformats.org/officeDocument/2006/relationships/image" Target="media/image17.png"/><Relationship Id="rId56" Type="http://schemas.openxmlformats.org/officeDocument/2006/relationships/image" Target="media/image24.wmf"/><Relationship Id="rId64" Type="http://schemas.openxmlformats.org/officeDocument/2006/relationships/image" Target="media/image29.png"/><Relationship Id="rId69" Type="http://schemas.openxmlformats.org/officeDocument/2006/relationships/image" Target="media/image33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47.wmf"/><Relationship Id="rId113" Type="http://schemas.openxmlformats.org/officeDocument/2006/relationships/image" Target="media/image51.wmf"/><Relationship Id="rId118" Type="http://schemas.openxmlformats.org/officeDocument/2006/relationships/oleObject" Target="embeddings/oleObject58.bin"/><Relationship Id="rId126" Type="http://schemas.openxmlformats.org/officeDocument/2006/relationships/oleObject" Target="embeddings/oleObject62.bin"/><Relationship Id="rId134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0.png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7.wmf"/><Relationship Id="rId93" Type="http://schemas.openxmlformats.org/officeDocument/2006/relationships/image" Target="media/image41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5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6.wmf"/><Relationship Id="rId33" Type="http://schemas.openxmlformats.org/officeDocument/2006/relationships/image" Target="media/image9.wmf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59" Type="http://schemas.openxmlformats.org/officeDocument/2006/relationships/image" Target="media/image25.wmf"/><Relationship Id="rId67" Type="http://schemas.openxmlformats.org/officeDocument/2006/relationships/oleObject" Target="embeddings/oleObject29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7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59.wmf"/><Relationship Id="rId20" Type="http://schemas.openxmlformats.org/officeDocument/2006/relationships/oleObject" Target="embeddings/oleObject8.bin"/><Relationship Id="rId41" Type="http://schemas.openxmlformats.org/officeDocument/2006/relationships/image" Target="media/image13.wmf"/><Relationship Id="rId54" Type="http://schemas.openxmlformats.org/officeDocument/2006/relationships/image" Target="media/image23.wmf"/><Relationship Id="rId62" Type="http://schemas.openxmlformats.org/officeDocument/2006/relationships/image" Target="media/image27.png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4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49" Type="http://schemas.openxmlformats.org/officeDocument/2006/relationships/image" Target="media/image18.png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2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4.wmf"/><Relationship Id="rId127" Type="http://schemas.openxmlformats.org/officeDocument/2006/relationships/image" Target="media/image58.wmf"/><Relationship Id="rId10" Type="http://schemas.openxmlformats.org/officeDocument/2006/relationships/image" Target="media/image2.wmf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3.bin"/><Relationship Id="rId52" Type="http://schemas.openxmlformats.org/officeDocument/2006/relationships/image" Target="media/image21.png"/><Relationship Id="rId60" Type="http://schemas.openxmlformats.org/officeDocument/2006/relationships/oleObject" Target="embeddings/oleObject28.bin"/><Relationship Id="rId65" Type="http://schemas.openxmlformats.org/officeDocument/2006/relationships/image" Target="media/image30.png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0.bin"/><Relationship Id="rId130" Type="http://schemas.openxmlformats.org/officeDocument/2006/relationships/oleObject" Target="embeddings/oleObject64.bin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39" Type="http://schemas.openxmlformats.org/officeDocument/2006/relationships/image" Target="media/image12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8.bin"/><Relationship Id="rId50" Type="http://schemas.openxmlformats.org/officeDocument/2006/relationships/image" Target="media/image19.png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7.wmf"/><Relationship Id="rId7" Type="http://schemas.openxmlformats.org/officeDocument/2006/relationships/endnotes" Target="endnotes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oleObject" Target="embeddings/oleObject12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5.wmf"/><Relationship Id="rId66" Type="http://schemas.openxmlformats.org/officeDocument/2006/relationships/image" Target="media/image31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61" Type="http://schemas.openxmlformats.org/officeDocument/2006/relationships/image" Target="media/image26.png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88B6C-04A1-4171-B356-6E53FECD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1671</Words>
  <Characters>9531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15</cp:revision>
  <cp:lastPrinted>2021-06-09T03:50:00Z</cp:lastPrinted>
  <dcterms:created xsi:type="dcterms:W3CDTF">2020-06-05T08:14:00Z</dcterms:created>
  <dcterms:modified xsi:type="dcterms:W3CDTF">2021-06-09T04:11:00Z</dcterms:modified>
</cp:coreProperties>
</file>